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518"/>
        <w:gridCol w:w="7405"/>
      </w:tblGrid>
      <w:tr w:rsidR="00EC5895" w:rsidTr="00CB476C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EC5895" w:rsidRPr="00EC5895" w:rsidRDefault="00CB476C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262AEFA" wp14:editId="6EDF5A99">
                  <wp:simplePos x="0" y="0"/>
                  <wp:positionH relativeFrom="column">
                    <wp:posOffset>-116008</wp:posOffset>
                  </wp:positionH>
                  <wp:positionV relativeFrom="paragraph">
                    <wp:posOffset>-52202</wp:posOffset>
                  </wp:positionV>
                  <wp:extent cx="1165974" cy="1422247"/>
                  <wp:effectExtent l="0" t="0" r="0" b="0"/>
                  <wp:wrapNone/>
                  <wp:docPr id="4" name="Рисунок 4" descr="C:\Users\Hor_N\Desktop\Картинки\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r_N\Desktop\Картинки\logo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733" cy="14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Пол</w:t>
            </w:r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есский</w:t>
            </w:r>
            <w:proofErr w:type="spellEnd"/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 xml:space="preserve"> государственный </w:t>
            </w:r>
            <w:r w:rsidR="00624741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у</w:t>
            </w:r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ниверситет</w:t>
            </w:r>
          </w:p>
          <w:p w:rsidR="00EC5895" w:rsidRPr="00EC5895" w:rsidRDefault="00EC5895" w:rsidP="00EC5895">
            <w:pPr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</w:pPr>
            <w:r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БИБЛИОТЕКА</w:t>
            </w:r>
          </w:p>
          <w:p w:rsidR="00EC5895" w:rsidRPr="00FF2427" w:rsidRDefault="00EC5895" w:rsidP="00EC5895">
            <w:pPr>
              <w:jc w:val="right"/>
              <w:rPr>
                <w:rFonts w:ascii="Arial Black" w:hAnsi="Arial Black"/>
              </w:rPr>
            </w:pPr>
            <w:r w:rsidRPr="00FF2427">
              <w:rPr>
                <w:rFonts w:ascii="Arial Black" w:eastAsia="Times New Roman" w:hAnsi="Arial Black" w:cs="Times New Roman"/>
                <w:b/>
                <w:i/>
                <w:sz w:val="32"/>
                <w:szCs w:val="24"/>
                <w:lang w:eastAsia="ru-RU"/>
              </w:rPr>
              <w:t>Информационно-библиографический отдел</w:t>
            </w:r>
          </w:p>
        </w:tc>
      </w:tr>
      <w:tr w:rsidR="00FF2427" w:rsidTr="00CB476C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27" w:rsidRPr="00CB476C" w:rsidRDefault="00FF2427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72"/>
                <w:szCs w:val="72"/>
                <w:lang w:eastAsia="ru-RU"/>
              </w:rPr>
            </w:pPr>
          </w:p>
        </w:tc>
      </w:tr>
      <w:tr w:rsidR="003D638D" w:rsidTr="00AE47A9">
        <w:trPr>
          <w:cantSplit/>
          <w:trHeight w:val="11917"/>
        </w:trPr>
        <w:tc>
          <w:tcPr>
            <w:tcW w:w="2518" w:type="dxa"/>
            <w:tcBorders>
              <w:top w:val="nil"/>
              <w:left w:val="nil"/>
              <w:bottom w:val="nil"/>
              <w:right w:val="thinThickSmallGap" w:sz="24" w:space="0" w:color="984806" w:themeColor="accent6" w:themeShade="80"/>
            </w:tcBorders>
            <w:shd w:val="clear" w:color="auto" w:fill="C2D69B" w:themeFill="accent3" w:themeFillTint="99"/>
            <w:textDirection w:val="btLr"/>
            <w:vAlign w:val="center"/>
          </w:tcPr>
          <w:p w:rsidR="003D638D" w:rsidRPr="003D638D" w:rsidRDefault="00462EDB" w:rsidP="00AE47A9">
            <w:pPr>
              <w:jc w:val="center"/>
              <w:rPr>
                <w:rFonts w:ascii="Arial Black" w:hAnsi="Arial Black"/>
                <w:sz w:val="92"/>
                <w:szCs w:val="92"/>
              </w:rPr>
            </w:pPr>
            <w:r>
              <w:rPr>
                <w:rFonts w:ascii="Arial Black" w:hAnsi="Arial Black"/>
                <w:b/>
                <w:i/>
                <w:sz w:val="92"/>
                <w:szCs w:val="92"/>
              </w:rPr>
              <w:t>ИЮЛЬ</w:t>
            </w:r>
            <w:r w:rsidR="00E97342">
              <w:rPr>
                <w:rFonts w:ascii="Arial Black" w:hAnsi="Arial Black"/>
                <w:b/>
                <w:i/>
                <w:sz w:val="92"/>
                <w:szCs w:val="92"/>
              </w:rPr>
              <w:t>-АВГУСТ</w:t>
            </w:r>
            <w:r w:rsidR="00AD188D">
              <w:rPr>
                <w:rFonts w:ascii="Arial Black" w:hAnsi="Arial Black"/>
                <w:b/>
                <w:i/>
                <w:sz w:val="92"/>
                <w:szCs w:val="92"/>
              </w:rPr>
              <w:t xml:space="preserve"> </w:t>
            </w:r>
            <w:r>
              <w:rPr>
                <w:rFonts w:ascii="Arial Black" w:hAnsi="Arial Black"/>
                <w:b/>
                <w:i/>
                <w:sz w:val="92"/>
                <w:szCs w:val="92"/>
              </w:rPr>
              <w:t xml:space="preserve"> 2018</w:t>
            </w:r>
          </w:p>
        </w:tc>
        <w:tc>
          <w:tcPr>
            <w:tcW w:w="7405" w:type="dxa"/>
            <w:tcBorders>
              <w:top w:val="nil"/>
              <w:left w:val="thinThickSmallGap" w:sz="24" w:space="0" w:color="984806" w:themeColor="accent6" w:themeShade="80"/>
              <w:bottom w:val="nil"/>
              <w:right w:val="nil"/>
            </w:tcBorders>
          </w:tcPr>
          <w:p w:rsidR="003D638D" w:rsidRPr="00FF2427" w:rsidRDefault="003D638D">
            <w:pPr>
              <w:rPr>
                <w:rFonts w:ascii="Arial Black" w:hAnsi="Arial Black"/>
              </w:rPr>
            </w:pPr>
          </w:p>
          <w:p w:rsidR="003D638D" w:rsidRPr="00FF2427" w:rsidRDefault="003D638D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52"/>
                <w:szCs w:val="52"/>
                <w:lang w:eastAsia="ru-RU"/>
              </w:rPr>
            </w:pPr>
          </w:p>
          <w:p w:rsidR="003D638D" w:rsidRPr="00EC5895" w:rsidRDefault="00CB476C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</w:pPr>
            <w:r>
              <w:rPr>
                <w:rFonts w:ascii="Arial Black" w:eastAsia="Times New Roman" w:hAnsi="Arial Black" w:cs="Times New Roman"/>
                <w:b/>
                <w:bCs/>
                <w:noProof/>
                <w:sz w:val="52"/>
                <w:szCs w:val="52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7E49D43" wp14:editId="487202E8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-633730</wp:posOffset>
                  </wp:positionV>
                  <wp:extent cx="4286885" cy="2685415"/>
                  <wp:effectExtent l="0" t="0" r="0" b="635"/>
                  <wp:wrapThrough wrapText="bothSides">
                    <wp:wrapPolygon edited="0">
                      <wp:start x="384" y="0"/>
                      <wp:lineTo x="0" y="306"/>
                      <wp:lineTo x="0" y="21299"/>
                      <wp:lineTo x="384" y="21452"/>
                      <wp:lineTo x="21117" y="21452"/>
                      <wp:lineTo x="21501" y="21299"/>
                      <wp:lineTo x="21501" y="306"/>
                      <wp:lineTo x="21117" y="0"/>
                      <wp:lineTo x="384" y="0"/>
                    </wp:wrapPolygon>
                  </wp:wrapThrough>
                  <wp:docPr id="6" name="Рисунок 6" descr="C:\Users\Hor_N\Desktop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r_N\Desktop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885" cy="2685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638D" w:rsidRPr="00EC5895"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  <w:t>БЮЛЛЕТЕНЬ</w:t>
            </w:r>
          </w:p>
          <w:p w:rsidR="003D638D" w:rsidRPr="00EC5895" w:rsidRDefault="003D638D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</w:pPr>
            <w:bookmarkStart w:id="0" w:name="_НОВЫХ_ПОСТУПЛЕНИЙ"/>
            <w:bookmarkEnd w:id="0"/>
            <w:r w:rsidRPr="00EC5895"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  <w:t>НОВЫХ ПОСТУПЛЕНИЙ</w:t>
            </w:r>
          </w:p>
          <w:p w:rsidR="003D638D" w:rsidRPr="00FF2427" w:rsidRDefault="003D638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8E669E1" wp14:editId="1A78B049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847246</wp:posOffset>
                  </wp:positionV>
                  <wp:extent cx="3911600" cy="1435100"/>
                  <wp:effectExtent l="0" t="0" r="0" b="0"/>
                  <wp:wrapNone/>
                  <wp:docPr id="3" name="Рисунок 3" descr="C:\Users\Hor_N\Desktop\888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r_N\Desktop\888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24741" w:rsidRDefault="00624741"/>
    <w:p w:rsidR="00015761" w:rsidRPr="008F62F7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lastRenderedPageBreak/>
        <w:t>Информационный бюллетень новых поступлений</w:t>
      </w:r>
      <w:r w:rsidR="008F62F7">
        <w:rPr>
          <w:rFonts w:ascii="Times New Roman" w:hAnsi="Times New Roman" w:cs="Times New Roman"/>
          <w:sz w:val="28"/>
          <w:szCs w:val="28"/>
        </w:rPr>
        <w:t xml:space="preserve"> </w:t>
      </w:r>
      <w:r w:rsidRPr="008F62F7">
        <w:rPr>
          <w:rFonts w:ascii="Times New Roman" w:hAnsi="Times New Roman" w:cs="Times New Roman"/>
          <w:sz w:val="28"/>
          <w:szCs w:val="28"/>
        </w:rPr>
        <w:t xml:space="preserve">содержит информацию о новых </w:t>
      </w:r>
      <w:r w:rsidR="00EB628A" w:rsidRPr="008F62F7">
        <w:rPr>
          <w:rFonts w:ascii="Times New Roman" w:hAnsi="Times New Roman" w:cs="Times New Roman"/>
          <w:sz w:val="28"/>
          <w:szCs w:val="28"/>
        </w:rPr>
        <w:t>документах,</w:t>
      </w:r>
      <w:r w:rsidRPr="008F62F7">
        <w:rPr>
          <w:rFonts w:ascii="Times New Roman" w:hAnsi="Times New Roman" w:cs="Times New Roman"/>
          <w:sz w:val="28"/>
          <w:szCs w:val="28"/>
        </w:rPr>
        <w:t xml:space="preserve"> поступивших </w:t>
      </w:r>
      <w:r w:rsidR="008F62F7" w:rsidRPr="008F62F7">
        <w:rPr>
          <w:rFonts w:ascii="Times New Roman" w:hAnsi="Times New Roman" w:cs="Times New Roman"/>
          <w:sz w:val="28"/>
          <w:szCs w:val="28"/>
        </w:rPr>
        <w:t xml:space="preserve">в фонд библиотеки Полесского государственного университета </w:t>
      </w:r>
      <w:r w:rsidRPr="008F62F7">
        <w:rPr>
          <w:rFonts w:ascii="Times New Roman" w:hAnsi="Times New Roman" w:cs="Times New Roman"/>
          <w:sz w:val="28"/>
          <w:szCs w:val="28"/>
        </w:rPr>
        <w:t>за указанный месяц.</w:t>
      </w:r>
    </w:p>
    <w:p w:rsidR="00EB628A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t xml:space="preserve">Бюллетень новых поступлений  формируется на основе библиографических записей </w:t>
      </w:r>
      <w:r w:rsidR="008F62F7" w:rsidRPr="008F62F7">
        <w:rPr>
          <w:rFonts w:ascii="Times New Roman" w:hAnsi="Times New Roman" w:cs="Times New Roman"/>
          <w:sz w:val="28"/>
          <w:szCs w:val="28"/>
        </w:rPr>
        <w:t>э</w:t>
      </w:r>
      <w:r w:rsidRPr="008F62F7">
        <w:rPr>
          <w:rFonts w:ascii="Times New Roman" w:hAnsi="Times New Roman" w:cs="Times New Roman"/>
          <w:sz w:val="28"/>
          <w:szCs w:val="28"/>
        </w:rPr>
        <w:t>лектронного каталога (</w:t>
      </w:r>
      <w:hyperlink r:id="rId12" w:history="1">
        <w:r w:rsidR="00EB628A" w:rsidRPr="00281E6A">
          <w:rPr>
            <w:rStyle w:val="a6"/>
            <w:rFonts w:ascii="Times New Roman" w:hAnsi="Times New Roman" w:cs="Times New Roman"/>
            <w:sz w:val="28"/>
            <w:szCs w:val="28"/>
          </w:rPr>
          <w:t>https://lib.polessu.by/</w:t>
        </w:r>
      </w:hyperlink>
      <w:r w:rsidR="00EB628A">
        <w:rPr>
          <w:rFonts w:ascii="Times New Roman" w:hAnsi="Times New Roman" w:cs="Times New Roman"/>
          <w:sz w:val="28"/>
          <w:szCs w:val="28"/>
        </w:rPr>
        <w:t>).</w:t>
      </w:r>
    </w:p>
    <w:p w:rsidR="008F62F7" w:rsidRPr="008F62F7" w:rsidRDefault="008F62F7" w:rsidP="008F62F7">
      <w:pPr>
        <w:spacing w:after="0" w:line="30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8F62F7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Материал размещен в систематическом порядке по отраслям знания, внутри разделов – в алфавите авторов и заглавий.</w:t>
      </w:r>
    </w:p>
    <w:p w:rsidR="008F62F7" w:rsidRPr="000F559F" w:rsidRDefault="008F62F7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F55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Тематические разделы:</w:t>
      </w:r>
    </w:p>
    <w:p w:rsidR="008F62F7" w:rsidRPr="000F559F" w:rsidRDefault="001820CF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hyperlink w:anchor="ЕСТЕСТВЕННЫЕ" w:history="1">
        <w:r w:rsidR="008F62F7" w:rsidRPr="000F559F">
          <w:rPr>
            <w:rFonts w:ascii="Times New Roman" w:eastAsia="Times New Roman" w:hAnsi="Times New Roman" w:cs="Times New Roman"/>
            <w:bCs/>
            <w:color w:val="0000FF"/>
            <w:sz w:val="32"/>
            <w:szCs w:val="32"/>
            <w:u w:val="single"/>
            <w:lang w:eastAsia="ru-RU"/>
          </w:rPr>
          <w:t>Естественные науки</w:t>
        </w:r>
      </w:hyperlink>
      <w:r w:rsidR="008F62F7" w:rsidRPr="000F559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8F62F7" w:rsidRPr="008E7E77" w:rsidRDefault="001820CF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FF"/>
          <w:sz w:val="32"/>
          <w:szCs w:val="32"/>
          <w:u w:val="single"/>
          <w:lang w:eastAsia="ru-RU"/>
        </w:rPr>
      </w:pPr>
      <w:hyperlink w:anchor="ФИЗИКО" w:history="1">
        <w:r w:rsidR="008F62F7" w:rsidRPr="000F559F">
          <w:rPr>
            <w:rFonts w:ascii="Times New Roman" w:eastAsia="Times New Roman" w:hAnsi="Times New Roman" w:cs="Times New Roman"/>
            <w:bCs/>
            <w:color w:val="0000FF"/>
            <w:sz w:val="32"/>
            <w:szCs w:val="32"/>
            <w:u w:val="single"/>
            <w:lang w:eastAsia="ru-RU"/>
          </w:rPr>
          <w:t>Физико-математические науки</w:t>
        </w:r>
      </w:hyperlink>
    </w:p>
    <w:p w:rsidR="00B56F78" w:rsidRPr="008E7E77" w:rsidRDefault="00B56F78" w:rsidP="008F62F7">
      <w:pPr>
        <w:spacing w:after="0" w:line="240" w:lineRule="auto"/>
        <w:outlineLvl w:val="2"/>
        <w:rPr>
          <w:rStyle w:val="a6"/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FF"/>
          <w:sz w:val="32"/>
          <w:szCs w:val="32"/>
          <w:u w:val="singl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FF"/>
          <w:sz w:val="32"/>
          <w:szCs w:val="32"/>
          <w:u w:val="single"/>
          <w:lang w:eastAsia="ru-RU"/>
        </w:rPr>
        <w:instrText>HYPERLINK  \l "ХИМИЧЕСКИЕ"</w:instrText>
      </w:r>
      <w:r>
        <w:rPr>
          <w:rFonts w:ascii="Times New Roman" w:eastAsia="Times New Roman" w:hAnsi="Times New Roman" w:cs="Times New Roman"/>
          <w:bCs/>
          <w:color w:val="0000FF"/>
          <w:sz w:val="32"/>
          <w:szCs w:val="32"/>
          <w:u w:val="single"/>
          <w:lang w:eastAsia="ru-RU"/>
        </w:rPr>
        <w:fldChar w:fldCharType="separate"/>
      </w:r>
      <w:r w:rsidRPr="00B56F78">
        <w:rPr>
          <w:rStyle w:val="a6"/>
          <w:rFonts w:ascii="Times New Roman" w:eastAsia="Times New Roman" w:hAnsi="Times New Roman" w:cs="Times New Roman"/>
          <w:bCs/>
          <w:sz w:val="32"/>
          <w:szCs w:val="32"/>
          <w:lang w:eastAsia="ru-RU"/>
        </w:rPr>
        <w:t>Химические науки</w:t>
      </w:r>
    </w:p>
    <w:p w:rsidR="008F62F7" w:rsidRPr="000F559F" w:rsidRDefault="00B56F78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FF"/>
          <w:sz w:val="32"/>
          <w:szCs w:val="32"/>
          <w:u w:val="single"/>
          <w:lang w:eastAsia="ru-RU"/>
        </w:rPr>
        <w:fldChar w:fldCharType="end"/>
      </w:r>
      <w:hyperlink w:anchor="НАУКИ" w:history="1">
        <w:r w:rsidR="008F62F7" w:rsidRPr="000F559F">
          <w:rPr>
            <w:rFonts w:ascii="Times New Roman" w:eastAsia="Times New Roman" w:hAnsi="Times New Roman" w:cs="Times New Roman"/>
            <w:bCs/>
            <w:color w:val="0000FF"/>
            <w:sz w:val="32"/>
            <w:szCs w:val="32"/>
            <w:u w:val="single"/>
            <w:lang w:eastAsia="ru-RU"/>
          </w:rPr>
          <w:t>Науки о Земле</w:t>
        </w:r>
      </w:hyperlink>
    </w:p>
    <w:p w:rsidR="008F62F7" w:rsidRPr="000F559F" w:rsidRDefault="001820CF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БИОЛОГИЧЕСКИЕ" w:history="1">
        <w:r w:rsidR="008F62F7" w:rsidRPr="000F559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Биологические науки</w:t>
        </w:r>
      </w:hyperlink>
    </w:p>
    <w:p w:rsidR="008F62F7" w:rsidRPr="000F559F" w:rsidRDefault="001820CF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ТЕХНИКА" w:history="1">
        <w:r w:rsidR="008F62F7" w:rsidRPr="000F559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Техника. Технические науки</w:t>
        </w:r>
      </w:hyperlink>
    </w:p>
    <w:p w:rsidR="008F62F7" w:rsidRPr="000F559F" w:rsidRDefault="001820CF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СЕЛЬСКОЕ" w:history="1">
        <w:r w:rsidR="008F62F7" w:rsidRPr="000F559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Сельское и лесное хозяйство</w:t>
        </w:r>
      </w:hyperlink>
    </w:p>
    <w:p w:rsidR="008F62F7" w:rsidRPr="000F559F" w:rsidRDefault="001820CF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ЗДРАВООХРАНЕНИЕ" w:history="1">
        <w:r w:rsidR="008F62F7" w:rsidRPr="000F559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Здравоохранение. Медицинские науки</w:t>
        </w:r>
      </w:hyperlink>
    </w:p>
    <w:p w:rsidR="008F62F7" w:rsidRPr="000F559F" w:rsidRDefault="000F559F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559F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begin"/>
      </w:r>
      <w:r w:rsidRPr="000F559F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instrText>HYPERLINK  \l "ИСТОРИЯ"</w:instrText>
      </w:r>
      <w:r w:rsidRPr="000F559F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separate"/>
      </w:r>
      <w:r w:rsidR="008F62F7" w:rsidRPr="000F559F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История. Исторические науки</w:t>
      </w:r>
    </w:p>
    <w:p w:rsidR="000F559F" w:rsidRPr="000F559F" w:rsidRDefault="000F559F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559F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end"/>
      </w:r>
      <w:r w:rsidRPr="000F559F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begin"/>
      </w:r>
      <w:r w:rsidRPr="000F559F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instrText xml:space="preserve"> HYPERLINK  \l "ЭТИОЛОГИЯ" </w:instrText>
      </w:r>
      <w:r w:rsidRPr="000F559F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separate"/>
      </w:r>
      <w:r w:rsidRPr="000F559F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Этиология</w:t>
      </w:r>
    </w:p>
    <w:p w:rsidR="008F62F7" w:rsidRPr="000F559F" w:rsidRDefault="000F559F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559F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end"/>
      </w:r>
      <w:hyperlink w:anchor="ЭКОНОМИКА" w:history="1">
        <w:r w:rsidR="008F62F7" w:rsidRPr="000F559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Экономика. Экономические науки</w:t>
        </w:r>
      </w:hyperlink>
    </w:p>
    <w:p w:rsidR="008F62F7" w:rsidRPr="000F559F" w:rsidRDefault="001820CF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ПРАВО" w:history="1">
        <w:r w:rsidR="008F62F7" w:rsidRPr="000F559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Право. Юридические науки</w:t>
        </w:r>
      </w:hyperlink>
    </w:p>
    <w:p w:rsidR="008F62F7" w:rsidRPr="000F559F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</w:pPr>
      <w:r w:rsidRPr="000F5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fldChar w:fldCharType="begin"/>
      </w:r>
      <w:r w:rsidRPr="000F5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instrText xml:space="preserve"> HYPERLINK  \l "КУЛЬТУРА" </w:instrText>
      </w:r>
      <w:r w:rsidRPr="000F5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fldChar w:fldCharType="separate"/>
      </w:r>
      <w:r w:rsidRPr="000F559F">
        <w:rPr>
          <w:rFonts w:ascii="Times New Roman" w:eastAsia="Times New Roman" w:hAnsi="Times New Roman" w:cs="Times New Roman"/>
          <w:bCs/>
          <w:color w:val="0000FF"/>
          <w:sz w:val="32"/>
          <w:szCs w:val="32"/>
          <w:u w:val="single"/>
          <w:lang w:eastAsia="ru-RU"/>
        </w:rPr>
        <w:t>Культура. Культурология</w:t>
      </w:r>
    </w:p>
    <w:p w:rsidR="008F62F7" w:rsidRPr="000F559F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5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fldChar w:fldCharType="end"/>
      </w:r>
      <w:hyperlink w:anchor="НАУКА" w:history="1">
        <w:r w:rsidRPr="000F559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Наука. </w:t>
        </w:r>
        <w:proofErr w:type="spellStart"/>
        <w:r w:rsidRPr="000F559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Науковедение</w:t>
        </w:r>
        <w:proofErr w:type="spellEnd"/>
      </w:hyperlink>
    </w:p>
    <w:p w:rsidR="008F62F7" w:rsidRPr="000F559F" w:rsidRDefault="001820CF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ОБРАЗОВАНИЕ" w:history="1">
        <w:r w:rsidR="008F62F7" w:rsidRPr="000F559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Образование. Педагогические науки</w:t>
        </w:r>
      </w:hyperlink>
    </w:p>
    <w:p w:rsidR="008F62F7" w:rsidRPr="000F559F" w:rsidRDefault="001820CF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ФИЗИЧЕСКАЯ" w:history="1">
        <w:r w:rsidR="008F62F7" w:rsidRPr="000F559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Физическая культура и спорт</w:t>
        </w:r>
      </w:hyperlink>
    </w:p>
    <w:p w:rsidR="008F62F7" w:rsidRPr="000F559F" w:rsidRDefault="001820CF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ЯЗЫКОЗНАНИЕ" w:history="1">
        <w:r w:rsidR="008F62F7" w:rsidRPr="000F559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Языкознание</w:t>
        </w:r>
      </w:hyperlink>
    </w:p>
    <w:p w:rsidR="008F62F7" w:rsidRPr="000F559F" w:rsidRDefault="000F559F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559F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begin"/>
      </w:r>
      <w:r w:rsidRPr="000F559F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instrText>HYPERLINK  \l "ИЗОБРАЗИТЕЛЬНОЕ"</w:instrText>
      </w:r>
      <w:r w:rsidRPr="000F559F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separate"/>
      </w:r>
      <w:r w:rsidR="008F62F7" w:rsidRPr="000F559F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0F559F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зобразительное искусство и </w:t>
      </w:r>
      <w:proofErr w:type="spellStart"/>
      <w:r w:rsidRPr="000F559F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архетиктура</w:t>
      </w:r>
      <w:proofErr w:type="spellEnd"/>
    </w:p>
    <w:p w:rsidR="008F62F7" w:rsidRPr="000F559F" w:rsidRDefault="000F559F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559F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end"/>
      </w:r>
      <w:hyperlink w:anchor="ФИЛОСОФИЯ" w:history="1">
        <w:r w:rsidR="008F62F7" w:rsidRPr="000F559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Философия</w:t>
        </w:r>
      </w:hyperlink>
    </w:p>
    <w:p w:rsidR="008F62F7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11199" w:type="dxa"/>
        <w:tblInd w:w="-885" w:type="dxa"/>
        <w:tblLook w:val="04A0" w:firstRow="1" w:lastRow="0" w:firstColumn="1" w:lastColumn="0" w:noHBand="0" w:noVBand="1"/>
      </w:tblPr>
      <w:tblGrid>
        <w:gridCol w:w="898"/>
        <w:gridCol w:w="40"/>
        <w:gridCol w:w="1532"/>
        <w:gridCol w:w="44"/>
        <w:gridCol w:w="8031"/>
        <w:gridCol w:w="654"/>
      </w:tblGrid>
      <w:tr w:rsidR="008F62F7" w:rsidRPr="008F62F7" w:rsidTr="0063510B">
        <w:trPr>
          <w:gridBefore w:val="2"/>
          <w:wBefore w:w="938" w:type="dxa"/>
        </w:trPr>
        <w:tc>
          <w:tcPr>
            <w:tcW w:w="10261" w:type="dxa"/>
            <w:gridSpan w:val="4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Сиглы</w:t>
            </w:r>
            <w:proofErr w:type="spell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хранения:</w:t>
            </w:r>
          </w:p>
          <w:p w:rsidR="008F62F7" w:rsidRPr="008F62F7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1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читальный зал (ул. Кирова,  24)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2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читальный зал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А1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абонемент учебной литературы (ул. Кирова, 24)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А2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абонемент научной и художественной лит-</w:t>
            </w:r>
            <w:proofErr w:type="spellStart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</w:t>
            </w:r>
            <w:proofErr w:type="spellEnd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А3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абонемент учебной литературы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ХР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книгохранилище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медиатека</w:t>
            </w:r>
            <w:proofErr w:type="spellEnd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(зал электронных ресурсов)</w:t>
            </w:r>
          </w:p>
          <w:p w:rsidR="000F559F" w:rsidRPr="008F62F7" w:rsidRDefault="000F559F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2F116A" w:rsidRDefault="00EB628A" w:rsidP="00EB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20 - </w:t>
            </w:r>
            <w:bookmarkStart w:id="1" w:name="ЕСТЕСТВЕННЫЕ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ЕСТЕСТВЕННЫЕ</w:t>
            </w:r>
            <w:bookmarkEnd w:id="1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НАУКИ В ЦЕЛОМ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F6E9A" w:rsidRPr="00AF6E9A" w:rsidRDefault="00AF6E9A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20.18</w:t>
            </w:r>
          </w:p>
          <w:p w:rsidR="00AF6E9A" w:rsidRPr="00AF6E9A" w:rsidRDefault="00AF6E9A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77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F6E9A" w:rsidRPr="00AF6E9A" w:rsidRDefault="00AF6E9A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Мониторинг окружающей среды</w:t>
            </w: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методические указания к выполнению лабораторных работ для слушателей специальности переподготовки 1-57 01 71 Промышленная экология и рациональное использование природных ресурсов / Министерство образования Республики Беларусь, УО "Могилевский государственный университет продовольствия", Институт повышения квалификации и переподготовки кадров ; сост. Д. А. </w:t>
            </w:r>
            <w:proofErr w:type="spellStart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Липская</w:t>
            </w:r>
            <w:proofErr w:type="spellEnd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Могилев  : МГУП, 2017. - 24 с.</w:t>
            </w:r>
          </w:p>
          <w:p w:rsidR="00EB628A" w:rsidRPr="002F116A" w:rsidRDefault="00AF6E9A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2F116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22 - </w:t>
            </w:r>
            <w:bookmarkStart w:id="2" w:name="ФИЗИКО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ФИЗИКО</w:t>
            </w:r>
            <w:bookmarkEnd w:id="2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-МАТЕМАТИЧЕСКИЕ НАУКИ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2F116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22.1 - МАТЕМАТИКА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F6E9A" w:rsidRPr="00AF6E9A" w:rsidRDefault="00AF6E9A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22.18</w:t>
            </w:r>
          </w:p>
          <w:p w:rsidR="00AF6E9A" w:rsidRPr="00AF6E9A" w:rsidRDefault="00AF6E9A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66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AF6E9A" w:rsidRPr="00AF6E9A" w:rsidRDefault="00AF6E9A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Корзников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А.Д.</w:t>
            </w: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Задачи математического программирования : методическое пособие для студентов инженерно-технических и экономических специальностей / А. Д. </w:t>
            </w:r>
            <w:proofErr w:type="spellStart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Корзников</w:t>
            </w:r>
            <w:proofErr w:type="spellEnd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В. В. Павлов ; Министерство образования Республики Беларусь, Белорусский национальный технический университет. - Минск : БНТУ, 2017. - 48 с.</w:t>
            </w:r>
          </w:p>
          <w:p w:rsidR="00EB628A" w:rsidRPr="002F116A" w:rsidRDefault="00AF6E9A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1(1), А1(1)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245F5" w:rsidRPr="002245F5" w:rsidRDefault="002245F5" w:rsidP="0022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245F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22.151.3</w:t>
            </w:r>
          </w:p>
          <w:p w:rsidR="002245F5" w:rsidRPr="002245F5" w:rsidRDefault="002245F5" w:rsidP="0022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245F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 47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2245F5" w:rsidRPr="002245F5" w:rsidRDefault="002245F5" w:rsidP="0022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245F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Решение векторных задач</w:t>
            </w:r>
            <w:r w:rsidRPr="002245F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средствами начертательной геометрии : учебно-методическое пособие для студентов строительных специальностей : рекомендовано учебно-методическим объединением по образованию в области строительства / В. В. Тарасов [и др.] ; Министерство образования Республики Беларусь, Белорусский национальный технический университет, Кафедра "Инженерная графика строительного профиля". - Минск : БНТУ, 2017. - 28 с.</w:t>
            </w:r>
          </w:p>
          <w:p w:rsidR="00EB628A" w:rsidRPr="002F116A" w:rsidRDefault="002245F5" w:rsidP="0022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B56F78" w:rsidRPr="00EB628A" w:rsidTr="00B56F7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B56F78" w:rsidRPr="00EB628A" w:rsidRDefault="00B56F78" w:rsidP="00B56F78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B56F78" w:rsidRPr="002245F5" w:rsidRDefault="00B56F78" w:rsidP="0022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B56F78" w:rsidRPr="002245F5" w:rsidRDefault="00B56F78" w:rsidP="00B5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24 - </w:t>
            </w:r>
            <w:bookmarkStart w:id="3" w:name="ХИМИЧЕСК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ХИМИЧЕСКИЕ</w:t>
            </w:r>
            <w:bookmarkEnd w:id="3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8E7E77" w:rsidRDefault="008E7E77" w:rsidP="008E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E7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24.1</w:t>
            </w:r>
          </w:p>
          <w:p w:rsidR="008E7E77" w:rsidRPr="008E7E77" w:rsidRDefault="008E7E77" w:rsidP="008E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E7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79</w:t>
            </w:r>
          </w:p>
          <w:p w:rsidR="008E7E77" w:rsidRPr="00B56F78" w:rsidRDefault="008E7E77" w:rsidP="00B5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8E7E77" w:rsidRDefault="008E7E77" w:rsidP="008E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8E7E7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Болтромеюк</w:t>
            </w:r>
            <w:proofErr w:type="spellEnd"/>
            <w:r w:rsidRPr="008E7E7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В.В.</w:t>
            </w:r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Общая химия : рабочая тетрадь для студентов лечебного (специальность 1-79 01 01 "Лечебное дело"), педиатрического (специальность 1-79 01 02 "Педиатрия"), медико-психологического (специальность 1-79 01 05 "Медико-психологическое дело") факультета иностранных учащихся с русским языком обучения (специальность 1-79 01 01 "Лечебное дело") / В. В. </w:t>
            </w:r>
            <w:proofErr w:type="spellStart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Болтромеюк</w:t>
            </w:r>
            <w:proofErr w:type="spellEnd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Л. В. Добрынина, А. К. Волкович ; Министерство здравоохранения Республики Беларусь, Учреждение образования "Гродненский государственный медицинский университет  ", Кафедра общей и биоорганической химии. - 5-е изд. - Гродно : </w:t>
            </w:r>
            <w:proofErr w:type="spellStart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ГрГМУ</w:t>
            </w:r>
            <w:proofErr w:type="spellEnd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- 88 с.</w:t>
            </w:r>
          </w:p>
          <w:p w:rsidR="008E7E77" w:rsidRPr="00B56F78" w:rsidRDefault="008E7E77" w:rsidP="008E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B56F78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56F7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24.1</w:t>
            </w:r>
          </w:p>
          <w:p w:rsidR="008E7E77" w:rsidRPr="00B56F78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56F7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48</w:t>
            </w:r>
          </w:p>
          <w:p w:rsidR="008E7E77" w:rsidRPr="002245F5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B56F78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56F7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Ильючик</w:t>
            </w:r>
            <w:proofErr w:type="spellEnd"/>
            <w:r w:rsidRPr="00B56F7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И.А.</w:t>
            </w:r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Неорганическая химия: химия элементов : лабораторный практикум по дисциплинам: "Неорганическая химия", "Химия", "Общая и аналитическая химия" для студентов специальности 1-31 01 01 "Биология" (по направлениям) направления специальности: 1-31 01 01-03 Биология (биотехнология) и 1-31 01 01-01 "Биология" (научно-производственная деятельность) специальности 1-74 03 03 "Промышленное рыбоводство" специализации 1-74 03 03 02 "Технология переработки рыбной продукции", специальности 1-75-02-01 "Садово-парковое строительство" специализации 1-75-02-01-01 "Ландшафтное проектирование" / И. А. </w:t>
            </w:r>
            <w:proofErr w:type="spellStart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Ильючик</w:t>
            </w:r>
            <w:proofErr w:type="spellEnd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Н. Г. </w:t>
            </w:r>
            <w:proofErr w:type="spellStart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Чещевик</w:t>
            </w:r>
            <w:proofErr w:type="spellEnd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</w:t>
            </w:r>
            <w:proofErr w:type="spellStart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: </w:t>
            </w:r>
            <w:proofErr w:type="spellStart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- 43 с.</w:t>
            </w:r>
          </w:p>
          <w:p w:rsidR="008E7E77" w:rsidRPr="002245F5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всего:45 - ЧЗ 3(1), ЧЗ 2(1), А3(43)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8E7E77" w:rsidRDefault="008E7E77" w:rsidP="008E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E7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24.2</w:t>
            </w:r>
          </w:p>
          <w:p w:rsidR="008E7E77" w:rsidRPr="008E7E77" w:rsidRDefault="008E7E77" w:rsidP="008E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E7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29</w:t>
            </w:r>
          </w:p>
          <w:p w:rsidR="008E7E77" w:rsidRPr="00B56F78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8E7E77" w:rsidRDefault="008E7E77" w:rsidP="008E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8E7E7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Лахвич</w:t>
            </w:r>
            <w:proofErr w:type="spellEnd"/>
            <w:r w:rsidRPr="008E7E7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Ф.Ф.</w:t>
            </w:r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Органическая химия : лабораторный практикум. В 2 частях. Ч. 1 / Ф. Ф. </w:t>
            </w:r>
            <w:proofErr w:type="spellStart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Лахвич</w:t>
            </w:r>
            <w:proofErr w:type="spellEnd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О. Н. </w:t>
            </w:r>
            <w:proofErr w:type="spellStart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Ринейская</w:t>
            </w:r>
            <w:proofErr w:type="spellEnd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Г. П. </w:t>
            </w:r>
            <w:proofErr w:type="spellStart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Фандо</w:t>
            </w:r>
            <w:proofErr w:type="spellEnd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Белорусский государственный университет. - Минск : БГМУ, 2017. - 127 с.</w:t>
            </w:r>
          </w:p>
          <w:p w:rsidR="008E7E77" w:rsidRPr="00B56F78" w:rsidRDefault="008E7E77" w:rsidP="008E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26 - </w:t>
            </w:r>
            <w:bookmarkStart w:id="4" w:name="НАУКИ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НАУКИ</w:t>
            </w:r>
            <w:bookmarkEnd w:id="4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ЗЕМЛЕ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F3D9D" w:rsidRDefault="008E7E77" w:rsidP="009F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3D9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26.1</w:t>
            </w:r>
          </w:p>
          <w:p w:rsidR="008E7E77" w:rsidRPr="009F3D9D" w:rsidRDefault="008E7E77" w:rsidP="009F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О-75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F3D9D" w:rsidRDefault="008E7E77" w:rsidP="009F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F3D9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Основы инженерной геодезии</w:t>
            </w:r>
            <w:r w:rsidRPr="009F3D9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графики : типовая учебная программа по учебной дисциплине для специальности 1-74 03 03 Промышленное рыбоводство: утв. Министерством образования Республики Беларусь 05.02.2018 г. Рег. </w:t>
            </w:r>
            <w:r w:rsidRPr="009F3D9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9F3D9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ТД-К.517/тип. / Министерство образования Республики Беларусь, Учебно-методическое объединение по образованию в области сельского хозяйства ; сост.: О. Н. </w:t>
            </w:r>
            <w:proofErr w:type="spellStart"/>
            <w:r w:rsidRPr="009F3D9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Писецкая</w:t>
            </w:r>
            <w:proofErr w:type="spellEnd"/>
            <w:r w:rsidRPr="009F3D9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С. И. Ласточкина, Е. В. </w:t>
            </w:r>
            <w:proofErr w:type="spellStart"/>
            <w:r w:rsidRPr="009F3D9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Шабрина</w:t>
            </w:r>
            <w:proofErr w:type="spellEnd"/>
            <w:r w:rsidRPr="009F3D9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 - Минск : РИВШ, 2018. - 15 с.</w:t>
            </w:r>
          </w:p>
          <w:p w:rsidR="008E7E77" w:rsidRPr="002F116A" w:rsidRDefault="008E7E77" w:rsidP="009F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3D9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всего:10 - ЧЗ 2(1), ОК(1), А3(8)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9F3D9D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9F3D9D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28 - </w:t>
            </w:r>
            <w:bookmarkStart w:id="5" w:name="БИОЛОГИЧЕСК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БИОЛОГИЧЕСКИЕ</w:t>
            </w:r>
            <w:bookmarkEnd w:id="5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8E7E77" w:rsidRDefault="008E7E77" w:rsidP="008E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E7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</w:t>
            </w:r>
          </w:p>
          <w:p w:rsidR="008E7E77" w:rsidRPr="008E7E77" w:rsidRDefault="008E7E77" w:rsidP="008E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E7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63</w:t>
            </w:r>
          </w:p>
          <w:p w:rsidR="008E7E77" w:rsidRPr="009A1292" w:rsidRDefault="008E7E77" w:rsidP="009A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8E7E77" w:rsidRDefault="008E7E77" w:rsidP="008E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E7E7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Биология</w:t>
            </w:r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практикум для слушателей подготовительного отделения. В 2 ч. Ч. 2 / В. Э. </w:t>
            </w:r>
            <w:proofErr w:type="spellStart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Бутвиловский</w:t>
            </w:r>
            <w:proofErr w:type="spellEnd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Белорусский государственный медицинский университет, Кафедра биологии. - 2-е изд., </w:t>
            </w:r>
            <w:proofErr w:type="spellStart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и </w:t>
            </w:r>
            <w:proofErr w:type="spellStart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 : БГМУ, 2017. - 200 с.</w:t>
            </w:r>
          </w:p>
          <w:p w:rsidR="008E7E77" w:rsidRPr="009A1292" w:rsidRDefault="008E7E77" w:rsidP="008E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8E7E77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E7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</w:t>
            </w:r>
          </w:p>
          <w:p w:rsidR="008E7E77" w:rsidRPr="008E7E77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E7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93</w:t>
            </w:r>
          </w:p>
          <w:p w:rsidR="008E7E77" w:rsidRPr="00AF6E9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8E7E77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8E7E7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Бутвиловский</w:t>
            </w:r>
            <w:proofErr w:type="spellEnd"/>
            <w:r w:rsidRPr="008E7E7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В.Э.</w:t>
            </w:r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Руководство к практическим занятиям по биологии для студентов фармацевтического факультета : практикум  / В. Э. </w:t>
            </w:r>
            <w:proofErr w:type="spellStart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Бутвиловский</w:t>
            </w:r>
            <w:proofErr w:type="spellEnd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Е.И Карасева, В. В. Давыдов ; Министерство здравоохранения Республики Беларусь, Белорусский государственный медицинский университет, Кафедра биологии. - 7-е изд., </w:t>
            </w:r>
            <w:proofErr w:type="spellStart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. - Минск : БГМУ, 2017. - 76 с.</w:t>
            </w:r>
          </w:p>
          <w:p w:rsidR="008E7E77" w:rsidRPr="00AF6E9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E7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А3(1)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A1292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129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8E7E77" w:rsidRPr="009A1292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129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О-75</w:t>
            </w:r>
          </w:p>
          <w:p w:rsidR="008E7E77" w:rsidRPr="00AF6E9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A1292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A129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Основы биохимии</w:t>
            </w:r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методические рекомендации к практическим занятиям для студентов направления подготовки 12.03.04 "Биотехнические системы и технологии" дневной формы обучения / Государственное учреждение высшего профессионального образования "Белорусско-российский университет", Кафедра "Физические методы контроля" ; сост.: С. А. Точило, А. В. </w:t>
            </w:r>
            <w:proofErr w:type="spellStart"/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Марочков</w:t>
            </w:r>
            <w:proofErr w:type="spellEnd"/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Могилев : ГУ ВПО "Белорусско-Российский университет", 2016. - 46 с.</w:t>
            </w:r>
          </w:p>
          <w:p w:rsidR="008E7E77" w:rsidRPr="00AF6E9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AF6E9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28.080.1</w:t>
            </w:r>
          </w:p>
          <w:p w:rsidR="008E7E77" w:rsidRPr="00AF6E9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 15</w:t>
            </w:r>
          </w:p>
          <w:p w:rsidR="008E7E77" w:rsidRPr="00EB628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AF6E9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Радиоэкология</w:t>
            </w: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научно-популярная литература / А. Н. </w:t>
            </w:r>
            <w:proofErr w:type="spellStart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Девойно</w:t>
            </w:r>
            <w:proofErr w:type="spellEnd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Общественная организация "Белорусский зеленый крест", Проект международной технической помощи "Развитие потенциала сети семейных клубов в Чернобыльской зоне с целью улучшения социально-экономического положения", финансируемый Европейским союзом. - Минск, 2016. - 32 с.</w:t>
            </w:r>
          </w:p>
          <w:p w:rsidR="008E7E77" w:rsidRPr="002F116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2(1), А2(1)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A1292" w:rsidRDefault="008E7E77" w:rsidP="009A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129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28.070</w:t>
            </w:r>
          </w:p>
          <w:p w:rsidR="008E7E77" w:rsidRPr="009A1292" w:rsidRDefault="008E7E77" w:rsidP="009A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129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 34</w:t>
            </w:r>
          </w:p>
          <w:p w:rsidR="008E7E77" w:rsidRPr="00AF6E9A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A1292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129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Резяпкин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A129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В.И.</w:t>
            </w:r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молекулярной биологии : практикум по одноименной дисциплине для студентов специальности "Биология (биотехнология)" / В. И. </w:t>
            </w:r>
            <w:proofErr w:type="spellStart"/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Резяпкин</w:t>
            </w:r>
            <w:proofErr w:type="spellEnd"/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УО "Гродненский государственный университет имени Янки Купалы". - 2-е изд., </w:t>
            </w:r>
            <w:proofErr w:type="spellStart"/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и доп. - Гродно : </w:t>
            </w:r>
            <w:proofErr w:type="spellStart"/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ГрГУ</w:t>
            </w:r>
            <w:proofErr w:type="spellEnd"/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им.  Я. Купалы, 2017. - 44 с.</w:t>
            </w:r>
          </w:p>
          <w:p w:rsidR="008E7E77" w:rsidRPr="00AF6E9A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B67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</w:t>
            </w: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ВИРУСОЛОГИЯ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166492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6649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28.3</w:t>
            </w:r>
          </w:p>
          <w:p w:rsidR="008E7E77" w:rsidRPr="00166492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6649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17</w:t>
            </w:r>
          </w:p>
          <w:p w:rsidR="008E7E77" w:rsidRPr="00EB628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166492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Самойлова, </w:t>
            </w:r>
            <w:r w:rsidRPr="0016649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Т.И</w:t>
            </w:r>
            <w:r w:rsidRPr="001664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Вирус западного Нила в Республике Беларусь : монография / Т.И Самойлова. - Минск : </w:t>
            </w:r>
            <w:proofErr w:type="spellStart"/>
            <w:r w:rsidRPr="001664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Медисонт</w:t>
            </w:r>
            <w:proofErr w:type="spellEnd"/>
            <w:r w:rsidRPr="001664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- 206 с.</w:t>
            </w:r>
          </w:p>
          <w:p w:rsidR="008E7E77" w:rsidRPr="002F116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664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всего:3 - ЧЗ 2(1), А2(2)</w:t>
            </w:r>
          </w:p>
        </w:tc>
      </w:tr>
      <w:tr w:rsidR="00917564" w:rsidRPr="00EB628A" w:rsidTr="00917564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917564" w:rsidRPr="00EB628A" w:rsidRDefault="00917564" w:rsidP="00917564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917564" w:rsidRPr="00166492" w:rsidRDefault="00917564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 xml:space="preserve">5 </w:t>
            </w: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БОТАНИКА</w:t>
            </w:r>
          </w:p>
        </w:tc>
      </w:tr>
      <w:tr w:rsidR="0091756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17564" w:rsidRPr="00EB628A" w:rsidRDefault="0091756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</w:t>
            </w:r>
          </w:p>
          <w:p w:rsidR="00917564" w:rsidRPr="00166492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89</w:t>
            </w:r>
          </w:p>
        </w:tc>
        <w:tc>
          <w:tcPr>
            <w:tcW w:w="8031" w:type="dxa"/>
          </w:tcPr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Кузнецова, О.А.</w:t>
            </w:r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Фармацевтическая ботаника : практикум для студентов фармацевтического факультета. В 2 ч. Ч. 2 / О. А. Кузнецова, Н. С. Гурина, В. Э.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Бутвиловский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Белорусский государственный медицинский университет, Кафедра организации фармации. - 6-е изд. - Минск : БГМУ, 2017. - 67 с.</w:t>
            </w:r>
          </w:p>
          <w:p w:rsid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28.6 – ЗООЛОГИЯ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4059D3" w:rsidRDefault="008E7E77" w:rsidP="0040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059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28.6</w:t>
            </w:r>
          </w:p>
          <w:p w:rsidR="008E7E77" w:rsidRPr="004059D3" w:rsidRDefault="008E7E77" w:rsidP="0040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059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15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4059D3" w:rsidRDefault="008E7E77" w:rsidP="0040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4059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Галиновский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059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Н.Г.</w:t>
            </w:r>
            <w:r w:rsidRPr="004059D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Зоология : практическое руководство для студентов специальности 1-31 01 01-02 "Биология (научно-педагогическая) деятельность" / Н. Г. </w:t>
            </w:r>
            <w:proofErr w:type="spellStart"/>
            <w:r w:rsidRPr="004059D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Галиновский</w:t>
            </w:r>
            <w:proofErr w:type="spellEnd"/>
            <w:r w:rsidRPr="004059D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Т. В. </w:t>
            </w:r>
            <w:proofErr w:type="spellStart"/>
            <w:r w:rsidRPr="004059D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Азявчикова</w:t>
            </w:r>
            <w:proofErr w:type="spellEnd"/>
            <w:r w:rsidRPr="004059D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"Гомельский государственный университет имени Франциска Скорины". - Гомель : ГГУ им. Ф. Скорины, 2017. - 30 с.</w:t>
            </w:r>
          </w:p>
          <w:p w:rsidR="008E7E77" w:rsidRPr="002F116A" w:rsidRDefault="008E7E77" w:rsidP="0040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059D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4059D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2245F5" w:rsidRDefault="008E7E77" w:rsidP="0022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245F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28.691</w:t>
            </w:r>
          </w:p>
          <w:p w:rsidR="008E7E77" w:rsidRPr="002245F5" w:rsidRDefault="008E7E77" w:rsidP="0022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245F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15</w:t>
            </w:r>
          </w:p>
          <w:p w:rsidR="008E7E77" w:rsidRPr="004059D3" w:rsidRDefault="008E7E77" w:rsidP="0040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2245F5" w:rsidRDefault="008E7E77" w:rsidP="0022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2245F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Галиновский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245F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Н.Г.</w:t>
            </w:r>
            <w:r w:rsidRPr="002245F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Зоология. Царство Протисты : практическое руководство для студентов специальности 1-31 01 01-02 "Биология (научно-педагогическая деятельность) / Н. Г. </w:t>
            </w:r>
            <w:proofErr w:type="spellStart"/>
            <w:r w:rsidRPr="002245F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Галиновский</w:t>
            </w:r>
            <w:proofErr w:type="spellEnd"/>
            <w:r w:rsidRPr="002245F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Т. В. </w:t>
            </w:r>
            <w:proofErr w:type="spellStart"/>
            <w:r w:rsidRPr="002245F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Азявчикова</w:t>
            </w:r>
            <w:proofErr w:type="spellEnd"/>
            <w:r w:rsidRPr="002245F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"Гомельский государственный университет имени Франциска Скорины". - Гомель : ГГУ им. Ф. Скорины, 2017. - 42 с.</w:t>
            </w:r>
          </w:p>
          <w:p w:rsidR="008E7E77" w:rsidRPr="004059D3" w:rsidRDefault="008E7E77" w:rsidP="0022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245F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1820CF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820C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28.693.32</w:t>
            </w:r>
          </w:p>
          <w:p w:rsidR="008E7E77" w:rsidRPr="001820CF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820C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 76</w:t>
            </w:r>
          </w:p>
          <w:p w:rsidR="008E7E77" w:rsidRPr="001820CF" w:rsidRDefault="008E7E77" w:rsidP="0022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1820CF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820C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Усов, М.М.</w:t>
            </w:r>
            <w:r w:rsidRPr="001820C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Ихтиология. Морфометрия : методические указания к лабораторным занятиям для студентов, обучающихся по специальности 1-74 03 03 Промышленное рыбоводство / М. М. Усов, О. В. Усова ; Министерство сельского хозяйства и продовольствия Республики Беларусь, Главное управление образования, науки и </w:t>
            </w:r>
            <w:r w:rsidRPr="001820C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кадров, УО Белорусская государственная сельскохозяйственная академия, Кафедра ихтиологии и рыбоводства. - Горки : БГСХА, 2017. - 36 с.</w:t>
            </w:r>
          </w:p>
          <w:p w:rsidR="008E7E77" w:rsidRPr="001820CF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820C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2(1), А3(1)</w:t>
            </w:r>
            <w:bookmarkStart w:id="6" w:name="_GoBack"/>
            <w:bookmarkEnd w:id="6"/>
          </w:p>
        </w:tc>
      </w:tr>
      <w:tr w:rsidR="00917564" w:rsidRPr="00EB628A" w:rsidTr="00917564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917564" w:rsidRPr="00EB628A" w:rsidRDefault="00917564" w:rsidP="00917564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917564" w:rsidRPr="00AF6E9A" w:rsidRDefault="00917564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917564" w:rsidRPr="00AF6E9A" w:rsidRDefault="00987A89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28.7 – БИОЛОГИЯ ЧЕЛОВЕКА. АНТРОПОЛОГИЯ</w:t>
            </w:r>
          </w:p>
        </w:tc>
      </w:tr>
      <w:tr w:rsidR="0091756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17564" w:rsidRPr="00EB628A" w:rsidRDefault="0091756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</w:t>
            </w:r>
          </w:p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61</w:t>
            </w:r>
          </w:p>
          <w:p w:rsidR="00917564" w:rsidRPr="00AF6E9A" w:rsidRDefault="00917564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Амбрушкевич</w:t>
            </w:r>
            <w:proofErr w:type="spellEnd"/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Ю.Г.</w:t>
            </w:r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Медицинская биология и общая генетика : рабочая тетрадь для студентов лечебного (специальность 1-79 01 01 "Лечебное дело") и педиатрического (специальность 1-79 01 02 "Педиатрия") факультетов / Ю. Г.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Амбрушкевич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Л. С.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Кизюкевич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медицинской биологии и генетики. - Гродно :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ГрГМУ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- 146 с.</w:t>
            </w:r>
          </w:p>
          <w:p w:rsidR="00917564" w:rsidRPr="00AF6E9A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1756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17564" w:rsidRPr="00EB628A" w:rsidRDefault="0091756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</w:t>
            </w:r>
          </w:p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42</w:t>
            </w:r>
          </w:p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Медицинская биология</w:t>
            </w:r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практикум для студентов стоматологического факультета / В. Э.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Бутвиловский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Белорусский государственный медицинский университет, Кафедра биологии. - Минск : БГМУ, 2017. - 84 с.</w:t>
            </w:r>
          </w:p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91756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17564" w:rsidRPr="00EB628A" w:rsidRDefault="0091756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</w:t>
            </w:r>
          </w:p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42</w:t>
            </w:r>
          </w:p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Медицинская биология и</w:t>
            </w:r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общая генетика =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Medical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biology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&amp;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General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genetics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практикум для студентов факультета иностранных учащихся с английским языком обучения (специальность 1-79 01 01 "Лечебное дело") / О. А.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Дричиц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Учреждение образования "Гродненский государственный медицинский университет", Кафедра медицинской биологии и генетики. - Гродно :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ГрГМУ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- 132 с.</w:t>
            </w:r>
          </w:p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91756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17564" w:rsidRPr="00EB628A" w:rsidRDefault="0091756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28.707.3</w:t>
            </w:r>
          </w:p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83</w:t>
            </w:r>
          </w:p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Нормальная физиология</w:t>
            </w:r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=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Normal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physiology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практикум для специальности "Стоматология". В 2 ч. Ч. 2 / В. А.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Переверзев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Белорусский государственный медицинский университет, Кафедра нормальной физиологии. - 2-е изд. - Минск : БГМУ, 2017. - 94 с.</w:t>
            </w:r>
          </w:p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1756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17564" w:rsidRPr="00EB628A" w:rsidRDefault="0091756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28.707.3</w:t>
            </w:r>
          </w:p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69</w:t>
            </w:r>
          </w:p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Практикум по нормальной</w:t>
            </w:r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физиологии =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Handbook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of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normal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physiology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для студентов 2 курса факультета иностранных учащихся с английским языком обучения (специальность 1-79 01 01 "Лечебное дело") / В. В. Зинчук [и др.] ; Министерство здравоохранения Республики Беларусь, Учреждение образования "Гродненский государственный медицинский университет". - Гродно :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ГрГМУ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- 210 с.</w:t>
            </w:r>
          </w:p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1756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17564" w:rsidRPr="00EB628A" w:rsidRDefault="0091756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28.706</w:t>
            </w:r>
          </w:p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45</w:t>
            </w:r>
          </w:p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Скриган</w:t>
            </w:r>
            <w:proofErr w:type="spellEnd"/>
            <w:r w:rsidRPr="0091756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Г.В.</w:t>
            </w:r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Медико-биологические основы коррекционной педагогики и специальной психологии: Анатомия, физиология и патология человека : рабочая тетрадь для студентов учреждений высшего образования, обучающихся по группе специальностей 03 03 Специальное образование профиля А - Педагогика: рекомендовано учебно-методическим объединением по педагогическому образованию / Г. В. </w:t>
            </w:r>
            <w:proofErr w:type="spellStart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Скриган</w:t>
            </w:r>
            <w:proofErr w:type="spellEnd"/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Учреждение образования "Белорусский государственный педагогический университет имени Максима Танка". - 2-е изд. - Минск : БГПУ, 2017. - 92 с.</w:t>
            </w:r>
          </w:p>
          <w:p w:rsidR="00917564" w:rsidRPr="00917564" w:rsidRDefault="00917564" w:rsidP="0091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756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А3(1)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3 - </w:t>
            </w:r>
            <w:bookmarkStart w:id="7" w:name="ТЕХНИКА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</w:t>
            </w:r>
            <w:bookmarkEnd w:id="7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ТЕХНИЧЕСКИЕ НАУКИ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A1292" w:rsidRDefault="008E7E77" w:rsidP="009A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129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32.972.53</w:t>
            </w:r>
          </w:p>
          <w:p w:rsidR="008E7E77" w:rsidRPr="009A1292" w:rsidRDefault="008E7E77" w:rsidP="009A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129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43</w:t>
            </w:r>
          </w:p>
          <w:p w:rsidR="008E7E77" w:rsidRPr="00F40D06" w:rsidRDefault="008E7E77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8031" w:type="dxa"/>
          </w:tcPr>
          <w:p w:rsidR="008E7E77" w:rsidRPr="009A1292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A129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Белоусова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A129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Е.С.</w:t>
            </w:r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Политика безопасности информационных систем : учебно-методическое пособие : одобрено методической комиссией электротехнического факультета для практических работ по дисциплинам "Информационная безопасность систем автоматики и телемеханики", "Защита информации в телекоммуникационных системах" и "Защита программного обеспечения и баз данных" для студентов специальности 1-37 02 04 "Автоматика, телемеханика и связь на железнодорожном транспорте" / Е. С. Белоусова, П. М. Буй ; Министерство транспорта и коммуникаций Республики Беларусь, УО "Белорусский государственный университет транспорта", Кафедра "Системы передачи информации". - Гомель : </w:t>
            </w:r>
            <w:proofErr w:type="spellStart"/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БелГУТ</w:t>
            </w:r>
            <w:proofErr w:type="spellEnd"/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- 38 с.</w:t>
            </w:r>
          </w:p>
          <w:p w:rsidR="008E7E77" w:rsidRPr="002F116A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F25A27" w:rsidRDefault="008E7E77" w:rsidP="00F25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5A2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32.972.53</w:t>
            </w:r>
          </w:p>
          <w:p w:rsidR="008E7E77" w:rsidRPr="00F25A27" w:rsidRDefault="008E7E77" w:rsidP="00F25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5A2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83</w:t>
            </w:r>
          </w:p>
          <w:p w:rsidR="008E7E77" w:rsidRPr="009A1292" w:rsidRDefault="008E7E77" w:rsidP="009A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F25A27" w:rsidRDefault="008E7E77" w:rsidP="00F25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F25A2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Дунько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25A2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Э.М.</w:t>
            </w:r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Корпоративные информационные системы: проектирование информационной базы организации в среде "1С: Предприятие" : методические </w:t>
            </w:r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 xml:space="preserve">указания по выполнению лабораторных работ для студентов специальности 1-40 05 01 "Информационные системы и технологии (по направлениям)" / Э. М. </w:t>
            </w:r>
            <w:proofErr w:type="spellStart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Дунько</w:t>
            </w:r>
            <w:proofErr w:type="spellEnd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И. И. Дегтярева ; Министерство образования Республики Беларусь, УО "</w:t>
            </w:r>
            <w:proofErr w:type="spellStart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: </w:t>
            </w:r>
            <w:proofErr w:type="spellStart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- 50 с.</w:t>
            </w:r>
          </w:p>
          <w:p w:rsidR="008E7E77" w:rsidRPr="009A1292" w:rsidRDefault="008E7E77" w:rsidP="00F25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всего:30 - ЧЗ 1(1), ЧЗ 2(1), ЧЗ 3(1), А1(27)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FB0737" w:rsidRDefault="008E7E77" w:rsidP="00FB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73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32.973.41</w:t>
            </w:r>
          </w:p>
          <w:p w:rsidR="008E7E77" w:rsidRPr="00FB0737" w:rsidRDefault="008E7E77" w:rsidP="00FB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73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54</w:t>
            </w:r>
          </w:p>
          <w:p w:rsidR="008E7E77" w:rsidRPr="00F11B9D" w:rsidRDefault="008E7E77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8E7E77" w:rsidRPr="00FB0737" w:rsidRDefault="008E7E77" w:rsidP="00FB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FB073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Метц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B073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</w:t>
            </w:r>
            <w:r w:rsidRPr="00FB073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073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Ruby</w:t>
            </w:r>
            <w:proofErr w:type="spellEnd"/>
            <w:r w:rsidRPr="00FB073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Объективно-ориентированное проектирование / С. </w:t>
            </w:r>
            <w:proofErr w:type="spellStart"/>
            <w:r w:rsidRPr="00FB073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Метц</w:t>
            </w:r>
            <w:proofErr w:type="spellEnd"/>
            <w:r w:rsidRPr="00FB073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 ; СПб. ; Нижний Новгород : ПИТЕР, 2018. - 304 с. : ил. - (Библиотека программиста)</w:t>
            </w:r>
          </w:p>
          <w:p w:rsidR="008E7E77" w:rsidRPr="002F116A" w:rsidRDefault="008E7E77" w:rsidP="00FB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B073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F25A27" w:rsidRDefault="008E7E77" w:rsidP="00F25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5A2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32.818.1</w:t>
            </w:r>
          </w:p>
          <w:p w:rsidR="008E7E77" w:rsidRPr="00F25A27" w:rsidRDefault="008E7E77" w:rsidP="00F25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5A2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 89</w:t>
            </w:r>
          </w:p>
          <w:p w:rsidR="008E7E77" w:rsidRPr="00FB0737" w:rsidRDefault="008E7E77" w:rsidP="00FB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F25A27" w:rsidRDefault="008E7E77" w:rsidP="00F25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F25A2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Штепа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25A2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В.Н.</w:t>
            </w:r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Распределенные информационные системы. </w:t>
            </w:r>
            <w:proofErr w:type="spellStart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Нейросетевые</w:t>
            </w:r>
            <w:proofErr w:type="spellEnd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технологии : методические рекомендации по выполнению лабораторных работ для студентов по специальности 1-40 05 01 "Информационные системы и технологии (по направлениям)" / В. Н. </w:t>
            </w:r>
            <w:proofErr w:type="spellStart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Штепа</w:t>
            </w:r>
            <w:proofErr w:type="spellEnd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Р. Е. Кот ; Министерство образования Республики Беларусь, УО "</w:t>
            </w:r>
            <w:proofErr w:type="spellStart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: </w:t>
            </w:r>
            <w:proofErr w:type="spellStart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- 40 с.</w:t>
            </w:r>
          </w:p>
          <w:p w:rsidR="008E7E77" w:rsidRPr="00FB0737" w:rsidRDefault="008E7E77" w:rsidP="00F25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всего:30 - ЧЗ 1(1), ЧЗ 2(1), ЧЗ 3(1), А1(27)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– ПИЩЕВЫЕ ПРОИЗВОДСТВА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B56F78" w:rsidRDefault="008E7E77" w:rsidP="00B5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56F7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36.94</w:t>
            </w:r>
          </w:p>
          <w:p w:rsidR="008E7E77" w:rsidRPr="00B56F78" w:rsidRDefault="008E7E77" w:rsidP="00B5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56F7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90</w:t>
            </w:r>
          </w:p>
          <w:p w:rsidR="008E7E77" w:rsidRPr="009A1292" w:rsidRDefault="008E7E77" w:rsidP="009A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B56F78" w:rsidRDefault="008E7E77" w:rsidP="00B5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56F7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Бубырь</w:t>
            </w:r>
            <w:proofErr w:type="spellEnd"/>
            <w:r w:rsidRPr="00B56F7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И.В.</w:t>
            </w:r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Технология слабосоленых продуктов : учебно-методическое пособие по дисциплине "Технология слабосоленых продуктов" для студентов специальности "Промышленное рыбоводство" дневной формы обучения / И. В. </w:t>
            </w:r>
            <w:proofErr w:type="spellStart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Бубырь</w:t>
            </w:r>
            <w:proofErr w:type="spellEnd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Ю. А. </w:t>
            </w:r>
            <w:proofErr w:type="spellStart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Арбекова</w:t>
            </w:r>
            <w:proofErr w:type="spellEnd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</w:t>
            </w:r>
            <w:proofErr w:type="spellStart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: </w:t>
            </w:r>
            <w:proofErr w:type="spellStart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- 47 с.</w:t>
            </w:r>
          </w:p>
          <w:p w:rsidR="008E7E77" w:rsidRPr="009A1292" w:rsidRDefault="008E7E77" w:rsidP="00B5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всего:27 - ЧЗ 3(1), А3(25),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A1292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129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36.99</w:t>
            </w:r>
          </w:p>
          <w:p w:rsidR="008E7E77" w:rsidRPr="009A1292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129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62</w:t>
            </w:r>
          </w:p>
          <w:p w:rsidR="008E7E77" w:rsidRPr="00EB628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A1292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A129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Коляда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A129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Е.В.</w:t>
            </w:r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Технология приготовления пищи : учебно-методическое пособие / Е. В. Коляда, М. М. Петухов ; Министерство образования Республики Беларусь, Белорусский государственный экономический университет. - Минск : БГЭУ, 2018. - 162 с.</w:t>
            </w:r>
          </w:p>
          <w:p w:rsidR="008E7E77" w:rsidRPr="002F116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129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– </w:t>
            </w:r>
            <w:bookmarkStart w:id="8" w:name="СЕЛЬСКО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</w:t>
            </w:r>
            <w:bookmarkEnd w:id="8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ЛЕСНОЕ ХОЗЯЙСТВО. СЕЛЬСКОХОЗЯЙСТВЕННЫЕ И ЛЕСОХОЗЯЙСТВЕННЫЕ НАУКИ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42 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СПЕЦИАЛЬНОЕ (ЧАСТНОЕ) </w:t>
            </w: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РАСТЕНИЕВОДСТВО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23664A" w:rsidRDefault="008E7E77" w:rsidP="0023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664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42.378</w:t>
            </w:r>
          </w:p>
          <w:p w:rsidR="008E7E77" w:rsidRPr="0023664A" w:rsidRDefault="008E7E77" w:rsidP="0023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664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38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23664A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3664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Технический регламент семенного</w:t>
            </w:r>
            <w:r w:rsidRPr="0023664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размножения магнолий : производственно-практическое издание / Национальная Академия наук Беларуси, Центральный ботанический сад НАН Беларуси ; авт.-сост.: И. М. </w:t>
            </w:r>
            <w:proofErr w:type="spellStart"/>
            <w:r w:rsidRPr="0023664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Гаранович</w:t>
            </w:r>
            <w:proofErr w:type="spellEnd"/>
            <w:r w:rsidRPr="0023664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Т. В. </w:t>
            </w:r>
            <w:proofErr w:type="spellStart"/>
            <w:r w:rsidRPr="0023664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Шпитальная</w:t>
            </w:r>
            <w:proofErr w:type="spellEnd"/>
            <w:r w:rsidRPr="0023664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В. Г. </w:t>
            </w:r>
            <w:proofErr w:type="spellStart"/>
            <w:r w:rsidRPr="0023664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Гринкевич</w:t>
            </w:r>
            <w:proofErr w:type="spellEnd"/>
            <w:r w:rsidRPr="0023664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 : Право и экономика, 2015. - 18 с.</w:t>
            </w:r>
          </w:p>
          <w:p w:rsidR="008E7E77" w:rsidRPr="002F116A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664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ХР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 – ОБЩЕЕ ЖИВОТНОВОДСТВО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64649C" w:rsidRDefault="008E7E77" w:rsidP="00646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4649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45.451</w:t>
            </w:r>
          </w:p>
          <w:p w:rsidR="008E7E77" w:rsidRPr="0064649C" w:rsidRDefault="008E7E77" w:rsidP="00646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4649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88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64649C" w:rsidRDefault="008E7E77" w:rsidP="00646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4649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Использование продуктов переработки</w:t>
            </w:r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сахарного производства в кормлении крупного рогатого скота : рекомендации / Республиканское унитарное предприятие "Научно-практический центр Национальной академии наук Беларуси по животноводству" ; </w:t>
            </w:r>
            <w:proofErr w:type="spellStart"/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разраб</w:t>
            </w:r>
            <w:proofErr w:type="spellEnd"/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В. Ф. </w:t>
            </w:r>
            <w:proofErr w:type="spellStart"/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Радчиков</w:t>
            </w:r>
            <w:proofErr w:type="spellEnd"/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Жодино : РУП "Научно-практический центр Национальной академии наук Беларуси по животноводству", 2016. - 44 с.</w:t>
            </w:r>
          </w:p>
          <w:p w:rsidR="008E7E77" w:rsidRPr="002F116A" w:rsidRDefault="008E7E77" w:rsidP="00646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23664A" w:rsidRDefault="008E7E77" w:rsidP="0023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664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45.451</w:t>
            </w:r>
          </w:p>
          <w:p w:rsidR="008E7E77" w:rsidRPr="0023664A" w:rsidRDefault="008E7E77" w:rsidP="0023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664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66</w:t>
            </w:r>
          </w:p>
          <w:p w:rsidR="008E7E77" w:rsidRPr="0064649C" w:rsidRDefault="008E7E77" w:rsidP="00646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23664A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3664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Кормовая добавка "</w:t>
            </w:r>
            <w:proofErr w:type="spellStart"/>
            <w:r w:rsidRPr="0023664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Лактумин</w:t>
            </w:r>
            <w:proofErr w:type="spellEnd"/>
            <w:r w:rsidRPr="0023664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"</w:t>
            </w:r>
            <w:r w:rsidRPr="0023664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 рационах молодняка крупного рогатого скота : рекомендации / Национальная Академия наук Беларуси, Республиканское унитарное предприятие "Научно-практический центр Национальной академии наук Беларуси по животноводству" ; </w:t>
            </w:r>
            <w:proofErr w:type="spellStart"/>
            <w:r w:rsidRPr="0023664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разраб</w:t>
            </w:r>
            <w:proofErr w:type="spellEnd"/>
            <w:r w:rsidRPr="0023664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А. И. </w:t>
            </w:r>
            <w:proofErr w:type="spellStart"/>
            <w:r w:rsidRPr="0023664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Козинец</w:t>
            </w:r>
            <w:proofErr w:type="spellEnd"/>
            <w:r w:rsidRPr="0023664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Жодино, 2016. - 12 с.</w:t>
            </w:r>
          </w:p>
          <w:p w:rsidR="008E7E77" w:rsidRPr="0064649C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664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ХР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AF6E9A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45.451.2</w:t>
            </w:r>
          </w:p>
          <w:p w:rsidR="008E7E77" w:rsidRPr="00AF6E9A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71</w:t>
            </w:r>
          </w:p>
          <w:p w:rsidR="008E7E77" w:rsidRPr="0064649C" w:rsidRDefault="008E7E77" w:rsidP="00646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AF6E9A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Премиксы </w:t>
            </w:r>
            <w:proofErr w:type="spellStart"/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трепелсодержащие</w:t>
            </w:r>
            <w:proofErr w:type="spellEnd"/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для</w:t>
            </w: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сельскохозяйственных животных : рекомендации / Национальная Академия наук Беларуси, Республиканское унитарное предприятие "Научно-практический центр Национальной академии наук Беларуси по животноводству" ; </w:t>
            </w:r>
            <w:proofErr w:type="spellStart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разраб</w:t>
            </w:r>
            <w:proofErr w:type="spellEnd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.: В. М. Голушко [и др.]. - Жодино, 2016. - 30 табл.</w:t>
            </w:r>
          </w:p>
          <w:p w:rsidR="008E7E77" w:rsidRPr="0064649C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ХР 2(1)</w:t>
            </w: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47 – </w:t>
            </w: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ОХОТНИЧЬЕ ХОЗЯЙСТВО. РЫБНОЕ ХОЗЯЙСТВО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FB0737" w:rsidRDefault="008E7E77" w:rsidP="00FB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73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47.22</w:t>
            </w:r>
          </w:p>
          <w:p w:rsidR="008E7E77" w:rsidRPr="00FB0737" w:rsidRDefault="008E7E77" w:rsidP="00FB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73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81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FB0737" w:rsidRDefault="008E7E77" w:rsidP="00FB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B073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Промышленное рыболовство</w:t>
            </w:r>
            <w:r w:rsidRPr="00FB073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типовая учебная программа по учебной дисциплине для специальности 1-74 03 03 Промышленное рыбоводство : утв. </w:t>
            </w:r>
            <w:r w:rsidRPr="00FB073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 xml:space="preserve">Министерством образования Республики Беларусь 09.11.2017 г. Рег. </w:t>
            </w:r>
            <w:r w:rsidRPr="00FB0737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FB073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ТД-К.514/тип. / Министерство образования Республики Беларусь, Учебно-методическое объединение по образованию в области сельского хозяйства ; сост.: Ю. М. Салтанов. - Минск : РИВШ, 2017. - 15 с.</w:t>
            </w:r>
          </w:p>
          <w:p w:rsidR="008E7E77" w:rsidRPr="002F116A" w:rsidRDefault="008E7E77" w:rsidP="00FB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73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всего:10 - ЧЗ 2(1), ОК(1), А3(8)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AF6E9A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47.28</w:t>
            </w:r>
          </w:p>
          <w:p w:rsidR="008E7E77" w:rsidRPr="00AF6E9A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 76</w:t>
            </w:r>
          </w:p>
          <w:p w:rsidR="008E7E77" w:rsidRPr="00FB0737" w:rsidRDefault="008E7E77" w:rsidP="00FB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AF6E9A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Усов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М.М.</w:t>
            </w: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Экология и токсикология рыб. </w:t>
            </w:r>
            <w:proofErr w:type="spellStart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Демэкология</w:t>
            </w:r>
            <w:proofErr w:type="spellEnd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синэкология : методические указания к лабораторным занятиям для студентов, обучающихся по специальности 1-74 03 03 Промышленное рыбоводство / М. М. Усов, О. В. Усова, А. Н. </w:t>
            </w:r>
            <w:proofErr w:type="spellStart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Иванистов</w:t>
            </w:r>
            <w:proofErr w:type="spellEnd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сельского хозяйства и продовольствия Республики Беларусь, Главное управление образования, науки и кадров, УО Белорусская государственная сельскохозяйственная академия, Кафедра ихтиологии и рыбоводства. - Горки : БГСХА, 2017. - 24 с.</w:t>
            </w:r>
          </w:p>
          <w:p w:rsidR="008E7E77" w:rsidRPr="00FB0737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2(1), А3(1)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48 – ВЕТЕРИНАРИЯ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6519C8" w:rsidRDefault="008E7E77" w:rsidP="006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19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48.173.2</w:t>
            </w:r>
          </w:p>
          <w:p w:rsidR="008E7E77" w:rsidRPr="006519C8" w:rsidRDefault="008E7E77" w:rsidP="006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19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74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6519C8" w:rsidRDefault="008E7E77" w:rsidP="006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6519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Готовский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519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Д.Г.</w:t>
            </w:r>
            <w:r w:rsidRPr="006519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Рекомендации по дезинфекции животноводческих помещений, лечению и профилактике респираторных заболеваний животных с использованием </w:t>
            </w:r>
            <w:proofErr w:type="spellStart"/>
            <w:r w:rsidRPr="006519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термовозгонных</w:t>
            </w:r>
            <w:proofErr w:type="spellEnd"/>
            <w:r w:rsidRPr="006519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шашек : рекомендации / Д. Г. </w:t>
            </w:r>
            <w:proofErr w:type="spellStart"/>
            <w:r w:rsidRPr="006519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Готовский</w:t>
            </w:r>
            <w:proofErr w:type="spellEnd"/>
            <w:r w:rsidRPr="006519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А. А. Карташова, И. В. Фомченко ; Министерство сельского хозяйства и продовольствия Республики Беларусь, УО "Витебская ордена "Знак почета" государственная академия ветеринарной медицины". - Витебск : ВГАВМ, 2016. - 20 с.</w:t>
            </w:r>
          </w:p>
          <w:p w:rsidR="008E7E77" w:rsidRPr="002F116A" w:rsidRDefault="008E7E77" w:rsidP="006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19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ХР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6519C8" w:rsidRDefault="008E7E77" w:rsidP="006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19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48.731.371</w:t>
            </w:r>
          </w:p>
          <w:p w:rsidR="008E7E77" w:rsidRPr="006519C8" w:rsidRDefault="008E7E77" w:rsidP="006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19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14</w:t>
            </w:r>
          </w:p>
          <w:p w:rsidR="008E7E77" w:rsidRPr="006519C8" w:rsidRDefault="008E7E77" w:rsidP="006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6519C8" w:rsidRDefault="008E7E77" w:rsidP="006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6519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Садовникова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519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Е.Ф.</w:t>
            </w:r>
            <w:r w:rsidRPr="006519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Диагностика, лечение и профилактика нозематоза пчел : рекомендации / Е. Ф. </w:t>
            </w:r>
            <w:proofErr w:type="spellStart"/>
            <w:r w:rsidRPr="006519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Садовникова</w:t>
            </w:r>
            <w:proofErr w:type="spellEnd"/>
            <w:r w:rsidRPr="006519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Е. Е. Кузьмин, Е. О. Ковалевская ; Министерство сельского хозяйства и продовольствия Республики Беларусь, УО "Витебская ордена "Знак почета" государственная академия ветеринарной медицины". - Витебск : ВГАВМ, 2016</w:t>
            </w:r>
          </w:p>
          <w:p w:rsidR="008E7E77" w:rsidRPr="006519C8" w:rsidRDefault="008E7E77" w:rsidP="006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19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ХР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5 - </w:t>
            </w:r>
            <w:bookmarkStart w:id="9" w:name="ЗДРАВООХРАНЕН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  <w:bookmarkEnd w:id="9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МЕДИЦИНСКИЕ НАУКИ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AF6E9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52.52</w:t>
            </w:r>
          </w:p>
          <w:p w:rsidR="008E7E77" w:rsidRPr="00AF6E9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38</w:t>
            </w:r>
          </w:p>
          <w:p w:rsidR="008E7E77" w:rsidRPr="00EB628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AF6E9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Кидун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К.А.</w:t>
            </w: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Тестовые задания по патологической физиологии = </w:t>
            </w:r>
            <w:proofErr w:type="spellStart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Test</w:t>
            </w:r>
            <w:proofErr w:type="spellEnd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tasks</w:t>
            </w:r>
            <w:proofErr w:type="spellEnd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on</w:t>
            </w:r>
            <w:proofErr w:type="spellEnd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pathological</w:t>
            </w:r>
            <w:proofErr w:type="spellEnd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physiology</w:t>
            </w:r>
            <w:proofErr w:type="spellEnd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учебно-методическое пособие для студентов 3 курса факультета по подготовке специалистов для зарубежных стран, обучающихся на английском языке по специальности "Лечебное дело", медицинских вузов. В 3 ч. Ч. 2 : Патофизиология крови / К. А. </w:t>
            </w:r>
            <w:proofErr w:type="spellStart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Кидун</w:t>
            </w:r>
            <w:proofErr w:type="spellEnd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УО Гомельский государственный медицинский университет. - Гомель : </w:t>
            </w:r>
            <w:proofErr w:type="spellStart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ГомГМУ</w:t>
            </w:r>
            <w:proofErr w:type="spellEnd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- 42 с.</w:t>
            </w:r>
          </w:p>
          <w:p w:rsidR="008E7E77" w:rsidRPr="002F116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87A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87A89" w:rsidRPr="00EB628A" w:rsidRDefault="00987A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87A89" w:rsidRPr="00987A89" w:rsidRDefault="00987A89" w:rsidP="0098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87A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52.821</w:t>
            </w:r>
          </w:p>
          <w:p w:rsidR="00987A89" w:rsidRPr="00987A89" w:rsidRDefault="00987A89" w:rsidP="0098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87A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64</w:t>
            </w:r>
          </w:p>
          <w:p w:rsidR="00987A89" w:rsidRPr="00AF6E9A" w:rsidRDefault="00987A89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87A89" w:rsidRPr="00987A89" w:rsidRDefault="00987A89" w:rsidP="0098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87A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Коноплева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87A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М.М.</w:t>
            </w:r>
            <w:r w:rsidRPr="00987A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Фармакогнозия : практикум для студентов фармацевтического факультета / М. М. Коноплева, Н. С. Гурина, О. В. </w:t>
            </w:r>
            <w:proofErr w:type="spellStart"/>
            <w:r w:rsidRPr="00987A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Мушкина</w:t>
            </w:r>
            <w:proofErr w:type="spellEnd"/>
            <w:r w:rsidRPr="00987A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Белорусский государственный медицинский университет, Кафедра организации фармации. - Минск : БГМУ, 2017. - 171 с.</w:t>
            </w:r>
          </w:p>
          <w:p w:rsidR="00987A89" w:rsidRPr="00AF6E9A" w:rsidRDefault="00987A89" w:rsidP="0098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87A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87A89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87A89" w:rsidRPr="00EB628A" w:rsidRDefault="00987A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87A89" w:rsidRPr="00987A89" w:rsidRDefault="00987A89" w:rsidP="0098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87A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52.64</w:t>
            </w:r>
          </w:p>
          <w:p w:rsidR="00987A89" w:rsidRPr="00987A89" w:rsidRDefault="00987A89" w:rsidP="0098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87A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59</w:t>
            </w:r>
          </w:p>
          <w:p w:rsidR="00987A89" w:rsidRPr="00987A89" w:rsidRDefault="00987A89" w:rsidP="0098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87A89" w:rsidRPr="00987A89" w:rsidRDefault="00987A89" w:rsidP="0098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87A8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Микробиология, вирусология, иммунология</w:t>
            </w:r>
            <w:r w:rsidRPr="00987A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практикум для стоматологического факультета / Т. А. </w:t>
            </w:r>
            <w:proofErr w:type="spellStart"/>
            <w:r w:rsidRPr="00987A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Канашкова</w:t>
            </w:r>
            <w:proofErr w:type="spellEnd"/>
            <w:r w:rsidRPr="00987A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Белорусский государственный медицинский университет, Кафедра микробиологии, вирусологии и иммунологии . - Минск : БГМУ, 2017. - 104 с.</w:t>
            </w:r>
          </w:p>
          <w:p w:rsidR="00987A89" w:rsidRPr="00987A89" w:rsidRDefault="00987A89" w:rsidP="0098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87A8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64649C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4649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53.542</w:t>
            </w:r>
          </w:p>
          <w:p w:rsidR="008E7E77" w:rsidRPr="0064649C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4649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38</w:t>
            </w:r>
          </w:p>
          <w:p w:rsidR="008E7E77" w:rsidRPr="00EB628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64649C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4649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Плетнев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4649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С.В.</w:t>
            </w:r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служит спорту : производственно-практическое издание / С. В. Плетнев, В. С. </w:t>
            </w:r>
            <w:proofErr w:type="spellStart"/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Улащик</w:t>
            </w:r>
            <w:proofErr w:type="spellEnd"/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Минск : </w:t>
            </w:r>
            <w:proofErr w:type="spellStart"/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Проф</w:t>
            </w:r>
            <w:proofErr w:type="spellEnd"/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-Пресс, 2016. - 40 с.</w:t>
            </w:r>
          </w:p>
          <w:p w:rsidR="008E7E77" w:rsidRPr="002F116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58617B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861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53.541</w:t>
            </w:r>
          </w:p>
          <w:p w:rsidR="008E7E77" w:rsidRPr="0058617B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861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 83</w:t>
            </w:r>
          </w:p>
          <w:p w:rsidR="008E7E77" w:rsidRPr="00F40D06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8E7E77" w:rsidRPr="0058617B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5861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Рудницкая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861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Л.</w:t>
            </w:r>
            <w:r w:rsidRPr="005861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Лечебная гимнастика для сосудов / Л. </w:t>
            </w:r>
            <w:proofErr w:type="spellStart"/>
            <w:r w:rsidRPr="005861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Рудницкая</w:t>
            </w:r>
            <w:proofErr w:type="spellEnd"/>
            <w:r w:rsidRPr="005861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 : Питер-М, 2018. - 192 с. : ил. - (Советы врача)</w:t>
            </w:r>
          </w:p>
          <w:p w:rsidR="008E7E77" w:rsidRPr="002F116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b/>
                <w:bCs/>
                <w:sz w:val="28"/>
                <w:szCs w:val="28"/>
              </w:rPr>
            </w:pPr>
            <w:r w:rsidRPr="005861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23664A" w:rsidRDefault="008E7E77" w:rsidP="0023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664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51.239</w:t>
            </w:r>
          </w:p>
          <w:p w:rsidR="008E7E77" w:rsidRPr="0023664A" w:rsidRDefault="008E7E77" w:rsidP="0023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664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18</w:t>
            </w:r>
          </w:p>
          <w:p w:rsidR="008E7E77" w:rsidRPr="00F40D06" w:rsidRDefault="008E7E77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8E7E77" w:rsidRPr="0023664A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3664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Санитария и гигиена</w:t>
            </w:r>
            <w:r w:rsidRPr="0023664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молока и молочных продуктов : методические указания к лабораторным занятиям для слушателей специальности переподготовки 1-49 01 76 Технология хранения и переработки молока и молочных продуктов : справочный материал / Министерство образования Республики Беларусь, УО "Могилевский государственный университет продовольствия" ; сост.: О. И. Скокова, А. А. </w:t>
            </w:r>
            <w:proofErr w:type="spellStart"/>
            <w:r w:rsidRPr="0023664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Ажанилок</w:t>
            </w:r>
            <w:proofErr w:type="spellEnd"/>
            <w:r w:rsidRPr="0023664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Могилев  : МГУП, 2017. - 44 с.</w:t>
            </w:r>
          </w:p>
          <w:p w:rsidR="008E7E77" w:rsidRPr="002F116A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3664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63.3 – </w:t>
            </w:r>
            <w:bookmarkStart w:id="10" w:name="ИСТОРИЯ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  <w:bookmarkEnd w:id="10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ИСТОРИЧЕСКИЕ НАУКИ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63.3(4Беи) – ИСТОРИЯ БЕЛАРУСИ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D977C8" w:rsidRDefault="008E7E77" w:rsidP="00D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63.3(4Беи)</w:t>
            </w:r>
          </w:p>
          <w:p w:rsidR="008E7E77" w:rsidRPr="00D977C8" w:rsidRDefault="008E7E77" w:rsidP="00D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79</w:t>
            </w:r>
          </w:p>
          <w:p w:rsidR="008E7E77" w:rsidRPr="00EB628A" w:rsidRDefault="008E7E77" w:rsidP="00D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</w:tcPr>
          <w:p w:rsidR="008E7E77" w:rsidRPr="00D977C8" w:rsidRDefault="008E7E77" w:rsidP="00D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Дубянецкі</w:t>
            </w:r>
            <w:proofErr w:type="spellEnd"/>
            <w:r w:rsidRPr="001E67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, </w:t>
            </w: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</w:t>
            </w:r>
            <w:r w:rsidRPr="001E67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.</w:t>
            </w:r>
            <w:r w:rsidRPr="001E67EC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Асветн</w:t>
            </w:r>
            <w:proofErr w:type="spellEnd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</w:t>
            </w:r>
            <w:r w:rsidRPr="001E67EC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i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</w:t>
            </w:r>
            <w:proofErr w:type="spellEnd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i. I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ван</w:t>
            </w:r>
            <w:proofErr w:type="spellEnd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Федарау</w:t>
            </w:r>
            <w:proofErr w:type="spellEnd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Петр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Мсцiславец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Спiрыдон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Собаль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Э.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Дубянецкі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энцыклапедыя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імя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Петруся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Броўкі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2018. - 64 с. :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iл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(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Ганаруся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табой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Беларусь)</w:t>
            </w:r>
          </w:p>
          <w:p w:rsidR="008E7E77" w:rsidRPr="002F116A" w:rsidRDefault="008E7E77" w:rsidP="00D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D977C8" w:rsidRDefault="008E7E77" w:rsidP="00D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63.3(4</w:t>
            </w: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Беи</w:t>
            </w: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)</w:t>
            </w:r>
          </w:p>
          <w:p w:rsidR="008E7E77" w:rsidRPr="00D977C8" w:rsidRDefault="008E7E77" w:rsidP="00D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</w:t>
            </w: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79</w:t>
            </w:r>
          </w:p>
          <w:p w:rsidR="008E7E77" w:rsidRPr="00EB628A" w:rsidRDefault="008E7E77" w:rsidP="00D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</w:tcPr>
          <w:p w:rsidR="008E7E77" w:rsidRPr="00D977C8" w:rsidRDefault="008E7E77" w:rsidP="00D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</w:pPr>
            <w:proofErr w:type="spellStart"/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Дубянецкі</w:t>
            </w:r>
            <w:proofErr w:type="spellEnd"/>
            <w:r w:rsidRPr="001E67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,</w:t>
            </w: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</w:t>
            </w: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.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Асветн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i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i. 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нцэнт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Дун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Марц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нкев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ч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Уладз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слау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Сыракомля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 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нцэсь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Каратынск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i / 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Дубянецкі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-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: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энцыклапедыя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імя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Петруся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Броўкі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, 2018. - 64 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. : i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. - (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Ганаруся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табой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, 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Беларусь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)</w:t>
            </w:r>
          </w:p>
          <w:p w:rsidR="008E7E77" w:rsidRPr="00D977C8" w:rsidRDefault="008E7E77" w:rsidP="00D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D977C8" w:rsidRDefault="008E7E77" w:rsidP="00D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63.3(4</w:t>
            </w: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Беи</w:t>
            </w: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)</w:t>
            </w:r>
          </w:p>
          <w:p w:rsidR="008E7E77" w:rsidRPr="00D977C8" w:rsidRDefault="008E7E77" w:rsidP="00D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</w:t>
            </w: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79</w:t>
            </w:r>
          </w:p>
          <w:p w:rsidR="008E7E77" w:rsidRPr="00EB628A" w:rsidRDefault="008E7E77" w:rsidP="00D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</w:tcPr>
          <w:p w:rsidR="008E7E77" w:rsidRPr="00D977C8" w:rsidRDefault="008E7E77" w:rsidP="00D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</w:pPr>
            <w:proofErr w:type="spellStart"/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Дубянецкі</w:t>
            </w:r>
            <w:proofErr w:type="spellEnd"/>
            <w:r w:rsidRPr="001E67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,</w:t>
            </w: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</w:t>
            </w:r>
            <w:r w:rsidRPr="00D977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.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Асветн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i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i. 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Ян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Баршчэуск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i. 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Ян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Чачот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. I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гнат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Дамейка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/ 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Дубянецкі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-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: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энцыклапедыя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імя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Петруся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Броўкі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, 2017. - 72 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. : i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. - (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Ганаруся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табой</w:t>
            </w:r>
            <w:proofErr w:type="spellEnd"/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, 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Беларусь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)</w:t>
            </w:r>
          </w:p>
          <w:p w:rsidR="008E7E77" w:rsidRPr="00D977C8" w:rsidRDefault="008E7E77" w:rsidP="00D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D977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0500A8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63.3(4Беи)-7</w:t>
            </w:r>
          </w:p>
          <w:p w:rsidR="008E7E77" w:rsidRPr="000500A8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30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</w:tcPr>
          <w:p w:rsidR="008E7E77" w:rsidRPr="000500A8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Нарысы</w:t>
            </w:r>
            <w:proofErr w:type="spellEnd"/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гісторыі</w:t>
            </w:r>
            <w:proofErr w:type="spellEnd"/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культуры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Беларусі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у 4 томах. Т. 4 : Культура XX-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пачатку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XXI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А. І.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Лакотка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Нацыянальная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акадэмія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навук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Беларусі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Цэнтр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даследаванняў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беларускай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культуры,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мовы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літаратуры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Філіял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Інстытут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мастацтва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этнаграфіі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фальклору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імя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Кандрата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Крапівы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". -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навука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2017. - 807 с. :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iл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</w:p>
          <w:p w:rsidR="008E7E77" w:rsidRPr="00D977C8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63.5 – </w:t>
            </w:r>
            <w:bookmarkStart w:id="11" w:name="ЭТИОЛОГИЯ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ЭТИОЛОГИЯ</w:t>
            </w:r>
            <w:bookmarkEnd w:id="11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(этнография, народоведение)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296580" w:rsidRDefault="008E7E77" w:rsidP="0029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65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63.5(4Беи)</w:t>
            </w:r>
          </w:p>
          <w:p w:rsidR="008E7E77" w:rsidRPr="00296580" w:rsidRDefault="008E7E77" w:rsidP="0029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65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72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</w:tcPr>
          <w:p w:rsidR="008E7E77" w:rsidRPr="00296580" w:rsidRDefault="008E7E77" w:rsidP="0029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</w:pPr>
            <w:r w:rsidRPr="002965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Лозка</w:t>
            </w:r>
            <w:r w:rsidRPr="00756A4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,</w:t>
            </w:r>
            <w:r w:rsidRPr="002965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2965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</w:t>
            </w:r>
            <w:r w:rsidRPr="002965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.</w:t>
            </w:r>
            <w:r w:rsidRPr="002965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Ю</w:t>
            </w:r>
            <w:r w:rsidRPr="002965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.</w:t>
            </w:r>
            <w:r w:rsidRPr="0029658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2965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Святы</w:t>
            </w:r>
            <w:r w:rsidRPr="0029658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</w:t>
            </w:r>
            <w:proofErr w:type="spellEnd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i / </w:t>
            </w:r>
            <w:r w:rsidRPr="002965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</w:t>
            </w:r>
            <w:r w:rsidRPr="0029658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r w:rsidRPr="002965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Ю</w:t>
            </w:r>
            <w:r w:rsidRPr="0029658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r w:rsidRPr="002965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Лозка</w:t>
            </w:r>
            <w:r w:rsidRPr="0029658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- </w:t>
            </w:r>
            <w:proofErr w:type="spellStart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: </w:t>
            </w:r>
            <w:proofErr w:type="spellStart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энцыклапедыя</w:t>
            </w:r>
            <w:proofErr w:type="spellEnd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імя</w:t>
            </w:r>
            <w:proofErr w:type="spellEnd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2965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Петруся</w:t>
            </w:r>
            <w:r w:rsidRPr="0029658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Броўкі</w:t>
            </w:r>
            <w:proofErr w:type="spellEnd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, 2018. - 72 </w:t>
            </w:r>
            <w:r w:rsidRPr="002965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</w:t>
            </w:r>
            <w:r w:rsidRPr="0029658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. : i</w:t>
            </w:r>
            <w:r w:rsidRPr="002965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</w:t>
            </w:r>
            <w:r w:rsidRPr="0029658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. - (</w:t>
            </w:r>
            <w:proofErr w:type="spellStart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дз</w:t>
            </w:r>
            <w:proofErr w:type="spellEnd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Start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цячая</w:t>
            </w:r>
            <w:proofErr w:type="spellEnd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энцыклапедыя</w:t>
            </w:r>
            <w:proofErr w:type="spellEnd"/>
            <w:r w:rsidRPr="0029658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)</w:t>
            </w:r>
          </w:p>
          <w:p w:rsidR="008E7E77" w:rsidRPr="002F116A" w:rsidRDefault="008E7E77" w:rsidP="0029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65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65 – </w:t>
            </w:r>
            <w:bookmarkStart w:id="12" w:name="СОЦИОЛОГИЯ"/>
            <w:bookmarkStart w:id="13" w:name="ЭКОНОМИКА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  <w:bookmarkEnd w:id="12"/>
            <w:bookmarkEnd w:id="13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ЭКОНОМИЧЕСКИЕ НАУКИ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005CAA" w:rsidRDefault="008E7E77" w:rsidP="0000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5CA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65.02</w:t>
            </w:r>
          </w:p>
          <w:p w:rsidR="008E7E77" w:rsidRPr="00005CAA" w:rsidRDefault="008E7E77" w:rsidP="0000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90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005CAA" w:rsidRDefault="008E7E77" w:rsidP="0000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05CA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История экономических учений</w:t>
            </w:r>
            <w:r w:rsidRPr="00005CA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типовая учебная программа по учебной дисциплине для специальностей:  1-25 01 01 "Экономическая теория"; 1-25 01 02 "Экономика" : утв. Министерством образования Республики Беларусь 07.09.2015 г. Рег. </w:t>
            </w:r>
            <w:r w:rsidRPr="00005CAA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005CA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ТД-Е.616/тип. / Министерство образования Республики Беларусь, Учебно-методическое объединение по экономическому образованию ; сост.: А. В. Бондарь, Е. Е. Лебедько. - Минск, 2014. - 21 с.</w:t>
            </w:r>
          </w:p>
          <w:p w:rsidR="008E7E77" w:rsidRPr="002F116A" w:rsidRDefault="008E7E77" w:rsidP="0000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5CA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всего:10 - ЧЗ 2(1), ОК(1), А3(8)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D96C67" w:rsidRDefault="008E7E77" w:rsidP="00D96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65.012.1</w:t>
            </w:r>
          </w:p>
          <w:p w:rsidR="008E7E77" w:rsidRPr="00D96C67" w:rsidRDefault="008E7E77" w:rsidP="00D96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67</w:t>
            </w:r>
          </w:p>
          <w:p w:rsidR="008E7E77" w:rsidRPr="00005CAA" w:rsidRDefault="008E7E77" w:rsidP="0000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D96C67" w:rsidRDefault="008E7E77" w:rsidP="00D96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Корнеевец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Т.Г.</w:t>
            </w:r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Микроэкономика : практикум для иностранных студентов / Т. Г. </w:t>
            </w:r>
            <w:proofErr w:type="spellStart"/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Корнеевец</w:t>
            </w:r>
            <w:proofErr w:type="spellEnd"/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К. И. Рябова ; Министерство образования Республики Беларусь, Белорусский государственный экономический университет. - Минск : БГЭУ, 2018. - 103 с.</w:t>
            </w:r>
          </w:p>
          <w:p w:rsidR="008E7E77" w:rsidRPr="00005CAA" w:rsidRDefault="008E7E77" w:rsidP="00D96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6519C8" w:rsidRDefault="008E7E77" w:rsidP="006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19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65.01</w:t>
            </w:r>
          </w:p>
          <w:p w:rsidR="008E7E77" w:rsidRPr="006519C8" w:rsidRDefault="008E7E77" w:rsidP="006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19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19</w:t>
            </w:r>
          </w:p>
          <w:p w:rsidR="008E7E77" w:rsidRPr="00D96C67" w:rsidRDefault="008E7E77" w:rsidP="00D96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6519C8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519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Тарасевич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519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С.Б.</w:t>
            </w:r>
            <w:r w:rsidRPr="006519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Экономическая теория : учебно-методическое пособие для студентов биотехнологического и ветеринарного факультетов . Ч. II : Макроэкономика и мировая экономика / С. Б. Тарасевич, И. А. Полякова, Н. А. Чернавина ; Министерство сельского хозяйства и продовольствия Республики Беларусь, УО "Витебская ордена "Знак почета" государственная академия ветеринарной медицины". - Витебск : ВГАВМ, 2016. - 50 с.</w:t>
            </w:r>
          </w:p>
          <w:p w:rsidR="008E7E77" w:rsidRPr="00D96C67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19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566EA8" w:rsidRDefault="008E7E77" w:rsidP="00566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66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65.012.2</w:t>
            </w:r>
          </w:p>
          <w:p w:rsidR="008E7E77" w:rsidRPr="00566EA8" w:rsidRDefault="008E7E77" w:rsidP="00566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66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33</w:t>
            </w:r>
          </w:p>
          <w:p w:rsidR="008E7E77" w:rsidRPr="00005CAA" w:rsidRDefault="008E7E77" w:rsidP="0000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566EA8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566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Теория отраслевых рынков</w:t>
            </w:r>
            <w:r w:rsidRPr="00566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типовая учебная программа по учебной дисциплине для специальностей:  1-25 01 01 Экономическая теория; 1-25 01 02 Экономика : утв. Министерством образования Республики Беларусь 12.12.2016 г. Рег. </w:t>
            </w:r>
            <w:r w:rsidRPr="00566EA8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566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ТД-Е.742/тип. / Министерство образования Республики Беларусь, Учебно-методическое объединение по экономическому образованию ; сост.: В. А. Воробьев , Л. Н. Новикова. - Минск, 2016. - 15 с.</w:t>
            </w:r>
          </w:p>
          <w:p w:rsidR="008E7E77" w:rsidRPr="00005CAA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66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всего:10 - ЧЗ 2(1), ОК(1), А3(8)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6A47F3" w:rsidRDefault="008E7E77" w:rsidP="006A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47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65в631</w:t>
            </w:r>
          </w:p>
          <w:p w:rsidR="008E7E77" w:rsidRPr="006A47F3" w:rsidRDefault="008E7E77" w:rsidP="006A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47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8E7E77" w:rsidRPr="00566EA8" w:rsidRDefault="008E7E77" w:rsidP="00566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6A47F3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A47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Эконометрика и экономико-математические</w:t>
            </w:r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методы и модели : учебное пособие для студентов учреждений высшего образования по экономическим специальностям : допущено Министерством образования Республики Беларусь / ред.: Г. О. Читай, С. Ф. </w:t>
            </w:r>
            <w:proofErr w:type="spellStart"/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Миксюк</w:t>
            </w:r>
            <w:proofErr w:type="spellEnd"/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 : БГЭУ, 2018. - 511 с.</w:t>
            </w:r>
          </w:p>
          <w:p w:rsidR="008E7E77" w:rsidRPr="00566EA8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6A47F3" w:rsidRDefault="008E7E77" w:rsidP="006A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47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65.01</w:t>
            </w:r>
          </w:p>
          <w:p w:rsidR="008E7E77" w:rsidRPr="006A47F3" w:rsidRDefault="008E7E77" w:rsidP="006A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47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8E7E77" w:rsidRPr="00005CAA" w:rsidRDefault="008E7E77" w:rsidP="0000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6A47F3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A47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Экономическая теория</w:t>
            </w:r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учебно-методическое пособие для иностранных учащихся подготовительного отделения и иностранных студентов 1-го курса / Министерство образования Республики Беларусь, УО "Белорусский государственный экономический университет" ; ред. А. И. </w:t>
            </w:r>
            <w:proofErr w:type="spellStart"/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Сакович</w:t>
            </w:r>
            <w:proofErr w:type="spellEnd"/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- 2-е изд., </w:t>
            </w:r>
            <w:proofErr w:type="spellStart"/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и доп. - Минск : БГЭУ, 2017. - 183 с.</w:t>
            </w:r>
          </w:p>
          <w:p w:rsidR="008E7E77" w:rsidRPr="00005CAA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2(1), ЧЗ 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65.05 – УПРАВЛЕНИЕ ЭКОНОМИКОЙ. ЭКОНОМИЧЕСКАЯ СТАТИСТИКА. УЧЕТ. ЭКОНОМИЧЕСКИЙ АНАЛИЗ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7B0161" w:rsidRDefault="008E7E77" w:rsidP="007B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B016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65.052.852.62</w:t>
            </w:r>
          </w:p>
          <w:p w:rsidR="008E7E77" w:rsidRPr="007B0161" w:rsidRDefault="008E7E77" w:rsidP="007B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B016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23</w:t>
            </w:r>
          </w:p>
          <w:p w:rsidR="008E7E77" w:rsidRPr="00F40D06" w:rsidRDefault="008E7E77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8E7E77" w:rsidRPr="007B0161" w:rsidRDefault="008E7E77" w:rsidP="007B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B016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Банковский аудит</w:t>
            </w:r>
            <w:r w:rsidRPr="007B016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учебное пособие для студентов учреждений высшего образования по специальности "Бухгалтерский учет, анализ и аудит", "Финансы и кредит": допущено Министерством образования Республики Беларусь / Л. С. Ефремова [и др.] ; ред. Л. С. Ефремова. - Минск : БГЭУ, 2015. - 327 с.</w:t>
            </w:r>
          </w:p>
          <w:p w:rsidR="008E7E77" w:rsidRPr="002F116A" w:rsidRDefault="008E7E77" w:rsidP="007B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B016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566EA8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66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65.051</w:t>
            </w:r>
          </w:p>
          <w:p w:rsidR="008E7E77" w:rsidRPr="00566EA8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66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59</w:t>
            </w:r>
          </w:p>
          <w:p w:rsidR="008E7E77" w:rsidRPr="00EB628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566EA8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566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Бизнес-статистика</w:t>
            </w:r>
            <w:r w:rsidRPr="00566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типовая учебная программа по учебной дисциплине для специальности  1-26 02 01 Бизнес-администрирование : утв. Министерством образования Республики Беларусь 07.09.2015 г. Рег. </w:t>
            </w:r>
            <w:r w:rsidRPr="00566EA8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566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ТД-Е.609/тип. / Министерство образования Республики Беларусь, Учебно-методическое объединение по образованию в области управления ; сост. А. В. </w:t>
            </w:r>
            <w:proofErr w:type="spellStart"/>
            <w:r w:rsidRPr="00566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Гринчук</w:t>
            </w:r>
            <w:proofErr w:type="spellEnd"/>
            <w:r w:rsidRPr="00566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Минск, 2015. - 11 с.</w:t>
            </w:r>
          </w:p>
          <w:p w:rsidR="008E7E77" w:rsidRPr="002F116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66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всего:10 - ЧЗ 2(1), ОК(1), ЧЗ 1(1), А3(3), А1(4)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6A47F3" w:rsidRDefault="008E7E77" w:rsidP="006A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47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65.052.253.7</w:t>
            </w:r>
          </w:p>
          <w:p w:rsidR="008E7E77" w:rsidRPr="006A47F3" w:rsidRDefault="008E7E77" w:rsidP="006A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47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94</w:t>
            </w:r>
          </w:p>
          <w:p w:rsidR="008E7E77" w:rsidRPr="007B0161" w:rsidRDefault="008E7E77" w:rsidP="007B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6A47F3" w:rsidRDefault="008E7E77" w:rsidP="006A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A47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Бухгалтерский финансовый учет</w:t>
            </w:r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 организациях транспорта. Практикум : учебное пособие для студентов учреждений высшего образования по специальности "Бухгалтерский учет, анализ и аудит" : допущено Министерством образования Республики Беларусь / П. Я. </w:t>
            </w:r>
            <w:proofErr w:type="spellStart"/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Папковская</w:t>
            </w:r>
            <w:proofErr w:type="spellEnd"/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ред. П. Я. </w:t>
            </w:r>
            <w:proofErr w:type="spellStart"/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Папковская</w:t>
            </w:r>
            <w:proofErr w:type="spellEnd"/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 : БГЭУ, 2018. - 253 с.</w:t>
            </w:r>
          </w:p>
          <w:p w:rsidR="008E7E77" w:rsidRPr="007B0161" w:rsidRDefault="008E7E77" w:rsidP="006A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65.052.201.4</w:t>
            </w:r>
          </w:p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94</w:t>
            </w:r>
          </w:p>
          <w:p w:rsidR="008E7E77" w:rsidRPr="006A47F3" w:rsidRDefault="008E7E77" w:rsidP="006A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Бухгалтерский налоговый учет</w:t>
            </w: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практикум для реализации содержания образовательных программ высшего образования I ступени / </w:t>
            </w:r>
            <w:proofErr w:type="spellStart"/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Белкоопсоюз</w:t>
            </w:r>
            <w:proofErr w:type="spellEnd"/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УО "Белорусский торгово-экономический университет потребительской кооперации", Кафедра бухгалтерского учета ; авт.-сост.: О. В. Уханова, О. Е. Дубровская ; авт.-сост. Н. Н. </w:t>
            </w:r>
            <w:proofErr w:type="spellStart"/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Затолгутская</w:t>
            </w:r>
            <w:proofErr w:type="spellEnd"/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Гомель : учреждение образования "Белорусский торгово-экономический университет потребительской кооперации", 2017. - 48 с.</w:t>
            </w:r>
          </w:p>
          <w:p w:rsidR="008E7E77" w:rsidRPr="006A47F3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65.051.530</w:t>
            </w:r>
          </w:p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19</w:t>
            </w:r>
          </w:p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13A8F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Василевская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Л.И.</w:t>
            </w: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Статистика промышленности и бизнеса. Практикум : учебное пособие для студентов учреждений высшего образования по специальностям "Бизнес-администрирование", "Бухгалтерский учет, анализ и аудит", "Статистика" : допущено Министерством образования Республики Беларусь / Л. И. Василевская, И. И. Колесникова. - Минск : БГЭУ, 2015. - 363 с.</w:t>
            </w:r>
          </w:p>
          <w:p w:rsidR="008E7E77" w:rsidRPr="009E180B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6A47F3" w:rsidRDefault="008E7E77" w:rsidP="006A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47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65.052.204.5</w:t>
            </w:r>
          </w:p>
          <w:p w:rsidR="008E7E77" w:rsidRPr="006A47F3" w:rsidRDefault="008E7E77" w:rsidP="006A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47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19</w:t>
            </w:r>
          </w:p>
          <w:p w:rsidR="008E7E77" w:rsidRPr="00F40D06" w:rsidRDefault="008E7E77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8E7E77" w:rsidRPr="006A47F3" w:rsidRDefault="008E7E77" w:rsidP="006A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A47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Малиновская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A47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О.В.</w:t>
            </w:r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Технологии обработки учетно-аналитической информации : практикум для студентов дневной и заочной форм обучения специальности 1-25 01 08 Бухгалтерский учет, анализ и аудит (по направлениям) / О. В. Малиновская, Е. Г. </w:t>
            </w:r>
            <w:proofErr w:type="spellStart"/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Цедрик</w:t>
            </w:r>
            <w:proofErr w:type="spellEnd"/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"Белорусский государственный экономический университет". - Минск : БГЭУ, 2018. - 146 с.</w:t>
            </w:r>
          </w:p>
          <w:p w:rsidR="008E7E77" w:rsidRPr="002F116A" w:rsidRDefault="008E7E77" w:rsidP="006A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A47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4A7BCD" w:rsidRDefault="008E7E77" w:rsidP="004A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7BC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65.053.452.62</w:t>
            </w:r>
          </w:p>
          <w:p w:rsidR="008E7E77" w:rsidRPr="004A7BCD" w:rsidRDefault="008E7E77" w:rsidP="004A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7BC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31</w:t>
            </w:r>
          </w:p>
          <w:p w:rsidR="008E7E77" w:rsidRPr="006A47F3" w:rsidRDefault="008E7E77" w:rsidP="006A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4A7BCD" w:rsidRDefault="008E7E77" w:rsidP="004A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4A7BC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Петрукович</w:t>
            </w:r>
            <w:proofErr w:type="spellEnd"/>
            <w:r w:rsidRPr="004A7BC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Н.Г.</w:t>
            </w:r>
            <w:r w:rsidRPr="004A7BC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Анализ деятельности банков и управление рисками : практикум / Н.Г. </w:t>
            </w:r>
            <w:proofErr w:type="spellStart"/>
            <w:r w:rsidRPr="004A7BC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Петрукович</w:t>
            </w:r>
            <w:proofErr w:type="spellEnd"/>
            <w:r w:rsidRPr="004A7BC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А. И. </w:t>
            </w:r>
            <w:proofErr w:type="spellStart"/>
            <w:r w:rsidRPr="004A7BC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Синкевич</w:t>
            </w:r>
            <w:proofErr w:type="spellEnd"/>
            <w:r w:rsidRPr="004A7BC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</w:t>
            </w:r>
            <w:proofErr w:type="spellStart"/>
            <w:r w:rsidRPr="004A7BC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4A7BC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: </w:t>
            </w:r>
            <w:proofErr w:type="spellStart"/>
            <w:r w:rsidRPr="004A7BC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4A7BC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- 67 с.</w:t>
            </w:r>
          </w:p>
          <w:p w:rsidR="008E7E77" w:rsidRPr="006A47F3" w:rsidRDefault="008E7E77" w:rsidP="004A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7BC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всего:30 - ЧЗ 3(1), ЧЗ 1(1), ЧЗ 2(1), А1(27)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65.052.206</w:t>
            </w:r>
          </w:p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54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Соболевская А.Н.</w:t>
            </w: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Бухгалтерская финансовая отчетность : практикум / А. Н. Соболевская, В. С. Анищенко, Н. М. Исаенко ; ред. А. Н. Соболевская  ; Министерство образования Республики Беларусь, Белорусский государственный экономический университет. - Минск : БГЭУ, 2018. - 145 с.</w:t>
            </w:r>
          </w:p>
          <w:p w:rsidR="008E7E77" w:rsidRPr="002F116A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65.051.01</w:t>
            </w:r>
          </w:p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20</w:t>
            </w:r>
          </w:p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Тарловская</w:t>
            </w:r>
            <w:proofErr w:type="spellEnd"/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В.А.</w:t>
            </w: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Статистика инвестиций и строительства : практикум / В. А. </w:t>
            </w:r>
            <w:proofErr w:type="spellStart"/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Тарловская</w:t>
            </w:r>
            <w:proofErr w:type="spellEnd"/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Е. Е. </w:t>
            </w:r>
            <w:proofErr w:type="spellStart"/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Шарилова</w:t>
            </w:r>
            <w:proofErr w:type="spellEnd"/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ред. В. А. </w:t>
            </w:r>
            <w:proofErr w:type="spellStart"/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Тарловская</w:t>
            </w:r>
            <w:proofErr w:type="spellEnd"/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Белорусский государственный экономический университет. - Минск : БГЭУ, 2018. - 167 с.</w:t>
            </w:r>
          </w:p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B3333E" w:rsidRDefault="008E7E77" w:rsidP="00B3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333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65.052.206</w:t>
            </w:r>
          </w:p>
          <w:p w:rsidR="008E7E77" w:rsidRPr="00B3333E" w:rsidRDefault="008E7E77" w:rsidP="00B3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333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Я 49</w:t>
            </w:r>
          </w:p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B3333E" w:rsidRDefault="008E7E77" w:rsidP="00B3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3333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Якубова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3333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И.П.</w:t>
            </w:r>
            <w:r w:rsidRPr="00B3333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Бухгалтерская (финансовая) отчетность : пособие для практических занятий студентов специальности 1-25 01 08 "Бухгалтерский учет, анализ и аудит" / И. П. Якубова, М. Н. Галкин ; Министерство образования Республики Беларусь, УО "</w:t>
            </w:r>
            <w:proofErr w:type="spellStart"/>
            <w:r w:rsidRPr="00B3333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B3333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: </w:t>
            </w:r>
            <w:proofErr w:type="spellStart"/>
            <w:r w:rsidRPr="00B3333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B3333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- 34 с.</w:t>
            </w:r>
          </w:p>
          <w:p w:rsidR="008E7E77" w:rsidRPr="009E180B" w:rsidRDefault="008E7E77" w:rsidP="00B3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333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всего:30 - ЧЗ 3(1), ЧЗ 1(1), ЧЗ 2(1), А1(27)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65.26 – ФИНАНСЫ. КРЕДИТ. ДЕНЕЖНОЕ ОБРАЩЕНИЕ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D96C67" w:rsidRDefault="008E7E77" w:rsidP="00D96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65.262.11</w:t>
            </w:r>
          </w:p>
          <w:p w:rsidR="008E7E77" w:rsidRPr="00D96C67" w:rsidRDefault="008E7E77" w:rsidP="00D96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22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D96C67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Авсейко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М.Н.</w:t>
            </w:r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Деятельность небанковских кредитно-финансовых организаций : учебно-методическое пособие / М. Н. </w:t>
            </w:r>
            <w:proofErr w:type="spellStart"/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Авсейко</w:t>
            </w:r>
            <w:proofErr w:type="spellEnd"/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Белорусский государственный экономический университет. - Минск : БГЭУ, 2017. - 133 с.</w:t>
            </w:r>
          </w:p>
          <w:p w:rsidR="008E7E77" w:rsidRPr="002F116A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</w:t>
            </w:r>
          </w:p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42</w:t>
            </w:r>
          </w:p>
          <w:p w:rsidR="008E7E77" w:rsidRPr="00D96C67" w:rsidRDefault="008E7E77" w:rsidP="00D96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13A8F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Аксень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Э.М.</w:t>
            </w: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Математические методы в финансах: инвестиционные модели : учебно-методическое пособие для студентов экономических специальностей / Э. М. </w:t>
            </w:r>
            <w:proofErr w:type="spellStart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Аксень</w:t>
            </w:r>
            <w:proofErr w:type="spellEnd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Белорусский государственный экономический университет. - Минск : БГЭУ, 2017. - 65 с.</w:t>
            </w:r>
          </w:p>
          <w:p w:rsidR="008E7E77" w:rsidRPr="00D96C67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09733B" w:rsidRDefault="008E7E77" w:rsidP="00097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973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65.262.6</w:t>
            </w:r>
          </w:p>
          <w:p w:rsidR="008E7E77" w:rsidRPr="0009733B" w:rsidRDefault="008E7E77" w:rsidP="00097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973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33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09733B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9733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Денежное обращение и</w:t>
            </w:r>
            <w:r w:rsidRPr="0009733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кредит : учебное пособие: допущено Министерством образования Республики Беларусь для студентов учреждений высшего образования по специальности "Финансы и кредит". В четырех частях. Ч. 2 : Деятельность небанковских кредитно-финансовых организаций / Г. И. Кравцова [и др.] ; ред. Г. И. Кравцова. - Минск : БГЭУ, 2018. - 306 с.</w:t>
            </w:r>
          </w:p>
          <w:p w:rsidR="008E7E77" w:rsidRPr="002F116A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65.263</w:t>
            </w:r>
          </w:p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58</w:t>
            </w:r>
          </w:p>
          <w:p w:rsidR="008E7E77" w:rsidRPr="0009733B" w:rsidRDefault="008E7E77" w:rsidP="00097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E180B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Инвестиционное проектирование</w:t>
            </w: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учебно-методическое пособие: для студентов специальности 1-25 01 07 "Экономика и управление на предприятии" / Министерство образования Республики Беларусь, Белорусский государственный экономический университет ; ред.: М. К. </w:t>
            </w:r>
            <w:proofErr w:type="spellStart"/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Жудро</w:t>
            </w:r>
            <w:proofErr w:type="spellEnd"/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А. А. </w:t>
            </w:r>
            <w:proofErr w:type="spellStart"/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Гец</w:t>
            </w:r>
            <w:proofErr w:type="spellEnd"/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 : БГЭУ, 2016. - 205 с.</w:t>
            </w:r>
          </w:p>
          <w:p w:rsidR="008E7E77" w:rsidRPr="0009733B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F25A27" w:rsidRDefault="008E7E77" w:rsidP="00F25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5A2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65.262.10</w:t>
            </w:r>
          </w:p>
          <w:p w:rsidR="008E7E77" w:rsidRPr="00F25A27" w:rsidRDefault="008E7E77" w:rsidP="00F25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5A2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35</w:t>
            </w:r>
          </w:p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F25A27" w:rsidRDefault="008E7E77" w:rsidP="00F25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F25A2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Матяс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25A2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А.А.</w:t>
            </w:r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Монетарная политика и банковский надзор : практикум. Ч. 2 / А. А. </w:t>
            </w:r>
            <w:proofErr w:type="spellStart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Матяс</w:t>
            </w:r>
            <w:proofErr w:type="spellEnd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И. А. </w:t>
            </w:r>
            <w:proofErr w:type="spellStart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Панковец</w:t>
            </w:r>
            <w:proofErr w:type="spellEnd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</w:t>
            </w:r>
            <w:proofErr w:type="spellStart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: </w:t>
            </w:r>
            <w:proofErr w:type="spellStart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- 48 с.</w:t>
            </w:r>
          </w:p>
          <w:p w:rsidR="008E7E77" w:rsidRPr="009E180B" w:rsidRDefault="008E7E77" w:rsidP="00F25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5A2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всего:74 - ЧЗ 1(1), ЧЗ 2(1), ЧЗ 3(1), А3(12), А1(59)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65.262.10</w:t>
            </w:r>
          </w:p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56</w:t>
            </w:r>
          </w:p>
          <w:p w:rsidR="008E7E77" w:rsidRPr="0009733B" w:rsidRDefault="008E7E77" w:rsidP="00097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E180B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Пономарева, Е.С.</w:t>
            </w: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Экономика банка : пособие / Е. С. Пономарева ; Министерство образования Республики Беларусь, Белорусский государственный экономический университет. - Минск : БГЭУ, 2017. - 194 с.</w:t>
            </w:r>
          </w:p>
          <w:p w:rsidR="008E7E77" w:rsidRPr="0009733B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65.261</w:t>
            </w:r>
          </w:p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59</w:t>
            </w:r>
          </w:p>
          <w:p w:rsidR="008E7E77" w:rsidRPr="00B37EC3" w:rsidRDefault="008E7E77" w:rsidP="00B3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E180B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Финансы</w:t>
            </w: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учебное пособие : допущено Министерством образования Республики Беларусь для студентов учреждений высшего образования по специальности "Финансы и кредит". В двух частях. Ч. 1 / ред.: Т. И. Василевская, Т. Е. Бондарь. - Минск : БГЭУ, 2016. - 259 с.</w:t>
            </w:r>
          </w:p>
          <w:p w:rsidR="008E7E77" w:rsidRPr="00B37EC3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B37EC3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7EC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65.261</w:t>
            </w:r>
          </w:p>
          <w:p w:rsidR="008E7E77" w:rsidRPr="00B37EC3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7EC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59</w:t>
            </w:r>
          </w:p>
          <w:p w:rsidR="008E7E77" w:rsidRPr="0009733B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B37EC3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37EC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Финансы</w:t>
            </w:r>
            <w:r w:rsidRPr="00B37EC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учебное пособие : допущено Министерством образования Республики Беларусь для студентов учреждений высшего образования по специальности "Финансы и кредит". В двух частях. Ч. 2 / ред.: Т. И. Василевская, Т. Е. Бондарь. - Минск : БГЭУ, 2017. - 363 с.</w:t>
            </w:r>
          </w:p>
          <w:p w:rsidR="008E7E77" w:rsidRPr="0009733B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7EC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1(1), А1(1)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65.261.59</w:t>
            </w:r>
          </w:p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 34</w:t>
            </w:r>
          </w:p>
          <w:p w:rsidR="008E7E77" w:rsidRPr="00B37EC3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13A8F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Целевые бюджетные и</w:t>
            </w: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внебюджетные фонды : пособие  / Министерство образования Республики Беларусь, Белорусский государственный экономический университет ; ред. Л. И. </w:t>
            </w:r>
            <w:proofErr w:type="spellStart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Тарарышкина</w:t>
            </w:r>
            <w:proofErr w:type="spellEnd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 : БГЭУ, 2016. - 168 с.</w:t>
            </w:r>
          </w:p>
          <w:p w:rsidR="008E7E77" w:rsidRPr="00B37EC3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65.27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СТРАХОВАНИЕ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B67EF2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7E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65.271.11-93</w:t>
            </w:r>
          </w:p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7E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31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E180B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Верезубова</w:t>
            </w:r>
            <w:proofErr w:type="spellEnd"/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Т.А.</w:t>
            </w: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Финансовая стратегия страховых организаций в условиях развития национальной экономики : монография / Т. А. </w:t>
            </w:r>
            <w:proofErr w:type="spellStart"/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Верезубова</w:t>
            </w:r>
            <w:proofErr w:type="spellEnd"/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 : БГЭУ, 2015. - 185 с.</w:t>
            </w:r>
          </w:p>
          <w:p w:rsidR="008E7E77" w:rsidRPr="002F116A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всего:3 - ЧЗ 1(1), А2(2)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65.28 – ЭКОНОМИКА ПРИРОДНЫХ РЕСУРСОВ, ПРИРОДОПОЛЬЗОВАНИЯ И ОХРАНЫ ОКРУЖАЮЩЕЙ СРЕДЫ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65.28-21</w:t>
            </w:r>
          </w:p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77</w:t>
            </w:r>
          </w:p>
          <w:p w:rsidR="008E7E77" w:rsidRPr="001A7E14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13A8F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Лопачук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О.Н.</w:t>
            </w: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Экологический менеджмент : учебное пособие для студентов учреждений высшего образования по специальности "Экономика и управление на предприятии" : допущено Министерством образования Республики Беларусь / О. Н. </w:t>
            </w:r>
            <w:proofErr w:type="spellStart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Лопачук</w:t>
            </w:r>
            <w:proofErr w:type="spellEnd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 : БГЭУ, 2016. - 409 с.</w:t>
            </w:r>
          </w:p>
          <w:p w:rsidR="008E7E77" w:rsidRPr="001A7E14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1A7E14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65.28</w:t>
            </w:r>
          </w:p>
          <w:p w:rsidR="008E7E77" w:rsidRPr="001A7E14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 61</w:t>
            </w:r>
          </w:p>
          <w:p w:rsidR="008E7E77" w:rsidRPr="00EB628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1A7E14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Шимова</w:t>
            </w:r>
            <w:proofErr w:type="spellEnd"/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О.С.</w:t>
            </w:r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Экономика природопользования : практикум : рекомендовано учебно-методическим объединением по экономическому образованию для студентов учреждений высшего образования, обучающихся по специальностям 1-25 01 01 "Экономическая теория", 1-25 01 02 "экономика", 1-25 01 03 "Мировая экономика", 1-25 01 04 "Финансы и кредит", 1-25 01 05 "Статистика", 1-25-01-07 "Экономика и управление на предприятии", 1-26 001 08 "Бухгалтерский учет, анализ и аудит (по направлениям)", 1-25 01 10 "Коммерческая деятельность". 1-25 01 11 "Аудит и ревизия", 1-25 01 12 "Экономическая информатика", 1-25 01 13 "Экономика и управление туристской индустрией", 1-26 01 03 "Маркетинг", 1-25 02 05 "Логистика" I ступени получения высшего образования / О. С. </w:t>
            </w:r>
            <w:proofErr w:type="spellStart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Шимова</w:t>
            </w:r>
            <w:proofErr w:type="spellEnd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 : БГЭУ, 2016. - 209 с.</w:t>
            </w:r>
          </w:p>
          <w:p w:rsidR="008E7E77" w:rsidRPr="002F116A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4C374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4C3745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1A7E14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1A7E14" w:rsidRDefault="008E7E77" w:rsidP="00B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65.290 – ОБЩИЕ ВОПРОСЫ БИЗНЕСА И ПРЕДПРИНИМАТЕЛЬСТВА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4C3745" w:rsidRDefault="008E7E77" w:rsidP="004C3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C374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65.290.2</w:t>
            </w:r>
          </w:p>
          <w:p w:rsidR="008E7E77" w:rsidRPr="004C3745" w:rsidRDefault="008E7E77" w:rsidP="004C3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C374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З-41</w:t>
            </w:r>
          </w:p>
          <w:p w:rsidR="008E7E77" w:rsidRPr="001A7E14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4C3745" w:rsidRDefault="008E7E77" w:rsidP="004C3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4C374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Зборина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C374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И.М.</w:t>
            </w:r>
            <w:r w:rsidRPr="004C374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Конкурентоспособность организации : практикум для студентов экономических специальностей / И. М. </w:t>
            </w:r>
            <w:proofErr w:type="spellStart"/>
            <w:r w:rsidRPr="004C374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Зборина</w:t>
            </w:r>
            <w:proofErr w:type="spellEnd"/>
            <w:r w:rsidRPr="004C374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</w:t>
            </w:r>
            <w:proofErr w:type="spellStart"/>
            <w:r w:rsidRPr="004C374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4C374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: </w:t>
            </w:r>
            <w:proofErr w:type="spellStart"/>
            <w:r w:rsidRPr="004C374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4C374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- 90 с.</w:t>
            </w:r>
          </w:p>
          <w:p w:rsidR="008E7E77" w:rsidRPr="001A7E14" w:rsidRDefault="008E7E77" w:rsidP="004C3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C374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всего:50 - ЧЗ 3(1), ЧЗ 2(1), ЧЗ 1(1), А3(47)</w:t>
            </w:r>
            <w:r w:rsidRPr="004C374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65.291.21 – ВНУТРИФИРМЕННОЕ УПРАВЛЕНИЕ. МЕНЕДЖМЕНТ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1E67EC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67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65.291.21</w:t>
            </w:r>
          </w:p>
          <w:p w:rsidR="008E7E77" w:rsidRPr="001E67EC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67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15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1E67EC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1E67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Макашев</w:t>
            </w:r>
            <w:proofErr w:type="spellEnd"/>
            <w:r w:rsidRPr="001E67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М.О.</w:t>
            </w:r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Бренд-менеджмент : учебное пособие для студентов высших учебных заведений / М. О. </w:t>
            </w:r>
            <w:proofErr w:type="spellStart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Макашев</w:t>
            </w:r>
            <w:proofErr w:type="spellEnd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 ; СПб. ; Нижний Новгород : Питер М, 2018. - 224 с. : ил. - (Учебное пособие)</w:t>
            </w:r>
          </w:p>
          <w:p w:rsidR="008E7E77" w:rsidRPr="002F116A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64649C" w:rsidRDefault="008E7E77" w:rsidP="00646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4649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65.291.21</w:t>
            </w:r>
          </w:p>
          <w:p w:rsidR="008E7E77" w:rsidRPr="0064649C" w:rsidRDefault="008E7E77" w:rsidP="00646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4649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О-60</w:t>
            </w:r>
          </w:p>
          <w:p w:rsidR="008E7E77" w:rsidRPr="001E67EC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64649C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4649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Операционный менеджмент</w:t>
            </w:r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пособие для реализации содержания образовательных программ высшего образования II ступени / </w:t>
            </w:r>
            <w:proofErr w:type="spellStart"/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Белкоопсоюз</w:t>
            </w:r>
            <w:proofErr w:type="spellEnd"/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УО "Белорусский торгово-экономический университет потребительской кооперации", Кафедра мировой и национальной экономики ; авт.-сост.: Л. К. Климович, А. А. Титович. - Гомель : учреждение образования "Белорусский торгово-экономический университет потребительской кооперации", 2017. - 46 с.</w:t>
            </w:r>
          </w:p>
          <w:p w:rsidR="008E7E77" w:rsidRPr="001E67EC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464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294EEC" w:rsidRDefault="008E7E77" w:rsidP="0029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4E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65.291.21</w:t>
            </w:r>
          </w:p>
          <w:p w:rsidR="008E7E77" w:rsidRPr="00294EEC" w:rsidRDefault="008E7E77" w:rsidP="0029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4E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 83</w:t>
            </w:r>
          </w:p>
          <w:p w:rsidR="008E7E77" w:rsidRPr="001E67EC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294EEC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94E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Руденков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94E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В.М.</w:t>
            </w:r>
            <w:r w:rsidRPr="00294E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Международный менеджмент  : учебное пособие для студентов учреждений высшего образования по специальности "Менеджмент (по направлениям)" : допущено Министерством образования Республики Беларусь / В. М. Руденков, О. А. </w:t>
            </w:r>
            <w:proofErr w:type="spellStart"/>
            <w:r w:rsidRPr="00294E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Березун</w:t>
            </w:r>
            <w:proofErr w:type="spellEnd"/>
            <w:r w:rsidRPr="00294E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 : БГЭУ, 2017. - 277 с.</w:t>
            </w:r>
          </w:p>
          <w:p w:rsidR="008E7E77" w:rsidRPr="001E67EC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4E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566EA8" w:rsidRDefault="008E7E77" w:rsidP="00566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66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65.291.217</w:t>
            </w:r>
          </w:p>
          <w:p w:rsidR="008E7E77" w:rsidRPr="00566EA8" w:rsidRDefault="008E7E77" w:rsidP="00566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66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94</w:t>
            </w:r>
          </w:p>
          <w:p w:rsidR="008E7E77" w:rsidRPr="001E67EC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566EA8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566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Фунтов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66E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В.Н.</w:t>
            </w:r>
            <w:r w:rsidRPr="00566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управления проектами в компании : учебное пособие по дисциплине, специализации, специальности "Менеджмент организации" / В. Н. Фунтов. - 4-е изд., доп. и </w:t>
            </w:r>
            <w:proofErr w:type="spellStart"/>
            <w:r w:rsidRPr="00566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566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 ; СПб. ; Нижний Новгород : Питер М, 2018. - 464 с. : ил. - (Учебное пособие)</w:t>
            </w:r>
          </w:p>
          <w:p w:rsidR="008E7E77" w:rsidRPr="001E67EC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66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566E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D1165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D11659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566EA8" w:rsidRDefault="008E7E77" w:rsidP="00566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566EA8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65.291.3 – МАРКЕТИНГ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65.291.3</w:t>
            </w:r>
          </w:p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61</w:t>
            </w:r>
          </w:p>
          <w:p w:rsidR="008E7E77" w:rsidRPr="00566EA8" w:rsidRDefault="008E7E77" w:rsidP="00566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Колосов, Г.В.</w:t>
            </w:r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Маркетинг инноваций : лабораторные работы для подготовки студентов специальности 1-26 02 03 "Маркетинг" / Г. В. Колосов, Е. Н. </w:t>
            </w:r>
            <w:proofErr w:type="spellStart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Трухоновец</w:t>
            </w:r>
            <w:proofErr w:type="spellEnd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</w:t>
            </w:r>
            <w:proofErr w:type="spellStart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: </w:t>
            </w:r>
            <w:proofErr w:type="spellStart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- 21 с.</w:t>
            </w:r>
          </w:p>
          <w:p w:rsidR="008E7E77" w:rsidRPr="00566EA8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всего:30 - ЧЗ 3(1), ЧЗ 1(1), ЧЗ 2(1), А3(27)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65.291.3</w:t>
            </w:r>
          </w:p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27</w:t>
            </w:r>
          </w:p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Маркетинг: лабораторные работы</w:t>
            </w:r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учебно-методическое пособие / Е. В. Хмельницкая [и др.] ; Министерство образования Республики Беларусь, УО "</w:t>
            </w:r>
            <w:proofErr w:type="spellStart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: </w:t>
            </w:r>
            <w:proofErr w:type="spellStart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- 30 с.</w:t>
            </w:r>
          </w:p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всего:30 - ЧЗ 3(1), ЧЗ 1(1), ЧЗ 2(1), А3(27)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65.291.34</w:t>
            </w:r>
          </w:p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27</w:t>
            </w:r>
          </w:p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Маркетинговые коммуникации: лабораторные</w:t>
            </w:r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работы : учебно-методическое пособие / А. С. </w:t>
            </w:r>
            <w:proofErr w:type="spellStart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Кривецкая</w:t>
            </w:r>
            <w:proofErr w:type="spellEnd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образования Республики Беларусь, УО "</w:t>
            </w:r>
            <w:proofErr w:type="spellStart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: </w:t>
            </w:r>
            <w:proofErr w:type="spellStart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- 31 с.</w:t>
            </w:r>
          </w:p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Экземпляры: всего:30 - ЧЗ 3(1), ЧЗ 1(1), ЧЗ 2(1), А3(27)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65.291.33</w:t>
            </w:r>
          </w:p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54</w:t>
            </w:r>
          </w:p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Методические рекомендации для</w:t>
            </w:r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проведения практических занятий и выполнения лабораторных работ по дисциплине "Управление сбытом" / Министерство образования Республики Беларусь, УО "</w:t>
            </w:r>
            <w:proofErr w:type="spellStart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: </w:t>
            </w:r>
            <w:proofErr w:type="spellStart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- 50 с.</w:t>
            </w:r>
          </w:p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всего:30 - ЧЗ 3(1), ЧЗ 1(1), ЧЗ 2(1), А3(27)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65.291.3</w:t>
            </w:r>
          </w:p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42</w:t>
            </w:r>
          </w:p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Поведение покупателя: лабораторные</w:t>
            </w:r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работы : учебно-методическое пособие / Е. Н. </w:t>
            </w:r>
            <w:proofErr w:type="spellStart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Трухоновец</w:t>
            </w:r>
            <w:proofErr w:type="spellEnd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; сост. И. А. Луговая. - Пинск : </w:t>
            </w:r>
            <w:proofErr w:type="spellStart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- 32 с.</w:t>
            </w:r>
          </w:p>
          <w:p w:rsidR="008E7E77" w:rsidRPr="00D11659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16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всего:30 - ЧЗ 3(1), ЧЗ 1(1), ЧЗ 2(1), А3(27)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65.291.5 – ЭКОНОМИЧЕСКИЙ ПОТЕНЦИАЛ ОРГАНИЗАЦИИ (ПРЕДПРИЯТИЯ, ФИРМЫ)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1E67EC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67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65.291.592</w:t>
            </w:r>
          </w:p>
          <w:p w:rsidR="008E7E77" w:rsidRPr="001E67EC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67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З-86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1E67EC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E67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Зорина, Т.Г.</w:t>
            </w:r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Международная логистика : учебное пособие : допущено Министерством образования Республики Беларусь : для студентов высших учебных заведений по специальности "Логистика" / Т. Г. Зорина, С. В. </w:t>
            </w:r>
            <w:proofErr w:type="spellStart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Дирко</w:t>
            </w:r>
            <w:proofErr w:type="spellEnd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 : БГЭУ, 2018. - 290 с.</w:t>
            </w:r>
          </w:p>
          <w:p w:rsidR="008E7E77" w:rsidRPr="002F116A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65.30 – ЭКОНОМИКА ПРОМЫШЛЕННОСТИ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D96C67" w:rsidRDefault="008E7E77" w:rsidP="00D96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65.305.4</w:t>
            </w:r>
          </w:p>
          <w:p w:rsidR="008E7E77" w:rsidRPr="00D96C67" w:rsidRDefault="008E7E77" w:rsidP="00D96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 97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D96C67" w:rsidRDefault="008E7E77" w:rsidP="00D96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Шутилин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В.Ю.</w:t>
            </w:r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Конкурентный потенциал и конкурентные преимущества машиностроительного комплекса Республики Беларусь на современном этапе: ключевые индикаторы и тренды развития : монография / В. Ю. </w:t>
            </w:r>
            <w:proofErr w:type="spellStart"/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Шутилин</w:t>
            </w:r>
            <w:proofErr w:type="spellEnd"/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ред. В. Н. </w:t>
            </w:r>
            <w:proofErr w:type="spellStart"/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Шимов</w:t>
            </w:r>
            <w:proofErr w:type="spellEnd"/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 : БГЭУ, 2016. - 223 с.</w:t>
            </w:r>
          </w:p>
          <w:p w:rsidR="008E7E77" w:rsidRPr="002F116A" w:rsidRDefault="008E7E77" w:rsidP="00D96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2(1), А2(1)</w:t>
            </w:r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65.32 – ЭКОНОМИКА СЕЛЬСКОГО ХОЗЯЙСТВА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294EEC" w:rsidRDefault="008E7E77" w:rsidP="0029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4E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65.32</w:t>
            </w:r>
          </w:p>
          <w:p w:rsidR="008E7E77" w:rsidRPr="00294EEC" w:rsidRDefault="008E7E77" w:rsidP="0029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4E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44</w:t>
            </w:r>
          </w:p>
          <w:p w:rsidR="008E7E77" w:rsidRPr="00F40D06" w:rsidRDefault="008E7E77" w:rsidP="002E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8E7E77" w:rsidRPr="00294EEC" w:rsidRDefault="008E7E77" w:rsidP="0029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294E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Подхватилина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94E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С.С.</w:t>
            </w:r>
            <w:r w:rsidRPr="00294E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Статистика сельского хозяйства : практикум / С. С. </w:t>
            </w:r>
            <w:proofErr w:type="spellStart"/>
            <w:r w:rsidRPr="00294E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Подхватилина</w:t>
            </w:r>
            <w:proofErr w:type="spellEnd"/>
            <w:r w:rsidRPr="00294E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Белорусский государственный экономический университет. - Минск : БГЭУ, 2018. - 113 с.</w:t>
            </w:r>
          </w:p>
          <w:p w:rsidR="008E7E77" w:rsidRPr="002F116A" w:rsidRDefault="008E7E77" w:rsidP="0029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94E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65.42 – ЭКОНОМИКА ТОРГОВЛИ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294EEC" w:rsidRDefault="008E7E77" w:rsidP="0029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4E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65.42-803</w:t>
            </w:r>
          </w:p>
          <w:p w:rsidR="008E7E77" w:rsidRPr="00294EEC" w:rsidRDefault="008E7E77" w:rsidP="0029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4E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37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294EEC" w:rsidRDefault="008E7E77" w:rsidP="0029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94E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Платонов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94E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В.Н.</w:t>
            </w:r>
            <w:r w:rsidRPr="00294E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Организация и технология торговли : учебник для студентов учреждений высшего образования по специальностям "Коммерческая деятельность", "Товароведение и экспертиза товаров", "Товароведение и торговое предпринимательство" : утверждено Министерством образования Республики Беларусь  / С. Н. Виноградова. - Минск : БГЭУ, 2017. - 426 с.</w:t>
            </w:r>
          </w:p>
          <w:p w:rsidR="008E7E77" w:rsidRPr="002F116A" w:rsidRDefault="008E7E77" w:rsidP="0029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4E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65.43 – ИНДУСТРИЯ ГОСТЕПРИИМСТВА И ТУРИЗМА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B56F78" w:rsidRDefault="008E7E77" w:rsidP="00B5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56F7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65.433</w:t>
            </w:r>
          </w:p>
          <w:p w:rsidR="008E7E77" w:rsidRPr="00B56F78" w:rsidRDefault="008E7E77" w:rsidP="00B5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56F7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32</w:t>
            </w:r>
          </w:p>
          <w:p w:rsidR="008E7E77" w:rsidRPr="001A7E14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B56F78" w:rsidRDefault="008E7E77" w:rsidP="00B5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56F7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Демьянов, С.А.</w:t>
            </w:r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Туроперейтинг</w:t>
            </w:r>
            <w:proofErr w:type="spellEnd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учебно-методическое пособие для студентов специальности "1-89 01 01 - Туризм и гостеприимство" / С. А. Демьянов ; Министерство образования Республики Беларусь, УО "</w:t>
            </w:r>
            <w:proofErr w:type="spellStart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: </w:t>
            </w:r>
            <w:proofErr w:type="spellStart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- 168 с.</w:t>
            </w:r>
          </w:p>
          <w:p w:rsidR="008E7E77" w:rsidRPr="001A7E14" w:rsidRDefault="008E7E77" w:rsidP="00B5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56F7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всего:20 - ЧЗ 3(1), ЧЗ 2(1), А3(18)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1A7E14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65.433(4Беи)</w:t>
            </w:r>
          </w:p>
          <w:p w:rsidR="008E7E77" w:rsidRPr="001A7E14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19</w:t>
            </w:r>
          </w:p>
          <w:p w:rsidR="008E7E77" w:rsidRPr="00EB628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1A7E14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Тарасенок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А.И.</w:t>
            </w:r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Геоэкономический механизм обеспечения конкурентоспособности туристской </w:t>
            </w:r>
            <w:proofErr w:type="spellStart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дестинации</w:t>
            </w:r>
            <w:proofErr w:type="spellEnd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(на примере Республики Беларусь) : монография / А. И. Тарасенок. - Минск : БГЭУ, 2016. - 199 с.</w:t>
            </w:r>
          </w:p>
          <w:p w:rsidR="008E7E77" w:rsidRPr="002F116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1A7E14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65.431-80</w:t>
            </w:r>
          </w:p>
          <w:p w:rsidR="008E7E77" w:rsidRPr="001A7E14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 69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</w:tcPr>
          <w:p w:rsidR="008E7E77" w:rsidRPr="001A7E14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Уриш</w:t>
            </w:r>
            <w:proofErr w:type="spellEnd"/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И.В.</w:t>
            </w:r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Организация и технология общественного питания : учебное пособие для студентов учреждений высшего образования по специальности "Коммерческая деятельность" : допущено Министерством образования Республики Беларусь / И. В. </w:t>
            </w:r>
            <w:proofErr w:type="spellStart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Уриш</w:t>
            </w:r>
            <w:proofErr w:type="spellEnd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С. В. </w:t>
            </w:r>
            <w:proofErr w:type="spellStart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Стасюкевич</w:t>
            </w:r>
            <w:proofErr w:type="spellEnd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 : БГЭУ, 2016. - 410 с.</w:t>
            </w:r>
          </w:p>
          <w:p w:rsidR="008E7E77" w:rsidRPr="002F116A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B67EF2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B67EF2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1A7E14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1A7E14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СОЦИАЛЬНО-КУЛЬТУРНОЙ СФЕРЫ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65.497.5</w:t>
            </w:r>
          </w:p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 41</w:t>
            </w:r>
          </w:p>
          <w:p w:rsidR="008E7E77" w:rsidRPr="001A7E14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13A8F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Репкин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С.Б.</w:t>
            </w: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Институционализация рыночной модели развития спорта в Республике Беларусь : монография / С. Б. </w:t>
            </w:r>
            <w:proofErr w:type="spellStart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Репкин</w:t>
            </w:r>
            <w:proofErr w:type="spellEnd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 : БГЭУ, 2015. - 201 с.</w:t>
            </w:r>
          </w:p>
          <w:p w:rsidR="008E7E77" w:rsidRPr="001A7E14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65.5 – МИРОВАЯ ЭКОНОМИКА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65.5</w:t>
            </w:r>
          </w:p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14</w:t>
            </w:r>
          </w:p>
          <w:p w:rsidR="008E7E77" w:rsidRPr="001A7E14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13A8F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Дайнеко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А.Е.</w:t>
            </w: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Информационное пространство интеграционной модели ЕАЭС (научный доклад) : научное издание / А. Е. Дайнеко, В. Ф. Медведев, И. А. </w:t>
            </w:r>
            <w:proofErr w:type="spellStart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Толстик</w:t>
            </w:r>
            <w:proofErr w:type="spellEnd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</w:t>
            </w: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Национальная Академия наук Беларуси, Институт экономики НАН Беларуси. - Минск : Право и экономика, 2016. - 42 с. - (Мировая экономика)</w:t>
            </w:r>
          </w:p>
          <w:p w:rsidR="008E7E77" w:rsidRPr="001A7E14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1A7E14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65.5</w:t>
            </w:r>
          </w:p>
          <w:p w:rsidR="008E7E77" w:rsidRPr="001A7E14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43</w:t>
            </w:r>
          </w:p>
          <w:p w:rsidR="008E7E77" w:rsidRPr="00EB628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1A7E14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Международная экономика</w:t>
            </w:r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учебно-методическое пособие для иностранных учащихся / А. А. </w:t>
            </w:r>
            <w:proofErr w:type="spellStart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Праневич</w:t>
            </w:r>
            <w:proofErr w:type="spellEnd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образования Республики Беларусь, Белорусский государственный экономический университет. - Минск : БГЭУ, 2015. - 242 с.</w:t>
            </w:r>
          </w:p>
          <w:p w:rsidR="008E7E77" w:rsidRPr="002F116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1E67EC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67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65.5</w:t>
            </w:r>
          </w:p>
          <w:p w:rsidR="008E7E77" w:rsidRPr="00E07875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64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1E67EC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E67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Мировая экономика и</w:t>
            </w:r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международный бизнес : типовая учебная программа по учебной дисциплине для специальности  1-26 02 01 Бизнес-администрирование : утв. Министерством образования Республики Беларусь 13.08.2015 г. Рег. </w:t>
            </w:r>
            <w:r w:rsidRPr="001E67E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ТД-Е.609/тип. / Министерство образования Республики Беларусь, Учебно-методическое объединение по образованию в области управления ; сост. С. В. Лукин. - Минск, 2015. - 21 с.</w:t>
            </w:r>
          </w:p>
          <w:p w:rsidR="008E7E77" w:rsidRPr="002F116A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всего:10 - ЧЗ 2(1), ОК(1), А3(8)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65.54</w:t>
            </w:r>
          </w:p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О-45</w:t>
            </w:r>
          </w:p>
          <w:p w:rsidR="008E7E77" w:rsidRPr="001E67EC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13A8F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Ожигина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В.В.</w:t>
            </w: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Международная экономическая интеграция : учебное пособие для студентов учреждений высшего образования по специальностям "Мировая экономика", "Маркетинг", "Международные отношения", "Логистика", "Коммерческая деятельность на внешнем рынке" : допущено Министерством образования Республики Беларусь / В. В. </w:t>
            </w:r>
            <w:proofErr w:type="spellStart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Ожигина</w:t>
            </w:r>
            <w:proofErr w:type="spellEnd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О. Н. </w:t>
            </w:r>
            <w:proofErr w:type="spellStart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Шкутько</w:t>
            </w:r>
            <w:proofErr w:type="spellEnd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Е. Н. </w:t>
            </w:r>
            <w:proofErr w:type="spellStart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Петрушкевич</w:t>
            </w:r>
            <w:proofErr w:type="spellEnd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ред. В. В. </w:t>
            </w:r>
            <w:proofErr w:type="spellStart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Ожигина</w:t>
            </w:r>
            <w:proofErr w:type="spellEnd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 : БГЭУ, 2017. - 431 с.</w:t>
            </w:r>
          </w:p>
          <w:p w:rsidR="008E7E77" w:rsidRPr="001E67EC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65.5</w:t>
            </w:r>
          </w:p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31</w:t>
            </w:r>
          </w:p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13A8F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Петрушкевич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Е.Н.</w:t>
            </w: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Международные прямые инвестиции в развитии мировой экономики XXI века : монография / Е. Н. </w:t>
            </w:r>
            <w:proofErr w:type="spellStart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Петрушкевич</w:t>
            </w:r>
            <w:proofErr w:type="spellEnd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Учреждение образования "Белорусский государственный экономический университет". - Минск : РИВШ , 2016. - 252 с.</w:t>
            </w:r>
          </w:p>
          <w:p w:rsidR="008E7E77" w:rsidRPr="00913A8F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1A7E14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65.5</w:t>
            </w:r>
          </w:p>
          <w:p w:rsidR="008E7E77" w:rsidRPr="001A7E14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65</w:t>
            </w:r>
          </w:p>
          <w:p w:rsidR="008E7E77" w:rsidRPr="001E67EC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1A7E14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Почекин</w:t>
            </w:r>
            <w:proofErr w:type="spellEnd"/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В.Л.</w:t>
            </w:r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рекомендации по разработке системы безопасности ВЭД в сфере ценовой конкуренции и рисков </w:t>
            </w:r>
            <w:proofErr w:type="spellStart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экспортоориентированных</w:t>
            </w:r>
            <w:proofErr w:type="spellEnd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предприятий : методические рекомендации / В. Л. </w:t>
            </w:r>
            <w:proofErr w:type="spellStart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Почекин</w:t>
            </w:r>
            <w:proofErr w:type="spellEnd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Национальная Академия наук Беларуси, Институт экономики НАН Беларуси. - Минск : Право и экономика, 2014. - 44 с. - (Мировая экономика)</w:t>
            </w:r>
          </w:p>
          <w:p w:rsidR="008E7E77" w:rsidRPr="001E67EC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D96C67" w:rsidRDefault="008E7E77" w:rsidP="00D96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65.5</w:t>
            </w:r>
          </w:p>
          <w:p w:rsidR="008E7E77" w:rsidRPr="00D96C67" w:rsidRDefault="008E7E77" w:rsidP="00D96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18</w:t>
            </w:r>
          </w:p>
          <w:p w:rsidR="008E7E77" w:rsidRPr="001E67EC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D96C67" w:rsidRDefault="008E7E77" w:rsidP="00D96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Санько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Г.Г.</w:t>
            </w:r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Международные экономические отношения : учебное пособие для иностранных студентов / Г. Г. Санько, С. В. Павловская, Е. А. Гаращенко ; Министерство образования Республики Беларусь, Белорусский государственный экономический университет. - Минск : БГЭУ, 2018. - 164 с.</w:t>
            </w:r>
          </w:p>
          <w:p w:rsidR="008E7E77" w:rsidRPr="001E67EC" w:rsidRDefault="008E7E77" w:rsidP="00D96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65.9 – ЭКОНОМИКА ОТДЕЛЬНЫХ СТРАН И РЕГИОНОВ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E97342" w:rsidRDefault="008E7E77" w:rsidP="00E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34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65.9(4Беи)</w:t>
            </w:r>
          </w:p>
          <w:p w:rsidR="008E7E77" w:rsidRPr="00E97342" w:rsidRDefault="008E7E77" w:rsidP="00E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34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35</w:t>
            </w:r>
          </w:p>
          <w:p w:rsidR="008E7E77" w:rsidRPr="00D96C67" w:rsidRDefault="008E7E77" w:rsidP="00D96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E97342" w:rsidRDefault="008E7E77" w:rsidP="00E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9734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Национальная экономика Беларуси</w:t>
            </w:r>
            <w:r w:rsidRPr="00E9734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учебно-методический комплекс для студентов, обучающихся по специальностям 1-25 01 07 "Экономика и управление на предприятии", 1-26 02 03 "Маркетинг", 1-25 01 04 "Финансы и кредит", 1-25 01 08 "Бухгалтерский учет, анализ и аудит" / С. В. </w:t>
            </w:r>
            <w:proofErr w:type="spellStart"/>
            <w:r w:rsidRPr="00E9734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Галковский</w:t>
            </w:r>
            <w:proofErr w:type="spellEnd"/>
            <w:r w:rsidRPr="00E9734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образования Республики Беларусь, УО "</w:t>
            </w:r>
            <w:proofErr w:type="spellStart"/>
            <w:r w:rsidRPr="00E9734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E9734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: </w:t>
            </w:r>
            <w:proofErr w:type="spellStart"/>
            <w:r w:rsidRPr="00E9734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E9734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- 122 с.</w:t>
            </w:r>
          </w:p>
          <w:p w:rsidR="008E7E77" w:rsidRPr="00D96C67" w:rsidRDefault="008E7E77" w:rsidP="00E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9734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всего:50 - ЧЗ 1(1), ЧЗ 2(1), ЧЗ 3(1), А1(23), А3(24)</w:t>
            </w:r>
            <w:r w:rsidRPr="00E9734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D96C67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65.9(4Беи)</w:t>
            </w:r>
          </w:p>
          <w:p w:rsidR="008E7E77" w:rsidRPr="00D96C67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 61</w:t>
            </w:r>
          </w:p>
          <w:p w:rsidR="008E7E77" w:rsidRPr="00EB628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D96C67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Шимова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О.С.</w:t>
            </w:r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Устойчивое развитие : учебник : допущено Министерством образования Республики Беларусь для студентов высших учебных заведений по специальностям "Экономика и управление на предприятии", "Государственное управление", "Политология (по направлениям)" / О. С. </w:t>
            </w:r>
            <w:proofErr w:type="spellStart"/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Шимова</w:t>
            </w:r>
            <w:proofErr w:type="spellEnd"/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 : БГЭУ, 2017. - 395 с.</w:t>
            </w:r>
          </w:p>
          <w:p w:rsidR="008E7E77" w:rsidRPr="002F116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67 – </w:t>
            </w:r>
            <w:bookmarkStart w:id="14" w:name="ПРАВО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</w:t>
            </w:r>
            <w:bookmarkEnd w:id="14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ЮРИДИЧЕСКИЕ НАУКИ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7A08EF" w:rsidRDefault="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08E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67.721-91</w:t>
            </w:r>
          </w:p>
          <w:p w:rsidR="008E7E77" w:rsidRPr="007A08EF" w:rsidRDefault="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08E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72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7A08EF" w:rsidRDefault="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A08E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Антонова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A08E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О.А.</w:t>
            </w:r>
            <w:r w:rsidRPr="007A08E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Прокурорский надзор в Республике Беларусь : учебно-методическое пособие / О. А. Антонова ; Министерство образования Республики Беларусь, Белорусский государственный экономический университет. - Минск : БГЭУ, 2015. - 181 с.</w:t>
            </w:r>
          </w:p>
          <w:p w:rsidR="008E7E77" w:rsidRPr="002F116A" w:rsidRDefault="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08E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67.401.133</w:t>
            </w:r>
          </w:p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О-13</w:t>
            </w:r>
          </w:p>
          <w:p w:rsidR="008E7E77" w:rsidRPr="007A08EF" w:rsidRDefault="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E180B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Об органах внутренних</w:t>
            </w: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дел Республики Беларусь :  Закон Республики </w:t>
            </w: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 xml:space="preserve">Беларусь от 17 июля 2007 г. </w:t>
            </w:r>
            <w:r w:rsidRPr="009E180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№263-3 </w:t>
            </w: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с изменениями, внесенными Законом Республики Беларусь от 24 декабря 2015 г. </w:t>
            </w:r>
            <w:r w:rsidRPr="009E180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331-3 / </w:t>
            </w: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Министерство внутренних дел Республики Беларусь, УО "Академия Министерства внутренних дел Республики Беларусь". - Минск : Академия МВД, 2016. - 36 с.</w:t>
            </w:r>
          </w:p>
          <w:p w:rsidR="008E7E77" w:rsidRPr="007A08EF" w:rsidRDefault="008E7E77" w:rsidP="009E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180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71 – </w:t>
            </w:r>
            <w:bookmarkStart w:id="15" w:name="КУЛЬТУРА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КУЛЬТУРА</w:t>
            </w:r>
            <w:bookmarkEnd w:id="15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 КУЛЬТУРОЛОГИЯ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7A08EF" w:rsidRDefault="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08E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71.045</w:t>
            </w:r>
          </w:p>
          <w:p w:rsidR="008E7E77" w:rsidRPr="007A08EF" w:rsidRDefault="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08E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90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7A08EF" w:rsidRDefault="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7A08E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Кулинич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A08E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М.А.</w:t>
            </w:r>
            <w:r w:rsidRPr="007A08E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Теория и практика межкультурной коммуникации : учебное пособие / М. А. </w:t>
            </w:r>
            <w:proofErr w:type="spellStart"/>
            <w:r w:rsidRPr="007A08E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Кулинич</w:t>
            </w:r>
            <w:proofErr w:type="spellEnd"/>
            <w:r w:rsidRPr="007A08E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О. А. </w:t>
            </w:r>
            <w:proofErr w:type="spellStart"/>
            <w:r w:rsidRPr="007A08E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Кострова</w:t>
            </w:r>
            <w:proofErr w:type="spellEnd"/>
            <w:r w:rsidRPr="007A08E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ред. О. А. </w:t>
            </w:r>
            <w:proofErr w:type="spellStart"/>
            <w:r w:rsidRPr="007A08E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Кострова</w:t>
            </w:r>
            <w:proofErr w:type="spellEnd"/>
            <w:r w:rsidRPr="007A08E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 - 3-е изд., стереотип. - М. : Флинта, 2018. - 248 с.</w:t>
            </w:r>
          </w:p>
          <w:p w:rsidR="008E7E77" w:rsidRPr="002F116A" w:rsidRDefault="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08E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1(1),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72 – </w:t>
            </w:r>
            <w:bookmarkStart w:id="16" w:name="НАУКА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НАУКА</w:t>
            </w:r>
            <w:bookmarkEnd w:id="16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НАУКОВЕДЕНИЕ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1E67EC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67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72(4Беи)</w:t>
            </w:r>
          </w:p>
          <w:p w:rsidR="008E7E77" w:rsidRPr="001E67EC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67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81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1E67EC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E67E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100 идей для</w:t>
            </w:r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Беларуси / сост.: В. В. </w:t>
            </w:r>
            <w:proofErr w:type="spellStart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Андриевич</w:t>
            </w:r>
            <w:proofErr w:type="spellEnd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Э. И. Горошко. - </w:t>
            </w:r>
            <w:proofErr w:type="spellStart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</w:t>
            </w:r>
            <w:proofErr w:type="spellStart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энцыклапедыя</w:t>
            </w:r>
            <w:proofErr w:type="spellEnd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імя</w:t>
            </w:r>
            <w:proofErr w:type="spellEnd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Петруся </w:t>
            </w:r>
            <w:proofErr w:type="spellStart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Броўкі</w:t>
            </w:r>
            <w:proofErr w:type="spellEnd"/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- 288 с. : ил. - (Беларусь современная)</w:t>
            </w:r>
          </w:p>
          <w:p w:rsidR="008E7E77" w:rsidRPr="002F116A" w:rsidRDefault="008E7E77" w:rsidP="001E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1E67E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74 – </w:t>
            </w:r>
            <w:bookmarkStart w:id="17" w:name="ОБРАЗОВАН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bookmarkEnd w:id="17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ПЕДАГОГИЧЕСКИЕ НАУКИ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A338F2" w:rsidRDefault="008E7E77" w:rsidP="00A33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338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74.202.5</w:t>
            </w:r>
          </w:p>
          <w:p w:rsidR="008E7E77" w:rsidRPr="00A338F2" w:rsidRDefault="008E7E77" w:rsidP="00A33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338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95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A338F2" w:rsidRDefault="008E7E77" w:rsidP="00A33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A338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Быстрякова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338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Н.В.</w:t>
            </w:r>
            <w:r w:rsidRPr="00A338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Создание интерактивного образовательного продукта : лабораторный практикум / Н. В. </w:t>
            </w:r>
            <w:proofErr w:type="spellStart"/>
            <w:r w:rsidRPr="00A338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Быстрякова</w:t>
            </w:r>
            <w:proofErr w:type="spellEnd"/>
            <w:r w:rsidRPr="00A338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И. А. Турченко. - Минск : ИВЦ Минфина, 2017. - 31 с.</w:t>
            </w:r>
          </w:p>
          <w:p w:rsidR="008E7E77" w:rsidRPr="002F116A" w:rsidRDefault="008E7E77" w:rsidP="00A33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338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74.48(4Беи)</w:t>
            </w:r>
          </w:p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88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Вузовская наука Беларуси</w:t>
            </w:r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/ сост.: С. Г. Девяткова, Т. И. Жуковская, В. Ф.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Николайчук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Минск :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энцыклапедыя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імя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Петруся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Броўкі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- 320 с. : ил. - (Беларусь современная)</w:t>
            </w:r>
          </w:p>
          <w:p w:rsidR="008E7E77" w:rsidRPr="002F116A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</w:t>
            </w:r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AF6E9A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74.005.56</w:t>
            </w:r>
          </w:p>
          <w:p w:rsidR="008E7E77" w:rsidRPr="00AF6E9A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29</w:t>
            </w:r>
          </w:p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AF6E9A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Наркомания как один</w:t>
            </w: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из видов </w:t>
            </w:r>
            <w:proofErr w:type="spellStart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аддиктивного</w:t>
            </w:r>
            <w:proofErr w:type="spellEnd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поведения : методические рекомендации / Министерство образования Республики Беларусь, УО "Брестский государственный технический университет" ; сост. Ж. В. </w:t>
            </w:r>
            <w:proofErr w:type="spellStart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Таруц</w:t>
            </w:r>
            <w:proofErr w:type="spellEnd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Брест : БГТУ, 2016. - 32 с.</w:t>
            </w:r>
          </w:p>
          <w:p w:rsidR="008E7E77" w:rsidRPr="00287A49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5523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5523C" w:rsidRPr="00EB628A" w:rsidRDefault="0085523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5523C" w:rsidRPr="0085523C" w:rsidRDefault="0085523C" w:rsidP="00855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552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85523C" w:rsidRPr="0085523C" w:rsidRDefault="0085523C" w:rsidP="00855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552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24</w:t>
            </w:r>
          </w:p>
          <w:p w:rsidR="0085523C" w:rsidRPr="00AF6E9A" w:rsidRDefault="0085523C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5523C" w:rsidRPr="0085523C" w:rsidRDefault="0085523C" w:rsidP="00855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552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Педагогическая практика</w:t>
            </w:r>
            <w:r w:rsidRPr="008552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рабочая тетрадь для студентов дневной формы получения образования для специальностей 1 - 03 02 01 Физическая культура, 1-88 01 01 Физическая культура (по направлениям), 1-88 01 02 Оздоровительная и адаптивная физическая культура (по направлениям), 1-88 02 01 Спортивно-педагогическая деятельность (по направлениям), 1-89 02 01 Спортивно-туристская деятельность (по направлениям) / Министерство образования Республики Беларусь, Учреждение образования "Белорусский государственный педагогический университет имени Максима Танка" ; сост.: А. А. </w:t>
            </w:r>
            <w:proofErr w:type="spellStart"/>
            <w:r w:rsidRPr="008552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Балай</w:t>
            </w:r>
            <w:proofErr w:type="spellEnd"/>
            <w:r w:rsidRPr="008552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Л. И. Кузьмина. - Минск : БГПУ, 2017. - 120 с.</w:t>
            </w:r>
          </w:p>
          <w:p w:rsidR="0085523C" w:rsidRPr="00AF6E9A" w:rsidRDefault="0085523C" w:rsidP="00855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552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А3(1)</w:t>
            </w:r>
            <w:r w:rsidRPr="008552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27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Перечень действующих типовых</w:t>
            </w:r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учебных программ для учреждений высшего образования на 2018/2019 учебный год по состоянию на 10.05.2018 г. : справочное издание / сост. С. М. Артемьева [и др.]. - Минск : РИВШ, 2018. - 294 с.</w:t>
            </w:r>
          </w:p>
          <w:p w:rsidR="008E7E77" w:rsidRPr="002F116A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75 – </w:t>
            </w:r>
            <w:bookmarkStart w:id="18" w:name="ФИЗИЧЕСКАЯ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bookmarkEnd w:id="18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КУЛЬТУРА И СПОРТ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75.0 – МЕДИКО-БИОЛОГИЧЕСКИЕ ОСНОВЫ ФИЗИЧЕСКОГО ВОСПИТАНИЯ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E363E4" w:rsidRDefault="008E7E77" w:rsidP="00E3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63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75.0</w:t>
            </w:r>
          </w:p>
          <w:p w:rsidR="008E7E77" w:rsidRPr="00E363E4" w:rsidRDefault="008E7E77" w:rsidP="00E3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63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О-75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E363E4" w:rsidRDefault="008E7E77" w:rsidP="00E3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363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Особенности адаптации организма</w:t>
            </w:r>
            <w:r w:rsidRPr="00E363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спортсменов к климатогеографическим условиям Бразилии : практические рекомендации / Г. М. Загородный [и др.] ; ГУ "Республиканский научно-практический центр спорта". - Минск : РНПЦ спорта, 2016. - 44 с.</w:t>
            </w:r>
          </w:p>
          <w:p w:rsidR="008E7E77" w:rsidRPr="002F116A" w:rsidRDefault="008E7E77" w:rsidP="00E3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63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75.1 – ТЕОРИЯ И МЕТОДИКА ФИЗИЧЕСКОГО ВОСПИТАНИЯ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AF6E9A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75.116.42</w:t>
            </w:r>
          </w:p>
          <w:p w:rsidR="008E7E77" w:rsidRPr="00AF6E9A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54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AF6E9A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Дневник самоконтроля уровня</w:t>
            </w: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физического развития и физической подготовленности для студентов технических вузов : методические указания / Министерство образования Республики Беларусь, УО "Витебский государственный технологический университет" ; сост.: А. Г. </w:t>
            </w:r>
            <w:proofErr w:type="spellStart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Мусатов</w:t>
            </w:r>
            <w:proofErr w:type="spellEnd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Т. В. </w:t>
            </w:r>
            <w:proofErr w:type="spellStart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Литуновская</w:t>
            </w:r>
            <w:proofErr w:type="spellEnd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П. И. Новицкий. - 2-е изд., стереотип. - Витебск : ВГТУ, 2017. - 34 с.</w:t>
            </w:r>
          </w:p>
          <w:p w:rsidR="008E7E77" w:rsidRPr="002F116A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Экземпляры: всего:1 - ЧЗ 2(1)</w:t>
            </w: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D1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75.4 – ОРГАНИЗАЦИЯ ФИЗИЧЕСКОЙ КУЛЬТУРЫ И СПОРТА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AF6E9A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75.4</w:t>
            </w:r>
          </w:p>
          <w:p w:rsidR="008E7E77" w:rsidRPr="00AF6E9A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34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AF6E9A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Сигаева</w:t>
            </w:r>
            <w:proofErr w:type="spellEnd"/>
            <w:r w:rsidRPr="00D116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F6E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Т.А.</w:t>
            </w: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Спортивное право. Практикум : учебное пособие : допущено Министерством образования Республики Беларусь для студентов учреждений высшего образования по специальности "Правоведение" / Т. А. </w:t>
            </w:r>
            <w:proofErr w:type="spellStart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Сигаева</w:t>
            </w:r>
            <w:proofErr w:type="spellEnd"/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 : БГЭУ, 2017. - 126 с.</w:t>
            </w:r>
          </w:p>
          <w:p w:rsidR="008E7E77" w:rsidRPr="002F116A" w:rsidRDefault="008E7E77" w:rsidP="00A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F6E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75.</w:t>
            </w: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7</w:t>
            </w: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СПОРТ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E0E07" w:rsidRDefault="008E7E77" w:rsidP="009E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0E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75.711.8</w:t>
            </w:r>
          </w:p>
          <w:p w:rsidR="008E7E77" w:rsidRPr="009E0E07" w:rsidRDefault="008E7E77" w:rsidP="009E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0E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З-46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E0E07" w:rsidRDefault="008E7E77" w:rsidP="009E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E0E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Зданевич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E0E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А.А.</w:t>
            </w:r>
            <w:r w:rsidRPr="009E0E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Международные турниры по легкоатлетическим метаниям на призы и памяти заслуженного тренера СССР Евгения Михайловича </w:t>
            </w:r>
            <w:proofErr w:type="spellStart"/>
            <w:r w:rsidRPr="009E0E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Шукевича</w:t>
            </w:r>
            <w:proofErr w:type="spellEnd"/>
            <w:r w:rsidRPr="009E0E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справочное издание / А. А. </w:t>
            </w:r>
            <w:proofErr w:type="spellStart"/>
            <w:r w:rsidRPr="009E0E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Зданевич</w:t>
            </w:r>
            <w:proofErr w:type="spellEnd"/>
            <w:r w:rsidRPr="009E0E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Л. В. </w:t>
            </w:r>
            <w:proofErr w:type="spellStart"/>
            <w:r w:rsidRPr="009E0E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Шукевич</w:t>
            </w:r>
            <w:proofErr w:type="spellEnd"/>
            <w:r w:rsidRPr="009E0E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Общественное объединение "Белорусская федерация легкой атлетики", Управление спорта и туризма Брестского облисполкома, Областной учебно-методический центр воспитания населения. - Брест : </w:t>
            </w:r>
            <w:proofErr w:type="spellStart"/>
            <w:r w:rsidRPr="009E0E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БрГУ</w:t>
            </w:r>
            <w:proofErr w:type="spellEnd"/>
            <w:r w:rsidRPr="009E0E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им. А.С. Пушкина, 2017. - 39 с.</w:t>
            </w:r>
          </w:p>
          <w:p w:rsidR="008E7E77" w:rsidRPr="002F116A" w:rsidRDefault="008E7E77" w:rsidP="009E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0E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75.711.504</w:t>
            </w:r>
          </w:p>
          <w:p w:rsidR="008E7E77" w:rsidRPr="00913A8F" w:rsidRDefault="008E7E77" w:rsidP="00913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87</w:t>
            </w:r>
          </w:p>
          <w:p w:rsidR="008E7E77" w:rsidRPr="009E0E07" w:rsidRDefault="008E7E77" w:rsidP="009E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913A8F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Пташиц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13A8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А.Я.</w:t>
            </w: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Оздоровительный бег : учебно-методическое пособие / А. Я. </w:t>
            </w:r>
            <w:proofErr w:type="spellStart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Пташиц</w:t>
            </w:r>
            <w:proofErr w:type="spellEnd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Н. Ф. Кононова ; Министерство транспорта и коммуникаций Республики Беларусь, УО "Белорусский государственный университет транспорта", Кафедра "Физическое воспитание и спорт". - Гомель : </w:t>
            </w:r>
            <w:proofErr w:type="spellStart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БелГУТ</w:t>
            </w:r>
            <w:proofErr w:type="spellEnd"/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- 28 с.</w:t>
            </w:r>
          </w:p>
          <w:p w:rsidR="008E7E77" w:rsidRPr="009E0E07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3A8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81 – </w:t>
            </w:r>
            <w:bookmarkStart w:id="19" w:name="ЯЗЫКОЗНАН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ЯЗЫКОЗНАНИЕ</w:t>
            </w:r>
            <w:bookmarkEnd w:id="19"/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1A7E14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81.002</w:t>
            </w:r>
          </w:p>
          <w:p w:rsidR="008E7E77" w:rsidRPr="001A7E14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56</w:t>
            </w:r>
          </w:p>
          <w:p w:rsidR="008E7E77" w:rsidRPr="00D96C67" w:rsidRDefault="008E7E77" w:rsidP="00D96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1A7E14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Нестерович</w:t>
            </w:r>
            <w:proofErr w:type="spellEnd"/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Т.Н.</w:t>
            </w:r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Синтактика : курс лекций  / Т. Н. </w:t>
            </w:r>
            <w:proofErr w:type="spellStart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Нестерович</w:t>
            </w:r>
            <w:proofErr w:type="spellEnd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И. А. </w:t>
            </w:r>
            <w:proofErr w:type="spellStart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Кацнельсон</w:t>
            </w:r>
            <w:proofErr w:type="spellEnd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Белорусский государственный экономический университет. - Минск : БГЭУ, 2018. - 201 с.</w:t>
            </w:r>
          </w:p>
          <w:p w:rsidR="008E7E77" w:rsidRPr="00D96C67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D96C67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81.002</w:t>
            </w:r>
          </w:p>
          <w:p w:rsidR="008E7E77" w:rsidRPr="00D96C67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 37</w:t>
            </w:r>
          </w:p>
          <w:p w:rsidR="008E7E77" w:rsidRPr="00EB628A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</w:tcPr>
          <w:p w:rsidR="008E7E77" w:rsidRPr="00D96C67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Шевцова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96C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В.А.</w:t>
            </w:r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Прагматика : курс лекций для студентов специальности "Лингвистическое обеспечение межкультурных коммуникаций" / В. А. Шевцова ; Министерство образования Республики Беларусь, Белорусский государственный экономический университет. - Минск : БГЭУ, 2018. - 84 с.</w:t>
            </w:r>
          </w:p>
          <w:p w:rsidR="008E7E77" w:rsidRPr="002F116A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D96C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 – ЧАСТНОЕ ЯЗЫКОЗНАНИЕ. ЯЗЫКИ МИРА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81.2Англ</w:t>
            </w:r>
            <w:r w:rsidRPr="002F116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АНГЛИЙСКИЙ ЯЗЫК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0500A8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81.2</w:t>
            </w:r>
            <w:proofErr w:type="spellStart"/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spellEnd"/>
          </w:p>
          <w:p w:rsidR="008E7E77" w:rsidRPr="000500A8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D73</w:t>
            </w:r>
          </w:p>
          <w:p w:rsidR="008E7E77" w:rsidRPr="004D5CAB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0500A8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</w:pPr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Dooley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,</w:t>
            </w:r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J.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Grammarway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4 :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english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crammar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book / J. Dooley, V. Evans. - 15nd ed., [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.], 2017. - 224 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.</w:t>
            </w:r>
          </w:p>
          <w:p w:rsidR="008E7E77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всего:5 - ЧЗ 1(1), А1(4)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0500A8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81.2</w:t>
            </w:r>
            <w:proofErr w:type="spellStart"/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spellEnd"/>
          </w:p>
          <w:p w:rsidR="008E7E77" w:rsidRPr="000500A8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D73</w:t>
            </w:r>
          </w:p>
          <w:p w:rsidR="008E7E77" w:rsidRPr="004D5CAB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0500A8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</w:pPr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Dooley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,</w:t>
            </w:r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J.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Grammarway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4: with answers :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english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crammar</w:t>
            </w:r>
            <w:proofErr w:type="spellEnd"/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book / J. Dooley, V. Evans. - 11nd ed., [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.], 2017. - 224 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.</w:t>
            </w:r>
          </w:p>
          <w:p w:rsidR="008E7E77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: 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всего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:1 - 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ЧЗ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0500A8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81.2</w:t>
            </w:r>
            <w:proofErr w:type="spellStart"/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spellEnd"/>
          </w:p>
          <w:p w:rsidR="008E7E77" w:rsidRPr="000500A8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E93</w:t>
            </w:r>
          </w:p>
          <w:p w:rsidR="008E7E77" w:rsidRPr="000500A8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</w:tcPr>
          <w:p w:rsidR="008E7E77" w:rsidRPr="000500A8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</w:pPr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Evans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,</w:t>
            </w:r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V.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New Round-Up 6. English Grammar Practice : teacher's book / J. Dooley, V. Evans, [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.], 2017. - 80 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.</w:t>
            </w:r>
          </w:p>
          <w:p w:rsidR="008E7E77" w:rsidRPr="000500A8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всего:5 - ЧЗ 1(1), А1(4)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0500A8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81.2</w:t>
            </w:r>
            <w:proofErr w:type="spellStart"/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spellEnd"/>
          </w:p>
          <w:p w:rsidR="008E7E77" w:rsidRPr="000500A8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E93</w:t>
            </w:r>
          </w:p>
          <w:p w:rsidR="008E7E77" w:rsidRPr="004D5CAB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0500A8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</w:pPr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Evans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,</w:t>
            </w:r>
            <w:r w:rsidRPr="000500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V.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New Round-Up 6. English Grammar Practice : students book / V. Evans, J. Dooley, [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.], 2015. - 256 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</w:t>
            </w:r>
            <w:r w:rsidRPr="000500A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.</w:t>
            </w:r>
          </w:p>
          <w:p w:rsidR="008E7E77" w:rsidRDefault="008E7E77" w:rsidP="0005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500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всего:5 - ЧЗ 1(1), А1(4)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4D5CAB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5C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81.2Англ</w:t>
            </w:r>
          </w:p>
          <w:p w:rsidR="008E7E77" w:rsidRPr="004D5CAB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5C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43</w:t>
            </w:r>
          </w:p>
          <w:p w:rsidR="008E7E77" w:rsidRPr="00EB628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4D5CAB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Белова, </w:t>
            </w:r>
            <w:r w:rsidRPr="004D5C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К.А.</w:t>
            </w:r>
            <w:r w:rsidRPr="004D5C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5C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The</w:t>
            </w:r>
            <w:proofErr w:type="spellEnd"/>
            <w:r w:rsidRPr="004D5C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UK: </w:t>
            </w:r>
            <w:proofErr w:type="spellStart"/>
            <w:r w:rsidRPr="004D5C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Country</w:t>
            </w:r>
            <w:proofErr w:type="spellEnd"/>
            <w:r w:rsidRPr="004D5C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5C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and</w:t>
            </w:r>
            <w:proofErr w:type="spellEnd"/>
            <w:r w:rsidRPr="004D5C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5C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People</w:t>
            </w:r>
            <w:proofErr w:type="spellEnd"/>
            <w:r w:rsidRPr="004D5C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= Соединенное королевство: страна и люди : учебно-методическое пособие / К. А. Белова ; Министерство образования Республики Беларусь, Белорусский государственный экономический университет. - Минск : БГЭУ, 2018. - 102 с.</w:t>
            </w:r>
          </w:p>
          <w:p w:rsidR="008E7E77" w:rsidRPr="002F116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5C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4F1031" w:rsidRDefault="008E7E77" w:rsidP="004F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10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81.2Англ</w:t>
            </w:r>
          </w:p>
          <w:p w:rsidR="008E7E77" w:rsidRPr="004F1031" w:rsidRDefault="008E7E77" w:rsidP="004F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10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18</w:t>
            </w:r>
          </w:p>
          <w:p w:rsidR="008E7E77" w:rsidRPr="004D5CAB" w:rsidRDefault="008E7E77" w:rsidP="004D5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4F1031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F10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Эдвардс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F10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Н.М.</w:t>
            </w:r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Strategies</w:t>
            </w:r>
            <w:proofErr w:type="spellEnd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for</w:t>
            </w:r>
            <w:proofErr w:type="spellEnd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Communicative</w:t>
            </w:r>
            <w:proofErr w:type="spellEnd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Behaviours</w:t>
            </w:r>
            <w:proofErr w:type="spellEnd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= Стратегии коммуникативного поведения : учебно-методическое пособие на английском языке / Н. М. Эдвардс ; Министерство образования Республики Беларусь, Белорусский государственный экономический университет. - Минск : БГЭУ, 2018. - 96 с.</w:t>
            </w:r>
          </w:p>
          <w:p w:rsidR="008E7E77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</w:t>
            </w: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ИСПАНСКИЙ</w:t>
            </w: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1A7E14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81.2Исп</w:t>
            </w:r>
          </w:p>
          <w:p w:rsidR="008E7E77" w:rsidRPr="001A7E14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Д 75</w:t>
            </w:r>
          </w:p>
          <w:p w:rsidR="008E7E77" w:rsidRPr="00EB628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1A7E14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Дроздова</w:t>
            </w:r>
            <w:r w:rsidRPr="00D116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М.И.</w:t>
            </w:r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Испанский язык. Профессиональное общение : учебно-</w:t>
            </w:r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 xml:space="preserve">методическое пособие : одобрено научно-методической комиссией гуманитарно-экономического факультета для студентов всех специальностей / М. И. Дроздова ; Министерство транспорта и коммуникаций Республики Беларусь, УО "Белорусский государственный университет транспорта", Кафедра иностранных языков . - Гомель : </w:t>
            </w:r>
            <w:proofErr w:type="spellStart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БелГУТ</w:t>
            </w:r>
            <w:proofErr w:type="spellEnd"/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</w:t>
            </w:r>
          </w:p>
          <w:p w:rsidR="008E7E77" w:rsidRPr="002F116A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8E7E77" w:rsidRPr="00EB628A" w:rsidTr="00AB37A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AB37A9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1A7E14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1A7E14" w:rsidRDefault="008E7E77" w:rsidP="00AB3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</w:t>
            </w: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НЕМЕЦКИЙ</w:t>
            </w: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5C71B5" w:rsidRDefault="008E7E77" w:rsidP="00AB3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1B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81.2Нем</w:t>
            </w:r>
          </w:p>
          <w:p w:rsidR="008E7E77" w:rsidRPr="005C71B5" w:rsidRDefault="008E7E77" w:rsidP="00AB3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1B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90</w:t>
            </w:r>
          </w:p>
          <w:p w:rsidR="008E7E77" w:rsidRPr="001A7E14" w:rsidRDefault="008E7E77" w:rsidP="00AD5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5C71B5" w:rsidRDefault="008E7E77" w:rsidP="005C7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5C71B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Будько</w:t>
            </w:r>
            <w:r w:rsidRPr="00AB37A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C71B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А.Ф.</w:t>
            </w:r>
            <w:r w:rsidRPr="005C71B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Немецкий язык  : учебное пособие для 10 класса учреждений общего среднего образования с русским языком обучения :допущено Министерством образования Республики Беларусь / А. Ф. Будько, И. Ю. Урбанович. - Минск : </w:t>
            </w:r>
            <w:proofErr w:type="spellStart"/>
            <w:r w:rsidRPr="005C71B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5C71B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2018. - 318 с. : ил.</w:t>
            </w:r>
          </w:p>
          <w:p w:rsidR="008E7E77" w:rsidRPr="001A7E14" w:rsidRDefault="008E7E77" w:rsidP="005C7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1B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всего:10 - А3(10)</w:t>
            </w:r>
            <w:r w:rsidRPr="005C71B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4F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</w:t>
            </w: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ФРАНЦУЗСКИЙ</w:t>
            </w: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4F1031" w:rsidRDefault="008E7E77" w:rsidP="004F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10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81.2Фр</w:t>
            </w:r>
          </w:p>
          <w:p w:rsidR="008E7E77" w:rsidRPr="004F1031" w:rsidRDefault="008E7E77" w:rsidP="004F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10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85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4F1031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F10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Гришанкова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F10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Н.А.</w:t>
            </w:r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Французский язык : краткий грамматический справочник : одобрен методическими комиссиями гуманитарно-экономического и заочного факультетов / Н. А. Гришанкова ; Министерство транспорта и коммуникаций Республики Беларусь, УО "Белорусский государственный университет транспорта", Кафедра иностранных языков . - Гомель : </w:t>
            </w:r>
            <w:proofErr w:type="spellStart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БелГУТ</w:t>
            </w:r>
            <w:proofErr w:type="spellEnd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- 36 с.</w:t>
            </w:r>
          </w:p>
          <w:p w:rsidR="008E7E77" w:rsidRPr="002F116A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81.2Бел</w:t>
            </w:r>
            <w:r w:rsidRPr="002F116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ЯЗЫК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81.2Бел</w:t>
            </w:r>
          </w:p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З-89</w:t>
            </w:r>
          </w:p>
          <w:p w:rsidR="008E7E77" w:rsidRPr="00EB628A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Зразікава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В.А.</w:t>
            </w:r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мова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Прафесiйная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лексiка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эканамістау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вучэбны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дапаможнiк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дапушчана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Мiністэрствам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Рэспублiкi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Беларусь для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студэнтау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устаноу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вышэйшай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па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эканамiчных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спецыяльнасцях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В. А.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Зразікава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А. В.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Губкіна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Мiнск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2016. - 383 с. :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iл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</w:p>
          <w:p w:rsidR="008E7E77" w:rsidRPr="002F116A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всего:15 - ЧЗ 1(1), А1(6), ЧЗ 2(1), А3(7)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4F1031" w:rsidRDefault="008E7E77" w:rsidP="004F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10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81.2Бел</w:t>
            </w:r>
          </w:p>
          <w:p w:rsidR="008E7E77" w:rsidRPr="004F1031" w:rsidRDefault="008E7E77" w:rsidP="004F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10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15</w:t>
            </w:r>
          </w:p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4F1031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4F10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Навасельцава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F10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I. I.</w:t>
            </w:r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Сучасная</w:t>
            </w:r>
            <w:proofErr w:type="spellEnd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мова</w:t>
            </w:r>
            <w:proofErr w:type="spellEnd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</w:t>
            </w:r>
            <w:proofErr w:type="spellStart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практыкум</w:t>
            </w:r>
            <w:proofErr w:type="spellEnd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/ I. I. </w:t>
            </w:r>
            <w:proofErr w:type="spellStart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Навасельцава</w:t>
            </w:r>
            <w:proofErr w:type="spellEnd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</w:t>
            </w:r>
            <w:proofErr w:type="spellStart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Мiнiстэрства</w:t>
            </w:r>
            <w:proofErr w:type="spellEnd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Рэспублiкi</w:t>
            </w:r>
            <w:proofErr w:type="spellEnd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Беларусь, </w:t>
            </w:r>
            <w:proofErr w:type="spellStart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Беларускi</w:t>
            </w:r>
            <w:proofErr w:type="spellEnd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дзяржауны</w:t>
            </w:r>
            <w:proofErr w:type="spellEnd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эканамiчны</w:t>
            </w:r>
            <w:proofErr w:type="spellEnd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унiверсiтэт</w:t>
            </w:r>
            <w:proofErr w:type="spellEnd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Мiнск</w:t>
            </w:r>
            <w:proofErr w:type="spellEnd"/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БДЭУ, 2018. - 93 с.</w:t>
            </w:r>
          </w:p>
          <w:p w:rsidR="008E7E77" w:rsidRPr="00287A49" w:rsidRDefault="008E7E77" w:rsidP="0093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10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81.2Бел</w:t>
            </w:r>
          </w:p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91</w:t>
            </w:r>
          </w:p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Сучасная</w:t>
            </w:r>
            <w:proofErr w:type="spellEnd"/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лiтаратурная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мова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вучэбны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дапаможнiк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дапушчана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Мiністэрствам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Рэспублiкi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Беларусь для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студэнтау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устаноу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вышэйшай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па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фiлалагiчных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спецыяльнасцях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Д. В.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Дзятко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рэд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Д. В.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Дзятко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Мiнск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2017. - 588 с. :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iл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</w:p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всего:10 - ЧЗ 1(1), А1(4), ЧЗ 2(1), А3(4)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81.2Рус –</w:t>
            </w:r>
            <w:r w:rsidRPr="002F116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 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7A08EF" w:rsidRDefault="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08E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81.2Рус-55</w:t>
            </w:r>
          </w:p>
          <w:p w:rsidR="008E7E77" w:rsidRPr="007A08EF" w:rsidRDefault="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08E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49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7A08EF" w:rsidRDefault="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A08E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Ильясова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A08E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С.В.</w:t>
            </w:r>
            <w:r w:rsidRPr="007A08E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Язык СМИ и рекламы. Игра как норма и как аномалия : монография / С. В. Ильясова, Л. П. </w:t>
            </w:r>
            <w:proofErr w:type="spellStart"/>
            <w:r w:rsidRPr="007A08E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Амири</w:t>
            </w:r>
            <w:proofErr w:type="spellEnd"/>
            <w:r w:rsidRPr="007A08E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 - 3-е изд., стереотип. - М. : Флинта: Наука, 2018. - 328 с.</w:t>
            </w:r>
          </w:p>
          <w:p w:rsidR="008E7E77" w:rsidRPr="002F116A" w:rsidRDefault="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08E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7A08EF" w:rsidRDefault="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08E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8E7E77" w:rsidRPr="007A08EF" w:rsidRDefault="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08E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24</w:t>
            </w:r>
          </w:p>
          <w:p w:rsidR="008E7E77" w:rsidRPr="007A08EF" w:rsidRDefault="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7A08EF" w:rsidRDefault="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7A08E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Лапуцкая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A08E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 И.И.</w:t>
            </w:r>
            <w:r w:rsidRPr="007A08E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Практическая грамматика русского языка. Морфология : учебно-методическое пособие для иностранных студентов: в 2 ч. Ч. 2 / И. И. </w:t>
            </w:r>
            <w:proofErr w:type="spellStart"/>
            <w:r w:rsidRPr="007A08E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Лапуцкая</w:t>
            </w:r>
            <w:proofErr w:type="spellEnd"/>
            <w:r w:rsidRPr="007A08E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; Министерство образования Республики Беларусь, Белорусский государственный экономический университет. - Минск : БГЭУ, 2016. - 146 с.</w:t>
            </w:r>
          </w:p>
          <w:p w:rsidR="008E7E77" w:rsidRPr="007A08EF" w:rsidRDefault="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08E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85.1 – </w:t>
            </w:r>
            <w:bookmarkStart w:id="20" w:name="ИЗОБРАЗИТЕЛЬНО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ИЗОБРАЗИТЕЛЬНОЕ</w:t>
            </w:r>
            <w:bookmarkEnd w:id="2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ИСКУС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СТВО И АРХИТЕКТУРА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85.113(4Беи)</w:t>
            </w:r>
          </w:p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28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287A49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Мароз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87A4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</w:t>
            </w:r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Драуляныя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сакральныя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помнiкi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Берасцейшчыны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нарысы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гiсторыi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археалогii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i культуры : научно-популярная литература / В.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Мароз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энцыклапедыя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імя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Петруся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Броўкі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2018. - 512 с. : </w:t>
            </w:r>
            <w:proofErr w:type="spellStart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iл</w:t>
            </w:r>
            <w:proofErr w:type="spellEnd"/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</w:p>
          <w:p w:rsidR="008E7E77" w:rsidRPr="002F116A" w:rsidRDefault="008E7E77" w:rsidP="00287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A4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8E7E77" w:rsidRPr="00EB628A" w:rsidRDefault="008E7E7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8E7E77" w:rsidRPr="002F116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87 – </w:t>
            </w:r>
            <w:bookmarkStart w:id="21" w:name="ФИЛОСОФИЯ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</w:t>
            </w:r>
            <w:bookmarkEnd w:id="21"/>
          </w:p>
        </w:tc>
      </w:tr>
      <w:tr w:rsidR="008E7E7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E7E77" w:rsidRPr="00EB628A" w:rsidRDefault="008E7E7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E7E77" w:rsidRPr="001A7E14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87</w:t>
            </w:r>
          </w:p>
          <w:p w:rsidR="008E7E77" w:rsidRPr="001A7E14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Я 81</w:t>
            </w:r>
          </w:p>
          <w:p w:rsidR="008E7E77" w:rsidRPr="00EB628A" w:rsidRDefault="008E7E7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E7E77" w:rsidRPr="001A7E14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Яскевич</w:t>
            </w:r>
            <w:r w:rsidRPr="003B73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A7E1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Я.С.</w:t>
            </w:r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Философия. Краткий курс : учебно-методическое пособие / Я. С. Яскевич ; Министерство образования Республики Беларусь, Белорусский государственный экономический университет. - Минск : БГЭУ, 2016. - 229 с.</w:t>
            </w:r>
          </w:p>
          <w:p w:rsidR="008E7E77" w:rsidRPr="002F116A" w:rsidRDefault="008E7E77" w:rsidP="001A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E1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</w:tbl>
    <w:p w:rsidR="00EB628A" w:rsidRPr="00EB628A" w:rsidRDefault="00EB628A" w:rsidP="00EB62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</w:pPr>
    </w:p>
    <w:p w:rsidR="00EB628A" w:rsidRPr="00EB628A" w:rsidRDefault="00EB628A" w:rsidP="00EB628A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Выставка-просмотр новых поступлений проходит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первую пятницу каждого месяца в читальных залах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(корпус № 1 (ул. Кирова, 24), корпус № 3 (ул</w:t>
      </w:r>
      <w:r w:rsidR="00DE7940" w:rsidRPr="00AD18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Пушкина, 4)</w:t>
      </w:r>
      <w:r w:rsidR="00733DC2" w:rsidRPr="00733DC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28A" w:rsidRPr="008F62F7" w:rsidRDefault="00EB628A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B628A" w:rsidRPr="008F62F7" w:rsidSect="00CB476C">
      <w:headerReference w:type="default" r:id="rId13"/>
      <w:pgSz w:w="11906" w:h="16838"/>
      <w:pgMar w:top="567" w:right="851" w:bottom="567" w:left="1701" w:header="454" w:footer="454" w:gutter="0"/>
      <w:pgBorders w:display="firstPage" w:offsetFrom="page">
        <w:top w:val="double" w:sz="6" w:space="24" w:color="984806" w:themeColor="accent6" w:themeShade="80"/>
        <w:left w:val="double" w:sz="6" w:space="24" w:color="984806" w:themeColor="accent6" w:themeShade="80"/>
        <w:bottom w:val="double" w:sz="6" w:space="24" w:color="984806" w:themeColor="accent6" w:themeShade="80"/>
        <w:right w:val="double" w:sz="6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73" w:rsidRDefault="00AD5A73" w:rsidP="0063510B">
      <w:pPr>
        <w:spacing w:after="0" w:line="240" w:lineRule="auto"/>
      </w:pPr>
      <w:r>
        <w:separator/>
      </w:r>
    </w:p>
  </w:endnote>
  <w:endnote w:type="continuationSeparator" w:id="0">
    <w:p w:rsidR="00AD5A73" w:rsidRDefault="00AD5A73" w:rsidP="006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73" w:rsidRDefault="00AD5A73" w:rsidP="0063510B">
      <w:pPr>
        <w:spacing w:after="0" w:line="240" w:lineRule="auto"/>
      </w:pPr>
      <w:r>
        <w:separator/>
      </w:r>
    </w:p>
  </w:footnote>
  <w:footnote w:type="continuationSeparator" w:id="0">
    <w:p w:rsidR="00AD5A73" w:rsidRDefault="00AD5A73" w:rsidP="006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73" w:rsidRPr="00E97342" w:rsidRDefault="00AD5A73" w:rsidP="0063510B">
    <w:pPr>
      <w:pStyle w:val="a8"/>
      <w:jc w:val="right"/>
      <w:rPr>
        <w:rFonts w:ascii="Arial Black" w:hAnsi="Arial Black"/>
        <w:i/>
        <w:sz w:val="52"/>
        <w:szCs w:val="52"/>
        <w:u w:val="double" w:color="984806" w:themeColor="accent6" w:themeShade="80"/>
      </w:rPr>
    </w:pP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>201</w:t>
    </w:r>
    <w:r>
      <w:rPr>
        <w:rFonts w:ascii="Arial Black" w:hAnsi="Arial Black"/>
        <w:i/>
        <w:sz w:val="52"/>
        <w:szCs w:val="52"/>
        <w:u w:val="double" w:color="984806" w:themeColor="accent6" w:themeShade="80"/>
        <w:lang w:val="en-US"/>
      </w:rPr>
      <w:t>8</w:t>
    </w: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 xml:space="preserve"> / </w:t>
    </w:r>
    <w:r>
      <w:rPr>
        <w:rFonts w:ascii="Arial Black" w:hAnsi="Arial Black"/>
        <w:i/>
        <w:sz w:val="52"/>
        <w:szCs w:val="52"/>
        <w:u w:val="double" w:color="984806" w:themeColor="accent6" w:themeShade="80"/>
        <w:lang w:val="en-US"/>
      </w:rPr>
      <w:t>07</w:t>
    </w:r>
    <w:r>
      <w:rPr>
        <w:rFonts w:ascii="Arial Black" w:hAnsi="Arial Black"/>
        <w:i/>
        <w:sz w:val="52"/>
        <w:szCs w:val="52"/>
        <w:u w:val="double" w:color="984806" w:themeColor="accent6" w:themeShade="80"/>
      </w:rPr>
      <w:t>-08</w:t>
    </w:r>
  </w:p>
  <w:p w:rsidR="00AD5A73" w:rsidRDefault="00AD5A7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055"/>
    <w:multiLevelType w:val="hybridMultilevel"/>
    <w:tmpl w:val="05168434"/>
    <w:lvl w:ilvl="0" w:tplc="2932C7F8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B"/>
    <w:rsid w:val="00005CAA"/>
    <w:rsid w:val="00006C9E"/>
    <w:rsid w:val="00015761"/>
    <w:rsid w:val="00032516"/>
    <w:rsid w:val="0003592E"/>
    <w:rsid w:val="00047CCF"/>
    <w:rsid w:val="000500A8"/>
    <w:rsid w:val="0009733B"/>
    <w:rsid w:val="000A03A5"/>
    <w:rsid w:val="000F2AB8"/>
    <w:rsid w:val="000F559F"/>
    <w:rsid w:val="001172DB"/>
    <w:rsid w:val="00124996"/>
    <w:rsid w:val="00155D89"/>
    <w:rsid w:val="0016370B"/>
    <w:rsid w:val="00166492"/>
    <w:rsid w:val="001820CF"/>
    <w:rsid w:val="00186546"/>
    <w:rsid w:val="001A2A1F"/>
    <w:rsid w:val="001A7E14"/>
    <w:rsid w:val="001E67EC"/>
    <w:rsid w:val="002245F5"/>
    <w:rsid w:val="0023664A"/>
    <w:rsid w:val="00275AE4"/>
    <w:rsid w:val="002776AD"/>
    <w:rsid w:val="00287A49"/>
    <w:rsid w:val="00294EEC"/>
    <w:rsid w:val="00296580"/>
    <w:rsid w:val="002A38CB"/>
    <w:rsid w:val="002B051B"/>
    <w:rsid w:val="002C0FBA"/>
    <w:rsid w:val="002D6C6B"/>
    <w:rsid w:val="002E0533"/>
    <w:rsid w:val="002E2C81"/>
    <w:rsid w:val="002F116A"/>
    <w:rsid w:val="003762F7"/>
    <w:rsid w:val="003968A4"/>
    <w:rsid w:val="003B7353"/>
    <w:rsid w:val="003D4E5E"/>
    <w:rsid w:val="003D638D"/>
    <w:rsid w:val="004059D3"/>
    <w:rsid w:val="004507B0"/>
    <w:rsid w:val="0046281D"/>
    <w:rsid w:val="00462EDB"/>
    <w:rsid w:val="00472341"/>
    <w:rsid w:val="00492619"/>
    <w:rsid w:val="004A7BCD"/>
    <w:rsid w:val="004C3745"/>
    <w:rsid w:val="004D57DE"/>
    <w:rsid w:val="004D5CAB"/>
    <w:rsid w:val="004F1031"/>
    <w:rsid w:val="00536A2A"/>
    <w:rsid w:val="00566EA8"/>
    <w:rsid w:val="0058617B"/>
    <w:rsid w:val="005C71B5"/>
    <w:rsid w:val="00612DFA"/>
    <w:rsid w:val="00624741"/>
    <w:rsid w:val="0063510B"/>
    <w:rsid w:val="00636EB7"/>
    <w:rsid w:val="0064649C"/>
    <w:rsid w:val="006519C8"/>
    <w:rsid w:val="00652CEE"/>
    <w:rsid w:val="0068118D"/>
    <w:rsid w:val="006A47F3"/>
    <w:rsid w:val="006C0B10"/>
    <w:rsid w:val="006D1084"/>
    <w:rsid w:val="00725739"/>
    <w:rsid w:val="00733DC2"/>
    <w:rsid w:val="00746A5D"/>
    <w:rsid w:val="00756A4C"/>
    <w:rsid w:val="0079292B"/>
    <w:rsid w:val="007A08EF"/>
    <w:rsid w:val="007B0161"/>
    <w:rsid w:val="0085523C"/>
    <w:rsid w:val="00864BF3"/>
    <w:rsid w:val="008D127A"/>
    <w:rsid w:val="008E7E77"/>
    <w:rsid w:val="008F62F7"/>
    <w:rsid w:val="00913A8F"/>
    <w:rsid w:val="00917564"/>
    <w:rsid w:val="00931F23"/>
    <w:rsid w:val="00936008"/>
    <w:rsid w:val="0095190F"/>
    <w:rsid w:val="009549B7"/>
    <w:rsid w:val="00987A89"/>
    <w:rsid w:val="009A1292"/>
    <w:rsid w:val="009E0E07"/>
    <w:rsid w:val="009E180B"/>
    <w:rsid w:val="009F3D9D"/>
    <w:rsid w:val="009F4C48"/>
    <w:rsid w:val="00A338F2"/>
    <w:rsid w:val="00A612EC"/>
    <w:rsid w:val="00AB37A9"/>
    <w:rsid w:val="00AB7911"/>
    <w:rsid w:val="00AD188D"/>
    <w:rsid w:val="00AD5A73"/>
    <w:rsid w:val="00AE47A9"/>
    <w:rsid w:val="00AF6E9A"/>
    <w:rsid w:val="00AF7F25"/>
    <w:rsid w:val="00B039FB"/>
    <w:rsid w:val="00B3333E"/>
    <w:rsid w:val="00B37EC3"/>
    <w:rsid w:val="00B45FC4"/>
    <w:rsid w:val="00B56F78"/>
    <w:rsid w:val="00B67EF2"/>
    <w:rsid w:val="00B879B3"/>
    <w:rsid w:val="00BA02BA"/>
    <w:rsid w:val="00BA56AB"/>
    <w:rsid w:val="00BC4017"/>
    <w:rsid w:val="00C16C6D"/>
    <w:rsid w:val="00C70246"/>
    <w:rsid w:val="00C71F8F"/>
    <w:rsid w:val="00C974D9"/>
    <w:rsid w:val="00CB476C"/>
    <w:rsid w:val="00CC0BA5"/>
    <w:rsid w:val="00D11659"/>
    <w:rsid w:val="00D4295B"/>
    <w:rsid w:val="00D96C67"/>
    <w:rsid w:val="00D977C8"/>
    <w:rsid w:val="00DE7940"/>
    <w:rsid w:val="00E07875"/>
    <w:rsid w:val="00E23713"/>
    <w:rsid w:val="00E33AC2"/>
    <w:rsid w:val="00E363E4"/>
    <w:rsid w:val="00E37252"/>
    <w:rsid w:val="00E97342"/>
    <w:rsid w:val="00EB628A"/>
    <w:rsid w:val="00EB7C2E"/>
    <w:rsid w:val="00EC4886"/>
    <w:rsid w:val="00EC5895"/>
    <w:rsid w:val="00EE3291"/>
    <w:rsid w:val="00EF6192"/>
    <w:rsid w:val="00F13EE6"/>
    <w:rsid w:val="00F25A27"/>
    <w:rsid w:val="00F31168"/>
    <w:rsid w:val="00F53D10"/>
    <w:rsid w:val="00FB0737"/>
    <w:rsid w:val="00FE5DC2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ib.polessu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D5F23-8040-4421-9A60-F85D246D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17</Pages>
  <Words>7828</Words>
  <Characters>44625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Хоровец</dc:creator>
  <cp:lastModifiedBy>Наталья Николаевна Хоровец</cp:lastModifiedBy>
  <cp:revision>73</cp:revision>
  <cp:lastPrinted>2017-07-27T07:01:00Z</cp:lastPrinted>
  <dcterms:created xsi:type="dcterms:W3CDTF">2018-07-24T12:34:00Z</dcterms:created>
  <dcterms:modified xsi:type="dcterms:W3CDTF">2018-09-03T14:17:00Z</dcterms:modified>
</cp:coreProperties>
</file>